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750" w14:textId="41699D84" w:rsidR="007A4DF4" w:rsidRPr="00C94222" w:rsidRDefault="009F3EE0" w:rsidP="004A138F">
      <w:pPr>
        <w:spacing w:after="0"/>
        <w:jc w:val="center"/>
        <w:rPr>
          <w:b/>
          <w:bCs/>
          <w:sz w:val="28"/>
          <w:szCs w:val="28"/>
          <w:lang w:val="ru-RU"/>
        </w:rPr>
      </w:pPr>
      <w:bookmarkStart w:id="0" w:name="_Hlk128400462"/>
      <w:r w:rsidRPr="00C94222">
        <w:rPr>
          <w:b/>
          <w:bCs/>
          <w:sz w:val="28"/>
          <w:szCs w:val="28"/>
          <w:lang w:val="ru-RU"/>
        </w:rPr>
        <w:t>ПРОФЕССИОНАЛЬНЫЙ СТАНДАРТ</w:t>
      </w:r>
    </w:p>
    <w:p w14:paraId="1DBF82ED" w14:textId="77777777" w:rsidR="007A4DF4" w:rsidRPr="00C94222" w:rsidRDefault="007A4DF4" w:rsidP="004A138F">
      <w:pPr>
        <w:spacing w:after="0"/>
        <w:rPr>
          <w:lang w:val="ru-RU"/>
        </w:rPr>
      </w:pPr>
    </w:p>
    <w:p w14:paraId="42C41856" w14:textId="77777777" w:rsidR="004A138F" w:rsidRPr="00AB0779" w:rsidRDefault="009F3EE0" w:rsidP="004A138F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AB0779">
        <w:rPr>
          <w:b/>
          <w:bCs/>
          <w:sz w:val="28"/>
          <w:szCs w:val="28"/>
          <w:lang w:val="ru-RU"/>
        </w:rPr>
        <w:t xml:space="preserve">Специалист по информационному моделированию процессов управления </w:t>
      </w:r>
    </w:p>
    <w:p w14:paraId="570E6DAD" w14:textId="34B94620" w:rsidR="007A4DF4" w:rsidRPr="00AB0779" w:rsidRDefault="009F3EE0" w:rsidP="004A138F">
      <w:pPr>
        <w:spacing w:after="0"/>
        <w:jc w:val="center"/>
        <w:rPr>
          <w:lang w:val="ru-RU"/>
        </w:rPr>
      </w:pPr>
      <w:r w:rsidRPr="00AB0779">
        <w:rPr>
          <w:b/>
          <w:bCs/>
          <w:sz w:val="28"/>
          <w:szCs w:val="28"/>
          <w:lang w:val="ru-RU"/>
        </w:rPr>
        <w:t>и обслуживания многоквартирного дома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  <w:gridCol w:w="1852"/>
        <w:gridCol w:w="2813"/>
      </w:tblGrid>
      <w:tr w:rsidR="00AB0779" w:rsidRPr="00AB0779" w14:paraId="26D900EE" w14:textId="77777777">
        <w:trPr>
          <w:gridAfter w:val="1"/>
          <w:wAfter w:w="5000" w:type="dxa"/>
        </w:trPr>
        <w:tc>
          <w:tcPr>
            <w:tcW w:w="15000" w:type="dxa"/>
          </w:tcPr>
          <w:p w14:paraId="5F926CCC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  <w:tc>
          <w:tcPr>
            <w:tcW w:w="5000" w:type="dxa"/>
          </w:tcPr>
          <w:p w14:paraId="0F64BDFB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</w:tr>
      <w:tr w:rsidR="00AB0779" w:rsidRPr="00AB0779" w14:paraId="08827B35" w14:textId="77777777">
        <w:tc>
          <w:tcPr>
            <w:tcW w:w="14000" w:type="dxa"/>
          </w:tcPr>
          <w:p w14:paraId="6E056D85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  <w:tc>
          <w:tcPr>
            <w:tcW w:w="1000" w:type="dxa"/>
          </w:tcPr>
          <w:p w14:paraId="614776F5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B87B9" w14:textId="77777777" w:rsidR="007A4DF4" w:rsidRPr="00AB0779" w:rsidRDefault="007A4DF4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7A4DF4" w:rsidRPr="00AB0779" w14:paraId="7DE6F7E9" w14:textId="77777777">
        <w:tc>
          <w:tcPr>
            <w:tcW w:w="14000" w:type="dxa"/>
          </w:tcPr>
          <w:p w14:paraId="10BD602C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  <w:tc>
          <w:tcPr>
            <w:tcW w:w="1000" w:type="dxa"/>
          </w:tcPr>
          <w:p w14:paraId="4C1F2923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  <w:tc>
          <w:tcPr>
            <w:tcW w:w="5000" w:type="dxa"/>
          </w:tcPr>
          <w:p w14:paraId="627A038C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Регистрационный номер</w:t>
            </w:r>
          </w:p>
        </w:tc>
      </w:tr>
    </w:tbl>
    <w:p w14:paraId="20C18E9F" w14:textId="77777777" w:rsidR="007A4DF4" w:rsidRPr="00AB0779" w:rsidRDefault="007A4DF4" w:rsidP="004A138F">
      <w:pPr>
        <w:spacing w:after="0"/>
      </w:pPr>
    </w:p>
    <w:p w14:paraId="3C892FAC" w14:textId="4D41D1B2" w:rsidR="007A4DF4" w:rsidRPr="00AB0779" w:rsidRDefault="009F3EE0" w:rsidP="004A138F">
      <w:pPr>
        <w:spacing w:after="0"/>
        <w:jc w:val="center"/>
        <w:rPr>
          <w:sz w:val="24"/>
          <w:szCs w:val="24"/>
        </w:rPr>
      </w:pPr>
      <w:r w:rsidRPr="00AB0779">
        <w:rPr>
          <w:sz w:val="24"/>
          <w:szCs w:val="24"/>
        </w:rPr>
        <w:t>Содержание</w:t>
      </w:r>
    </w:p>
    <w:p w14:paraId="711676F2" w14:textId="05DE2797" w:rsidR="00A04BA4" w:rsidRPr="00AB0779" w:rsidRDefault="00A04BA4" w:rsidP="004A138F">
      <w:pPr>
        <w:spacing w:after="0"/>
        <w:jc w:val="center"/>
        <w:rPr>
          <w:sz w:val="24"/>
          <w:szCs w:val="24"/>
        </w:rPr>
      </w:pPr>
    </w:p>
    <w:p w14:paraId="75F69F04" w14:textId="77777777" w:rsidR="007A4DF4" w:rsidRPr="00AB0779" w:rsidRDefault="009F3EE0" w:rsidP="004A138F">
      <w:pPr>
        <w:tabs>
          <w:tab w:val="right" w:leader="dot" w:pos="9062"/>
        </w:tabs>
        <w:spacing w:after="0"/>
        <w:rPr>
          <w:noProof/>
        </w:rPr>
      </w:pPr>
      <w:r w:rsidRPr="00AB0779">
        <w:fldChar w:fldCharType="begin"/>
      </w:r>
      <w:r w:rsidRPr="00AB0779">
        <w:instrText>TOC \o 1-2 \h \z \u</w:instrText>
      </w:r>
      <w:r w:rsidRPr="00AB0779">
        <w:fldChar w:fldCharType="separate"/>
      </w:r>
      <w:hyperlink w:anchor="_Toc1" w:history="1">
        <w:r w:rsidRPr="00AB0779">
          <w:rPr>
            <w:noProof/>
            <w:sz w:val="24"/>
            <w:szCs w:val="24"/>
          </w:rPr>
          <w:t>I. Общие сведения</w:t>
        </w:r>
        <w:r w:rsidRPr="00AB0779">
          <w:rPr>
            <w:noProof/>
          </w:rPr>
          <w:tab/>
        </w:r>
        <w:r w:rsidRPr="00AB0779">
          <w:rPr>
            <w:noProof/>
          </w:rPr>
          <w:fldChar w:fldCharType="begin"/>
        </w:r>
        <w:r w:rsidRPr="00AB0779">
          <w:rPr>
            <w:noProof/>
          </w:rPr>
          <w:instrText>PAGEREF _Toc1 \h</w:instrText>
        </w:r>
        <w:r w:rsidRPr="00AB0779">
          <w:rPr>
            <w:noProof/>
          </w:rPr>
        </w:r>
        <w:r w:rsidRPr="00AB0779">
          <w:rPr>
            <w:noProof/>
          </w:rPr>
          <w:fldChar w:fldCharType="end"/>
        </w:r>
      </w:hyperlink>
    </w:p>
    <w:p w14:paraId="113F4BE0" w14:textId="77777777" w:rsidR="007A4DF4" w:rsidRPr="00AB0779" w:rsidRDefault="00C94222" w:rsidP="004A138F">
      <w:pPr>
        <w:tabs>
          <w:tab w:val="right" w:leader="dot" w:pos="9062"/>
        </w:tabs>
        <w:spacing w:after="0"/>
        <w:rPr>
          <w:noProof/>
          <w:sz w:val="24"/>
          <w:szCs w:val="24"/>
        </w:rPr>
      </w:pPr>
      <w:hyperlink w:anchor="_Toc2" w:history="1">
        <w:r w:rsidR="009F3EE0" w:rsidRPr="00AB0779"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_Toc2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</w:p>
    <w:p w14:paraId="444E87BF" w14:textId="77777777" w:rsidR="007A4DF4" w:rsidRPr="00AB0779" w:rsidRDefault="00C94222" w:rsidP="004A138F">
      <w:pPr>
        <w:tabs>
          <w:tab w:val="right" w:leader="dot" w:pos="9062"/>
        </w:tabs>
        <w:spacing w:after="0"/>
        <w:rPr>
          <w:noProof/>
          <w:sz w:val="24"/>
          <w:szCs w:val="24"/>
        </w:rPr>
      </w:pPr>
      <w:hyperlink w:anchor="_Toc3" w:history="1">
        <w:r w:rsidR="009F3EE0" w:rsidRPr="00AB0779">
          <w:rPr>
            <w:noProof/>
            <w:sz w:val="24"/>
            <w:szCs w:val="24"/>
          </w:rPr>
          <w:t>III. Характеристика обобщенных трудовых функций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_Toc3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</w:p>
    <w:p w14:paraId="13BA8D25" w14:textId="00E1B238" w:rsidR="007A4DF4" w:rsidRPr="00AB0779" w:rsidRDefault="00C94222" w:rsidP="004A138F">
      <w:pPr>
        <w:tabs>
          <w:tab w:val="right" w:leader="dot" w:pos="9062"/>
        </w:tabs>
        <w:spacing w:after="0"/>
        <w:ind w:left="200"/>
        <w:rPr>
          <w:noProof/>
          <w:sz w:val="24"/>
          <w:szCs w:val="24"/>
        </w:rPr>
      </w:pPr>
      <w:hyperlink w:anchor="_Toc5" w:history="1">
        <w:r w:rsidR="009F3EE0" w:rsidRPr="00AB0779">
          <w:rPr>
            <w:noProof/>
            <w:sz w:val="24"/>
            <w:szCs w:val="24"/>
          </w:rPr>
          <w:t>3.1. Обобщенная трудовая функция</w:t>
        </w:r>
        <w:r w:rsidR="00A04BA4" w:rsidRPr="00AB0779">
          <w:rPr>
            <w:noProof/>
            <w:sz w:val="24"/>
            <w:szCs w:val="24"/>
            <w:lang w:val="ru-RU"/>
          </w:rPr>
          <w:t xml:space="preserve"> «</w:t>
        </w:r>
        <w:r w:rsidR="00A32032" w:rsidRPr="00AB0779">
          <w:rPr>
            <w:noProof/>
            <w:sz w:val="24"/>
            <w:szCs w:val="24"/>
            <w:lang w:val="ru-RU"/>
          </w:rPr>
          <w:t>Формирование информационной модели эксплуатации МКД</w:t>
        </w:r>
        <w:r w:rsidR="00A04BA4" w:rsidRPr="00AB0779">
          <w:rPr>
            <w:noProof/>
            <w:sz w:val="24"/>
            <w:szCs w:val="24"/>
            <w:lang w:val="ru-RU"/>
          </w:rPr>
          <w:t>»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_Toc5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</w:p>
    <w:p w14:paraId="76C58759" w14:textId="6D6CB7E9" w:rsidR="007A4DF4" w:rsidRPr="00AB0779" w:rsidRDefault="00C94222" w:rsidP="004A138F">
      <w:pPr>
        <w:tabs>
          <w:tab w:val="right" w:leader="dot" w:pos="9062"/>
        </w:tabs>
        <w:spacing w:after="0"/>
        <w:ind w:left="200"/>
        <w:rPr>
          <w:noProof/>
          <w:sz w:val="24"/>
          <w:szCs w:val="24"/>
        </w:rPr>
      </w:pPr>
      <w:hyperlink w:anchor="_Toc9" w:history="1">
        <w:r w:rsidR="009F3EE0" w:rsidRPr="00AB0779">
          <w:rPr>
            <w:noProof/>
            <w:sz w:val="24"/>
            <w:szCs w:val="24"/>
          </w:rPr>
          <w:t>3.2. Обобщенная трудовая функция</w:t>
        </w:r>
        <w:r w:rsidR="00A04BA4" w:rsidRPr="00AB0779">
          <w:rPr>
            <w:noProof/>
            <w:sz w:val="24"/>
            <w:szCs w:val="24"/>
            <w:lang w:val="ru-RU"/>
          </w:rPr>
          <w:t xml:space="preserve"> «</w:t>
        </w:r>
        <w:r w:rsidR="00A32032" w:rsidRPr="00AB0779">
          <w:rPr>
            <w:noProof/>
            <w:sz w:val="24"/>
            <w:szCs w:val="24"/>
          </w:rPr>
          <w:t>Ведение информационной модели эксплуатации МКД</w:t>
        </w:r>
        <w:r w:rsidR="00A04BA4" w:rsidRPr="00AB0779">
          <w:rPr>
            <w:noProof/>
            <w:sz w:val="24"/>
            <w:szCs w:val="24"/>
            <w:lang w:val="ru-RU"/>
          </w:rPr>
          <w:t>»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_Toc9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</w:p>
    <w:p w14:paraId="2C6668DD" w14:textId="77777777" w:rsidR="007A4DF4" w:rsidRPr="00AB0779" w:rsidRDefault="00C94222" w:rsidP="004A138F">
      <w:pPr>
        <w:tabs>
          <w:tab w:val="right" w:leader="dot" w:pos="9062"/>
        </w:tabs>
        <w:spacing w:after="0"/>
        <w:rPr>
          <w:noProof/>
          <w:sz w:val="24"/>
          <w:szCs w:val="24"/>
        </w:rPr>
      </w:pPr>
      <w:hyperlink w:anchor="_Toc17" w:history="1">
        <w:r w:rsidR="009F3EE0" w:rsidRPr="00AB0779"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_Toc17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</w:p>
    <w:p w14:paraId="6FD1B4F5" w14:textId="77777777" w:rsidR="007A4DF4" w:rsidRPr="00AB0779" w:rsidRDefault="00C94222" w:rsidP="004A138F">
      <w:pPr>
        <w:tabs>
          <w:tab w:val="right" w:leader="dot" w:pos="9062"/>
        </w:tabs>
        <w:spacing w:after="0"/>
        <w:ind w:left="200"/>
        <w:rPr>
          <w:noProof/>
          <w:sz w:val="24"/>
          <w:szCs w:val="24"/>
        </w:rPr>
      </w:pPr>
      <w:hyperlink w:anchor="_Toc18" w:history="1">
        <w:r w:rsidR="009F3EE0" w:rsidRPr="00AB0779">
          <w:rPr>
            <w:noProof/>
            <w:sz w:val="24"/>
            <w:szCs w:val="24"/>
          </w:rPr>
          <w:t>4.1. Ответственная организация-разработчик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_Toc18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</w:p>
    <w:p w14:paraId="4540645D" w14:textId="0FF956F7" w:rsidR="007A4DF4" w:rsidRPr="00AB0779" w:rsidRDefault="00C94222" w:rsidP="004A138F">
      <w:pPr>
        <w:tabs>
          <w:tab w:val="right" w:leader="dot" w:pos="9062"/>
        </w:tabs>
        <w:spacing w:after="0"/>
        <w:ind w:left="200"/>
      </w:pPr>
      <w:hyperlink w:anchor="_Toc19" w:history="1">
        <w:r w:rsidR="009F3EE0" w:rsidRPr="00AB0779">
          <w:rPr>
            <w:noProof/>
            <w:sz w:val="24"/>
            <w:szCs w:val="24"/>
          </w:rPr>
          <w:t>4.2. Наименования организаций-разработчиков</w:t>
        </w:r>
        <w:r w:rsidR="009F3EE0" w:rsidRPr="00AB0779">
          <w:rPr>
            <w:noProof/>
            <w:sz w:val="24"/>
            <w:szCs w:val="24"/>
          </w:rPr>
          <w:tab/>
        </w:r>
        <w:r w:rsidR="009F3EE0" w:rsidRPr="00AB0779">
          <w:rPr>
            <w:noProof/>
            <w:sz w:val="24"/>
            <w:szCs w:val="24"/>
          </w:rPr>
          <w:fldChar w:fldCharType="begin"/>
        </w:r>
        <w:r w:rsidR="009F3EE0" w:rsidRPr="00AB0779">
          <w:rPr>
            <w:noProof/>
            <w:sz w:val="24"/>
            <w:szCs w:val="24"/>
          </w:rPr>
          <w:instrText>PAGEREF _Toc19 \h</w:instrText>
        </w:r>
        <w:r w:rsidR="009F3EE0" w:rsidRPr="00AB0779">
          <w:rPr>
            <w:noProof/>
            <w:sz w:val="24"/>
            <w:szCs w:val="24"/>
          </w:rPr>
        </w:r>
        <w:r w:rsidR="009F3EE0" w:rsidRPr="00AB0779">
          <w:rPr>
            <w:noProof/>
            <w:sz w:val="24"/>
            <w:szCs w:val="24"/>
          </w:rPr>
          <w:fldChar w:fldCharType="end"/>
        </w:r>
      </w:hyperlink>
      <w:r w:rsidR="009F3EE0" w:rsidRPr="00AB0779">
        <w:fldChar w:fldCharType="end"/>
      </w:r>
      <w:bookmarkEnd w:id="0"/>
    </w:p>
    <w:p w14:paraId="52572DE2" w14:textId="77777777" w:rsidR="007A4DF4" w:rsidRPr="00AB0779" w:rsidRDefault="007A4DF4" w:rsidP="004A138F">
      <w:pPr>
        <w:spacing w:after="0"/>
        <w:sectPr w:rsidR="007A4DF4" w:rsidRPr="00AB0779">
          <w:headerReference w:type="default" r:id="rId6"/>
          <w:headerReference w:type="first" r:id="rId7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758818BB" w14:textId="77777777" w:rsidR="007A4DF4" w:rsidRPr="00AB0779" w:rsidRDefault="009F3EE0" w:rsidP="004A138F">
      <w:pPr>
        <w:pStyle w:val="1"/>
        <w:spacing w:before="0" w:after="0"/>
      </w:pPr>
      <w:bookmarkStart w:id="1" w:name="_Toc1"/>
      <w:r w:rsidRPr="00AB0779">
        <w:lastRenderedPageBreak/>
        <w:t>I. Общие сведения</w:t>
      </w:r>
      <w:bookmarkEnd w:id="1"/>
    </w:p>
    <w:p w14:paraId="0129B1C7" w14:textId="77777777" w:rsidR="007A4DF4" w:rsidRPr="00AB0779" w:rsidRDefault="007A4DF4" w:rsidP="004A138F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7"/>
        <w:gridCol w:w="462"/>
        <w:gridCol w:w="2433"/>
      </w:tblGrid>
      <w:tr w:rsidR="00AB0779" w:rsidRPr="00C94222" w14:paraId="3F6E3B02" w14:textId="77777777">
        <w:tc>
          <w:tcPr>
            <w:tcW w:w="14000" w:type="dxa"/>
            <w:tcBorders>
              <w:bottom w:val="single" w:sz="5" w:space="0" w:color="000000"/>
            </w:tcBorders>
          </w:tcPr>
          <w:p w14:paraId="3795CBE0" w14:textId="46C11CE1" w:rsidR="007A4DF4" w:rsidRPr="00AB0779" w:rsidRDefault="009F3E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Организация применения информационной модели </w:t>
            </w:r>
            <w:r w:rsidR="000727A7" w:rsidRPr="00AB0779">
              <w:rPr>
                <w:sz w:val="24"/>
                <w:szCs w:val="24"/>
                <w:lang w:val="ru-RU"/>
              </w:rPr>
              <w:t xml:space="preserve">эксплуатации </w:t>
            </w:r>
            <w:r w:rsidRPr="00AB0779">
              <w:rPr>
                <w:sz w:val="24"/>
                <w:szCs w:val="24"/>
                <w:lang w:val="ru-RU"/>
              </w:rPr>
              <w:t>многоквартирных домов</w:t>
            </w:r>
            <w:r w:rsidR="000727A7"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08BB2D24" w14:textId="77777777" w:rsidR="007A4DF4" w:rsidRPr="00AB0779" w:rsidRDefault="007A4DF4" w:rsidP="004A138F">
            <w:pPr>
              <w:spacing w:after="0"/>
              <w:rPr>
                <w:lang w:val="ru-RU"/>
              </w:rPr>
            </w:pPr>
          </w:p>
        </w:tc>
        <w:tc>
          <w:tcPr>
            <w:tcW w:w="5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F7813" w14:textId="77777777" w:rsidR="007A4DF4" w:rsidRPr="00AB0779" w:rsidRDefault="007A4DF4" w:rsidP="004A138F">
            <w:pPr>
              <w:spacing w:after="0"/>
              <w:jc w:val="center"/>
              <w:rPr>
                <w:lang w:val="ru-RU"/>
              </w:rPr>
            </w:pPr>
          </w:p>
        </w:tc>
      </w:tr>
      <w:tr w:rsidR="007A4DF4" w:rsidRPr="00AB0779" w14:paraId="60413154" w14:textId="77777777">
        <w:tc>
          <w:tcPr>
            <w:tcW w:w="14000" w:type="dxa"/>
          </w:tcPr>
          <w:p w14:paraId="02DA87DC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(наименование вида профессиональной деятельности)</w:t>
            </w:r>
          </w:p>
        </w:tc>
        <w:tc>
          <w:tcPr>
            <w:tcW w:w="1000" w:type="dxa"/>
          </w:tcPr>
          <w:p w14:paraId="149AA504" w14:textId="77777777" w:rsidR="007A4DF4" w:rsidRPr="00AB0779" w:rsidRDefault="007A4DF4" w:rsidP="004A138F">
            <w:pPr>
              <w:spacing w:after="0"/>
            </w:pPr>
          </w:p>
        </w:tc>
        <w:tc>
          <w:tcPr>
            <w:tcW w:w="5000" w:type="dxa"/>
          </w:tcPr>
          <w:p w14:paraId="0BB956BC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Код</w:t>
            </w:r>
          </w:p>
        </w:tc>
      </w:tr>
    </w:tbl>
    <w:p w14:paraId="400E44D9" w14:textId="77777777" w:rsidR="007A4DF4" w:rsidRPr="00AB0779" w:rsidRDefault="007A4DF4" w:rsidP="004A138F">
      <w:pPr>
        <w:spacing w:after="0"/>
      </w:pPr>
    </w:p>
    <w:p w14:paraId="7E7410CB" w14:textId="77777777" w:rsidR="007A4DF4" w:rsidRPr="00AB0779" w:rsidRDefault="009F3EE0" w:rsidP="004A138F">
      <w:pPr>
        <w:spacing w:after="0"/>
        <w:rPr>
          <w:lang w:val="ru-RU"/>
        </w:rPr>
      </w:pPr>
      <w:r w:rsidRPr="00AB0779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45B54564" w14:textId="77777777" w:rsidR="007A4DF4" w:rsidRPr="00AB0779" w:rsidRDefault="007A4DF4" w:rsidP="004A138F">
      <w:pPr>
        <w:spacing w:after="0"/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86"/>
      </w:tblGrid>
      <w:tr w:rsidR="00AB0779" w:rsidRPr="00C94222" w14:paraId="1E5B03C3" w14:textId="77777777">
        <w:tc>
          <w:tcPr>
            <w:tcW w:w="2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3DABA" w14:textId="4E6918C3" w:rsidR="007A4DF4" w:rsidRPr="00AB0779" w:rsidRDefault="009F3E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Обеспечение внедрения и функционирования информационного моделирования процессов управления и обслуживания многоквартирн</w:t>
            </w:r>
            <w:r w:rsidR="000727A7" w:rsidRPr="00AB0779">
              <w:rPr>
                <w:sz w:val="24"/>
                <w:szCs w:val="24"/>
                <w:lang w:val="ru-RU"/>
              </w:rPr>
              <w:t>ых домов (далее – МКД)</w:t>
            </w:r>
          </w:p>
        </w:tc>
      </w:tr>
    </w:tbl>
    <w:p w14:paraId="24AC22CA" w14:textId="77777777" w:rsidR="007A4DF4" w:rsidRPr="00AB0779" w:rsidRDefault="007A4DF4" w:rsidP="004A138F">
      <w:pPr>
        <w:spacing w:after="0"/>
        <w:rPr>
          <w:lang w:val="ru-RU"/>
        </w:rPr>
      </w:pPr>
    </w:p>
    <w:p w14:paraId="7ABF55C7" w14:textId="77777777" w:rsidR="007A4DF4" w:rsidRPr="00AB0779" w:rsidRDefault="009F3EE0" w:rsidP="004A138F">
      <w:pPr>
        <w:spacing w:after="0"/>
      </w:pPr>
      <w:r w:rsidRPr="00AB0779">
        <w:rPr>
          <w:sz w:val="24"/>
          <w:szCs w:val="24"/>
        </w:rPr>
        <w:t>Группа занятий:</w:t>
      </w:r>
    </w:p>
    <w:tbl>
      <w:tblPr>
        <w:tblStyle w:val="paddingsTable"/>
        <w:tblW w:w="0" w:type="auto"/>
        <w:tblInd w:w="106" w:type="dxa"/>
        <w:tblLook w:val="04A0" w:firstRow="1" w:lastRow="0" w:firstColumn="1" w:lastColumn="0" w:noHBand="0" w:noVBand="1"/>
      </w:tblPr>
      <w:tblGrid>
        <w:gridCol w:w="1125"/>
        <w:gridCol w:w="3960"/>
        <w:gridCol w:w="947"/>
        <w:gridCol w:w="4050"/>
      </w:tblGrid>
      <w:tr w:rsidR="00AB0779" w:rsidRPr="00C94222" w14:paraId="39A14C62" w14:textId="77777777" w:rsidTr="00A04BA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B86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2142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1503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Инженеры по гражданскому строительству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C21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  <w:lang w:val="ru-RU"/>
              </w:rPr>
              <w:t>2421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983D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Аналитики систем</w:t>
            </w:r>
          </w:p>
          <w:p w14:paraId="1737255E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управления и организации</w:t>
            </w:r>
          </w:p>
        </w:tc>
      </w:tr>
      <w:tr w:rsidR="00AB0779" w:rsidRPr="00C94222" w14:paraId="5006220B" w14:textId="77777777" w:rsidTr="00A04BA4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F25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3512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0EE" w14:textId="5EA2EC43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Специалисты-техники по поддержке пользователей ИКТ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84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4229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FBC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Служащие по информированию</w:t>
            </w:r>
          </w:p>
          <w:p w14:paraId="3A2246E2" w14:textId="77777777" w:rsidR="00A04BA4" w:rsidRPr="00AB0779" w:rsidRDefault="00A04BA4" w:rsidP="004A138F">
            <w:pPr>
              <w:spacing w:after="0"/>
              <w:ind w:right="224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клиентов, не входящие в другие группы</w:t>
            </w:r>
          </w:p>
        </w:tc>
      </w:tr>
      <w:tr w:rsidR="007A4DF4" w:rsidRPr="00AB0779" w14:paraId="09AF5100" w14:textId="77777777" w:rsidTr="00A04BA4">
        <w:tc>
          <w:tcPr>
            <w:tcW w:w="1023" w:type="dxa"/>
          </w:tcPr>
          <w:p w14:paraId="57FD785C" w14:textId="7C8E7E44" w:rsidR="007A4DF4" w:rsidRPr="00AB0779" w:rsidRDefault="0079293D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(код ОКЗ&lt;</w:t>
            </w:r>
            <w:r w:rsidRPr="00AB0779">
              <w:rPr>
                <w:sz w:val="24"/>
                <w:szCs w:val="24"/>
                <w:lang w:val="ru-RU"/>
              </w:rPr>
              <w:t>1</w:t>
            </w:r>
            <w:r w:rsidRPr="00AB0779">
              <w:rPr>
                <w:sz w:val="24"/>
                <w:szCs w:val="24"/>
              </w:rPr>
              <w:t>&gt;)</w:t>
            </w:r>
          </w:p>
        </w:tc>
        <w:tc>
          <w:tcPr>
            <w:tcW w:w="4014" w:type="dxa"/>
          </w:tcPr>
          <w:p w14:paraId="31FF430E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(наименование)</w:t>
            </w:r>
          </w:p>
        </w:tc>
        <w:tc>
          <w:tcPr>
            <w:tcW w:w="948" w:type="dxa"/>
          </w:tcPr>
          <w:p w14:paraId="28BC3D90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(код ОКЗ)</w:t>
            </w:r>
          </w:p>
        </w:tc>
        <w:tc>
          <w:tcPr>
            <w:tcW w:w="4097" w:type="dxa"/>
          </w:tcPr>
          <w:p w14:paraId="5892901B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(наименование)</w:t>
            </w:r>
          </w:p>
        </w:tc>
      </w:tr>
    </w:tbl>
    <w:p w14:paraId="25C323C6" w14:textId="77777777" w:rsidR="007A4DF4" w:rsidRPr="00AB0779" w:rsidRDefault="007A4DF4" w:rsidP="004A138F">
      <w:pPr>
        <w:spacing w:after="0"/>
      </w:pPr>
    </w:p>
    <w:p w14:paraId="4A40344D" w14:textId="77777777" w:rsidR="007A4DF4" w:rsidRPr="00AB0779" w:rsidRDefault="009F3EE0" w:rsidP="004A138F">
      <w:pPr>
        <w:spacing w:after="0"/>
        <w:rPr>
          <w:lang w:val="ru-RU"/>
        </w:rPr>
      </w:pPr>
      <w:r w:rsidRPr="00AB0779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1C2351DB" w14:textId="77777777" w:rsidR="007A4DF4" w:rsidRPr="00AB0779" w:rsidRDefault="007A4DF4" w:rsidP="004A138F">
      <w:pPr>
        <w:spacing w:after="0"/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67"/>
        <w:gridCol w:w="8519"/>
      </w:tblGrid>
      <w:tr w:rsidR="00AB0779" w:rsidRPr="00C94222" w14:paraId="1D5A1DD6" w14:textId="77777777" w:rsidTr="00E25C4F"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F6E8" w14:textId="77777777" w:rsidR="007A4DF4" w:rsidRPr="00AB0779" w:rsidRDefault="009F3EE0" w:rsidP="004A138F">
            <w:pPr>
              <w:spacing w:after="0"/>
            </w:pPr>
            <w:r w:rsidRPr="00AB0779">
              <w:rPr>
                <w:sz w:val="24"/>
                <w:szCs w:val="24"/>
              </w:rPr>
              <w:t>62.0</w:t>
            </w:r>
          </w:p>
        </w:tc>
        <w:tc>
          <w:tcPr>
            <w:tcW w:w="8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EC89" w14:textId="77777777" w:rsidR="007A4DF4" w:rsidRPr="00AB0779" w:rsidRDefault="009F3E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AB0779" w:rsidRPr="00C94222" w14:paraId="118AA042" w14:textId="77777777" w:rsidTr="00E25C4F"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5AF5" w14:textId="77777777" w:rsidR="007A4DF4" w:rsidRPr="00AB0779" w:rsidRDefault="009F3EE0" w:rsidP="004A138F">
            <w:pPr>
              <w:spacing w:after="0"/>
            </w:pPr>
            <w:r w:rsidRPr="00AB0779">
              <w:rPr>
                <w:sz w:val="24"/>
                <w:szCs w:val="24"/>
              </w:rPr>
              <w:t>62.09</w:t>
            </w:r>
          </w:p>
        </w:tc>
        <w:tc>
          <w:tcPr>
            <w:tcW w:w="8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3607" w14:textId="77777777" w:rsidR="007A4DF4" w:rsidRPr="00AB0779" w:rsidRDefault="009F3E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AB0779" w:rsidRPr="00C94222" w14:paraId="64F8ECF1" w14:textId="77777777" w:rsidTr="00E25C4F"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2C52B" w14:textId="77777777" w:rsidR="007A4DF4" w:rsidRPr="00AB0779" w:rsidRDefault="009F3EE0" w:rsidP="004A138F">
            <w:pPr>
              <w:spacing w:after="0"/>
            </w:pPr>
            <w:r w:rsidRPr="00AB0779">
              <w:rPr>
                <w:sz w:val="24"/>
                <w:szCs w:val="24"/>
              </w:rPr>
              <w:t>63.11.1</w:t>
            </w:r>
          </w:p>
        </w:tc>
        <w:tc>
          <w:tcPr>
            <w:tcW w:w="8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B725" w14:textId="77777777" w:rsidR="007A4DF4" w:rsidRPr="00AB0779" w:rsidRDefault="009F3E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AB0779" w:rsidRPr="00C94222" w14:paraId="26FACF47" w14:textId="77777777" w:rsidTr="00E25C4F"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C5F9" w14:textId="77777777" w:rsidR="007A4DF4" w:rsidRPr="00AB0779" w:rsidRDefault="009F3EE0" w:rsidP="004A138F">
            <w:pPr>
              <w:spacing w:after="0"/>
            </w:pPr>
            <w:r w:rsidRPr="00AB0779">
              <w:rPr>
                <w:sz w:val="24"/>
                <w:szCs w:val="24"/>
              </w:rPr>
              <w:t>71.12.1</w:t>
            </w:r>
          </w:p>
        </w:tc>
        <w:tc>
          <w:tcPr>
            <w:tcW w:w="8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B4ED" w14:textId="77777777" w:rsidR="007A4DF4" w:rsidRPr="00AB0779" w:rsidRDefault="009F3E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7A4DF4" w:rsidRPr="00AB0779" w14:paraId="64764974" w14:textId="77777777" w:rsidTr="00E25C4F">
        <w:tc>
          <w:tcPr>
            <w:tcW w:w="1170" w:type="dxa"/>
          </w:tcPr>
          <w:p w14:paraId="7EEE8ED6" w14:textId="5CAC5088" w:rsidR="007A4DF4" w:rsidRPr="00AB0779" w:rsidRDefault="0079293D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(код ОКВЭД&lt;</w:t>
            </w:r>
            <w:r w:rsidRPr="00AB0779">
              <w:rPr>
                <w:sz w:val="24"/>
                <w:szCs w:val="24"/>
                <w:lang w:val="ru-RU"/>
              </w:rPr>
              <w:t>2</w:t>
            </w:r>
            <w:r w:rsidRPr="00AB0779">
              <w:rPr>
                <w:sz w:val="24"/>
                <w:szCs w:val="24"/>
              </w:rPr>
              <w:t>&gt;))</w:t>
            </w:r>
          </w:p>
        </w:tc>
        <w:tc>
          <w:tcPr>
            <w:tcW w:w="8916" w:type="dxa"/>
          </w:tcPr>
          <w:p w14:paraId="20EAA2DA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(наименование вида экономической деятельности)</w:t>
            </w:r>
          </w:p>
        </w:tc>
      </w:tr>
    </w:tbl>
    <w:p w14:paraId="28ECD330" w14:textId="77777777" w:rsidR="007A4DF4" w:rsidRPr="00AB0779" w:rsidRDefault="007A4DF4" w:rsidP="004A138F">
      <w:pPr>
        <w:spacing w:after="0"/>
      </w:pPr>
    </w:p>
    <w:p w14:paraId="206EAF6E" w14:textId="77777777" w:rsidR="007A4DF4" w:rsidRPr="00AB0779" w:rsidRDefault="007A4DF4" w:rsidP="004A138F">
      <w:pPr>
        <w:spacing w:after="0"/>
        <w:rPr>
          <w:lang w:val="ru-RU"/>
        </w:rPr>
        <w:sectPr w:rsidR="007A4DF4" w:rsidRPr="00AB0779">
          <w:pgSz w:w="11905" w:h="16837"/>
          <w:pgMar w:top="1138" w:right="569" w:bottom="1138" w:left="1138" w:header="720" w:footer="720" w:gutter="0"/>
          <w:cols w:space="720"/>
        </w:sectPr>
      </w:pPr>
    </w:p>
    <w:p w14:paraId="514CE461" w14:textId="77777777" w:rsidR="007A4DF4" w:rsidRPr="00AB0779" w:rsidRDefault="009F3EE0" w:rsidP="004A138F">
      <w:pPr>
        <w:pStyle w:val="1"/>
        <w:spacing w:before="0" w:after="0"/>
        <w:rPr>
          <w:lang w:val="ru-RU"/>
        </w:rPr>
      </w:pPr>
      <w:bookmarkStart w:id="2" w:name="_Toc2"/>
      <w:r w:rsidRPr="00AB0779">
        <w:lastRenderedPageBreak/>
        <w:t>II</w:t>
      </w:r>
      <w:r w:rsidRPr="00AB0779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0DE239C7" w14:textId="77777777" w:rsidR="007A4DF4" w:rsidRPr="00AB0779" w:rsidRDefault="007A4DF4" w:rsidP="004A138F">
      <w:pPr>
        <w:spacing w:after="0"/>
        <w:rPr>
          <w:lang w:val="ru-RU"/>
        </w:rPr>
      </w:pPr>
    </w:p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603"/>
        <w:gridCol w:w="3260"/>
        <w:gridCol w:w="1560"/>
        <w:gridCol w:w="6305"/>
        <w:gridCol w:w="1043"/>
        <w:gridCol w:w="1678"/>
      </w:tblGrid>
      <w:tr w:rsidR="00AB0779" w:rsidRPr="00AB0779" w14:paraId="22D7364B" w14:textId="77777777" w:rsidTr="00B04394">
        <w:tc>
          <w:tcPr>
            <w:tcW w:w="5423" w:type="dxa"/>
            <w:gridSpan w:val="3"/>
          </w:tcPr>
          <w:p w14:paraId="3ACF4748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026" w:type="dxa"/>
            <w:gridSpan w:val="3"/>
          </w:tcPr>
          <w:p w14:paraId="3CEE73A4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Трудовые функции</w:t>
            </w:r>
          </w:p>
        </w:tc>
      </w:tr>
      <w:tr w:rsidR="00AB0779" w:rsidRPr="00AB0779" w14:paraId="4BCC6243" w14:textId="77777777" w:rsidTr="00B04394">
        <w:tc>
          <w:tcPr>
            <w:tcW w:w="603" w:type="dxa"/>
            <w:vAlign w:val="center"/>
          </w:tcPr>
          <w:p w14:paraId="354A9B50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Код</w:t>
            </w:r>
          </w:p>
        </w:tc>
        <w:tc>
          <w:tcPr>
            <w:tcW w:w="3260" w:type="dxa"/>
            <w:vAlign w:val="center"/>
          </w:tcPr>
          <w:p w14:paraId="0A350B28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2FF9AEC3" w14:textId="77777777" w:rsidR="007A4DF4" w:rsidRPr="00AB0779" w:rsidRDefault="009F3EE0" w:rsidP="004A138F">
            <w:pPr>
              <w:spacing w:after="0"/>
              <w:ind w:left="-93" w:right="-104"/>
              <w:jc w:val="center"/>
            </w:pPr>
            <w:r w:rsidRPr="00AB0779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6305" w:type="dxa"/>
            <w:vAlign w:val="center"/>
          </w:tcPr>
          <w:p w14:paraId="18B22F48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43" w:type="dxa"/>
            <w:vAlign w:val="center"/>
          </w:tcPr>
          <w:p w14:paraId="06CC98BA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Код</w:t>
            </w:r>
          </w:p>
        </w:tc>
        <w:tc>
          <w:tcPr>
            <w:tcW w:w="1678" w:type="dxa"/>
            <w:vAlign w:val="center"/>
          </w:tcPr>
          <w:p w14:paraId="720BDA8E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AB0779" w:rsidRPr="00AB0779" w14:paraId="54262746" w14:textId="77777777" w:rsidTr="00B04394">
        <w:tc>
          <w:tcPr>
            <w:tcW w:w="603" w:type="dxa"/>
            <w:vMerge w:val="restart"/>
          </w:tcPr>
          <w:p w14:paraId="7AE274BC" w14:textId="4FBEAC42" w:rsidR="00E81F67" w:rsidRPr="00AB0779" w:rsidRDefault="00E81F67" w:rsidP="004A138F">
            <w:pPr>
              <w:spacing w:after="0"/>
              <w:jc w:val="center"/>
              <w:rPr>
                <w:lang w:val="ru-RU"/>
              </w:rPr>
            </w:pPr>
            <w:r w:rsidRPr="00AB0779">
              <w:rPr>
                <w:lang w:val="ru-RU"/>
              </w:rPr>
              <w:t>А</w:t>
            </w:r>
          </w:p>
        </w:tc>
        <w:tc>
          <w:tcPr>
            <w:tcW w:w="3260" w:type="dxa"/>
            <w:vMerge w:val="restart"/>
          </w:tcPr>
          <w:p w14:paraId="5CA54CAD" w14:textId="6FB047B3" w:rsidR="00E81F67" w:rsidRPr="00AB0779" w:rsidRDefault="00E81F67" w:rsidP="004A138F">
            <w:pPr>
              <w:spacing w:after="0"/>
              <w:rPr>
                <w:strike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Формирование информационной модели эксплуатации МКД</w:t>
            </w:r>
          </w:p>
        </w:tc>
        <w:tc>
          <w:tcPr>
            <w:tcW w:w="1560" w:type="dxa"/>
            <w:vMerge w:val="restart"/>
          </w:tcPr>
          <w:p w14:paraId="4C7B76C4" w14:textId="7AD2BBD8" w:rsidR="00E81F67" w:rsidRPr="00AB0779" w:rsidRDefault="00AB0779" w:rsidP="004A138F">
            <w:pPr>
              <w:spacing w:after="0"/>
              <w:ind w:left="-93" w:right="-104"/>
              <w:jc w:val="center"/>
              <w:rPr>
                <w:strike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28F3" w14:textId="74A8982B" w:rsidR="00AD6152" w:rsidRPr="00AB0779" w:rsidRDefault="00AD6152" w:rsidP="004A138F">
            <w:pPr>
              <w:spacing w:after="0"/>
              <w:jc w:val="both"/>
              <w:rPr>
                <w:strike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</w:t>
            </w:r>
            <w:r w:rsidR="002C7D3A" w:rsidRPr="00AB0779">
              <w:rPr>
                <w:sz w:val="24"/>
                <w:szCs w:val="24"/>
                <w:lang w:val="ru-RU"/>
              </w:rPr>
              <w:t>бработка, систематизация, учет документов, графических и текстовых данных</w:t>
            </w:r>
            <w:r w:rsidRPr="00AB0779">
              <w:rPr>
                <w:sz w:val="24"/>
                <w:szCs w:val="24"/>
                <w:lang w:val="ru-RU"/>
              </w:rPr>
              <w:t>, связанных с управлением МКД, в форме и форматах электронных документов, используемых в ГИС ЖКХ</w:t>
            </w:r>
          </w:p>
        </w:tc>
        <w:tc>
          <w:tcPr>
            <w:tcW w:w="1043" w:type="dxa"/>
          </w:tcPr>
          <w:p w14:paraId="7D97D3C1" w14:textId="4E3B59DD" w:rsidR="00E81F67" w:rsidRPr="00AB0779" w:rsidRDefault="00E81F67" w:rsidP="004A138F">
            <w:pPr>
              <w:spacing w:after="0"/>
              <w:jc w:val="center"/>
              <w:rPr>
                <w:strike/>
              </w:rPr>
            </w:pPr>
            <w:r w:rsidRPr="00AB0779">
              <w:rPr>
                <w:sz w:val="24"/>
                <w:szCs w:val="24"/>
                <w:lang w:val="ru-RU"/>
              </w:rPr>
              <w:t>А</w:t>
            </w:r>
            <w:r w:rsidRPr="00AB0779">
              <w:rPr>
                <w:sz w:val="24"/>
                <w:szCs w:val="24"/>
              </w:rPr>
              <w:t>/01.</w:t>
            </w:r>
            <w:r w:rsidR="00B133ED" w:rsidRPr="00AB07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8" w:type="dxa"/>
          </w:tcPr>
          <w:p w14:paraId="44A39F61" w14:textId="7415FCF2" w:rsidR="00E81F67" w:rsidRPr="00AB0779" w:rsidRDefault="00B133ED" w:rsidP="004A138F">
            <w:pPr>
              <w:spacing w:after="0"/>
              <w:jc w:val="center"/>
              <w:rPr>
                <w:strike/>
                <w:lang w:val="ru-RU"/>
              </w:rPr>
            </w:pPr>
            <w:r w:rsidRPr="00AB0779">
              <w:rPr>
                <w:strike/>
                <w:lang w:val="ru-RU"/>
              </w:rPr>
              <w:t>4</w:t>
            </w:r>
          </w:p>
        </w:tc>
      </w:tr>
      <w:tr w:rsidR="00AB0779" w:rsidRPr="00AB0779" w14:paraId="0EDDB51F" w14:textId="77777777" w:rsidTr="00B04394">
        <w:trPr>
          <w:trHeight w:val="423"/>
        </w:trPr>
        <w:tc>
          <w:tcPr>
            <w:tcW w:w="603" w:type="dxa"/>
            <w:vMerge/>
          </w:tcPr>
          <w:p w14:paraId="05E00C13" w14:textId="77777777" w:rsidR="00BF2A62" w:rsidRPr="00AB0779" w:rsidRDefault="00BF2A62" w:rsidP="004A138F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260" w:type="dxa"/>
            <w:vMerge/>
          </w:tcPr>
          <w:p w14:paraId="7F3BFB68" w14:textId="77777777" w:rsidR="00BF2A62" w:rsidRPr="00AB0779" w:rsidRDefault="00BF2A6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3B28C210" w14:textId="77777777" w:rsidR="00BF2A62" w:rsidRPr="00AB0779" w:rsidRDefault="00BF2A62" w:rsidP="004A138F">
            <w:pPr>
              <w:spacing w:after="0"/>
              <w:ind w:left="-93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6305" w:type="dxa"/>
          </w:tcPr>
          <w:p w14:paraId="25A9AE44" w14:textId="4054A3FC" w:rsidR="00CB2163" w:rsidRPr="00AB0779" w:rsidRDefault="00EE3DC1" w:rsidP="004A138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Включение</w:t>
            </w:r>
            <w:r w:rsidR="00CB2163" w:rsidRPr="00AB0779">
              <w:rPr>
                <w:sz w:val="24"/>
                <w:szCs w:val="24"/>
                <w:lang w:val="ru-RU"/>
              </w:rPr>
              <w:t xml:space="preserve"> в ГИС ЖКХ документов, графических и текстовых данных, связанных с управлением МКД</w:t>
            </w:r>
            <w:r w:rsidRPr="00AB0779">
              <w:rPr>
                <w:lang w:val="ru-RU"/>
              </w:rPr>
              <w:t xml:space="preserve"> </w:t>
            </w:r>
          </w:p>
        </w:tc>
        <w:tc>
          <w:tcPr>
            <w:tcW w:w="1043" w:type="dxa"/>
          </w:tcPr>
          <w:p w14:paraId="798F20FF" w14:textId="2FFC250B" w:rsidR="00BF2A62" w:rsidRPr="00AB0779" w:rsidRDefault="00BF2A62" w:rsidP="004A138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А</w:t>
            </w:r>
            <w:r w:rsidRPr="00AB0779">
              <w:rPr>
                <w:sz w:val="24"/>
                <w:szCs w:val="24"/>
              </w:rPr>
              <w:t>/02.</w:t>
            </w:r>
            <w:r w:rsidR="00B133ED" w:rsidRPr="00AB07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8" w:type="dxa"/>
          </w:tcPr>
          <w:p w14:paraId="02F1BC9E" w14:textId="048F7F30" w:rsidR="00BF2A62" w:rsidRPr="00AB0779" w:rsidRDefault="00B133ED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  <w:lang w:val="ru-RU"/>
              </w:rPr>
              <w:t>4</w:t>
            </w:r>
          </w:p>
        </w:tc>
      </w:tr>
      <w:tr w:rsidR="00AB0779" w:rsidRPr="00AB0779" w14:paraId="52A00801" w14:textId="77777777" w:rsidTr="00B04394">
        <w:tc>
          <w:tcPr>
            <w:tcW w:w="603" w:type="dxa"/>
            <w:vMerge w:val="restart"/>
          </w:tcPr>
          <w:p w14:paraId="38EBF3C5" w14:textId="09319F73" w:rsidR="0019409D" w:rsidRPr="00AB0779" w:rsidRDefault="0019409D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B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41F" w14:textId="0FAC48DB" w:rsidR="0019409D" w:rsidRPr="00AB0779" w:rsidRDefault="0019409D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Создание и ведение информационной модели эксплуатации МКД</w:t>
            </w:r>
          </w:p>
        </w:tc>
        <w:tc>
          <w:tcPr>
            <w:tcW w:w="1560" w:type="dxa"/>
            <w:vMerge w:val="restart"/>
          </w:tcPr>
          <w:p w14:paraId="71865502" w14:textId="10D8E1B6" w:rsidR="0019409D" w:rsidRPr="00AB0779" w:rsidRDefault="0019409D" w:rsidP="004A138F">
            <w:pPr>
              <w:spacing w:after="0"/>
              <w:ind w:left="-93" w:right="-104"/>
              <w:jc w:val="center"/>
            </w:pPr>
            <w:r w:rsidRPr="00AB0779">
              <w:rPr>
                <w:sz w:val="24"/>
                <w:szCs w:val="24"/>
              </w:rPr>
              <w:t>5</w:t>
            </w:r>
          </w:p>
        </w:tc>
        <w:tc>
          <w:tcPr>
            <w:tcW w:w="6305" w:type="dxa"/>
          </w:tcPr>
          <w:p w14:paraId="49780F35" w14:textId="475D6847" w:rsidR="0019409D" w:rsidRPr="00AB0779" w:rsidRDefault="009826D0" w:rsidP="004A138F">
            <w:pPr>
              <w:spacing w:after="0"/>
              <w:jc w:val="both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Создание и ведение единого информационного пространства участников эксплуатации МКД</w:t>
            </w:r>
          </w:p>
        </w:tc>
        <w:tc>
          <w:tcPr>
            <w:tcW w:w="1043" w:type="dxa"/>
          </w:tcPr>
          <w:p w14:paraId="1DEC4A3C" w14:textId="2400CAFD" w:rsidR="0019409D" w:rsidRPr="00AB0779" w:rsidRDefault="0019409D" w:rsidP="004A138F">
            <w:pPr>
              <w:spacing w:after="0"/>
              <w:jc w:val="center"/>
              <w:rPr>
                <w:strike/>
              </w:rPr>
            </w:pPr>
            <w:r w:rsidRPr="00AB0779">
              <w:rPr>
                <w:sz w:val="24"/>
                <w:szCs w:val="24"/>
                <w:lang w:val="ru-RU"/>
              </w:rPr>
              <w:t>В</w:t>
            </w:r>
            <w:r w:rsidRPr="00AB0779">
              <w:rPr>
                <w:sz w:val="24"/>
                <w:szCs w:val="24"/>
              </w:rPr>
              <w:t>/0</w:t>
            </w:r>
            <w:r w:rsidRPr="00AB0779">
              <w:rPr>
                <w:sz w:val="24"/>
                <w:szCs w:val="24"/>
                <w:lang w:val="ru-RU"/>
              </w:rPr>
              <w:t>1</w:t>
            </w:r>
            <w:r w:rsidRPr="00AB0779">
              <w:rPr>
                <w:sz w:val="24"/>
                <w:szCs w:val="24"/>
              </w:rPr>
              <w:t>.5</w:t>
            </w:r>
          </w:p>
        </w:tc>
        <w:tc>
          <w:tcPr>
            <w:tcW w:w="1678" w:type="dxa"/>
          </w:tcPr>
          <w:p w14:paraId="0CE89B71" w14:textId="1CD6BF32" w:rsidR="0019409D" w:rsidRPr="00AB0779" w:rsidRDefault="0019409D" w:rsidP="004A138F">
            <w:pPr>
              <w:spacing w:after="0"/>
              <w:jc w:val="center"/>
              <w:rPr>
                <w:lang w:val="ru-RU"/>
              </w:rPr>
            </w:pPr>
            <w:r w:rsidRPr="00AB0779">
              <w:rPr>
                <w:sz w:val="24"/>
                <w:szCs w:val="24"/>
              </w:rPr>
              <w:t>5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25C22" w:rsidRPr="00AB0779" w14:paraId="59ED4A79" w14:textId="77777777" w:rsidTr="00B04903">
        <w:trPr>
          <w:trHeight w:val="828"/>
        </w:trPr>
        <w:tc>
          <w:tcPr>
            <w:tcW w:w="603" w:type="dxa"/>
            <w:vMerge/>
          </w:tcPr>
          <w:p w14:paraId="3D2BE175" w14:textId="77777777" w:rsidR="00725C22" w:rsidRPr="00AB0779" w:rsidRDefault="00725C22" w:rsidP="004A138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C28" w14:textId="77777777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14:paraId="452BCE87" w14:textId="77777777" w:rsidR="00725C22" w:rsidRPr="00AB0779" w:rsidRDefault="00725C22" w:rsidP="004A138F">
            <w:pPr>
              <w:spacing w:after="0"/>
              <w:ind w:left="-93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6305" w:type="dxa"/>
          </w:tcPr>
          <w:p w14:paraId="3C9EDC46" w14:textId="27CAEE7B" w:rsidR="00725C22" w:rsidRPr="00AB0779" w:rsidRDefault="00725C22" w:rsidP="004A138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Актуализация сведений, документов, материалов, включенных в эксплуатационную информационную модель МКД</w:t>
            </w:r>
          </w:p>
        </w:tc>
        <w:tc>
          <w:tcPr>
            <w:tcW w:w="1043" w:type="dxa"/>
          </w:tcPr>
          <w:p w14:paraId="35752AFE" w14:textId="14729241" w:rsidR="00725C22" w:rsidRPr="00AB0779" w:rsidRDefault="00725C22" w:rsidP="004A138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В</w:t>
            </w:r>
            <w:r w:rsidRPr="00AB0779">
              <w:rPr>
                <w:sz w:val="24"/>
                <w:szCs w:val="24"/>
              </w:rPr>
              <w:t>/0</w:t>
            </w:r>
            <w:r w:rsidRPr="00AB0779">
              <w:rPr>
                <w:sz w:val="24"/>
                <w:szCs w:val="24"/>
                <w:lang w:val="ru-RU"/>
              </w:rPr>
              <w:t>2</w:t>
            </w:r>
            <w:r w:rsidRPr="00AB0779">
              <w:rPr>
                <w:sz w:val="24"/>
                <w:szCs w:val="24"/>
              </w:rPr>
              <w:t>.5</w:t>
            </w:r>
          </w:p>
        </w:tc>
        <w:tc>
          <w:tcPr>
            <w:tcW w:w="1678" w:type="dxa"/>
          </w:tcPr>
          <w:p w14:paraId="6AFF29A3" w14:textId="37A9E0DC" w:rsidR="00725C22" w:rsidRPr="00AB0779" w:rsidRDefault="00725C2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5</w:t>
            </w:r>
          </w:p>
        </w:tc>
      </w:tr>
    </w:tbl>
    <w:p w14:paraId="561A233A" w14:textId="77777777" w:rsidR="007A4DF4" w:rsidRPr="00AB0779" w:rsidRDefault="007A4DF4" w:rsidP="004A138F">
      <w:pPr>
        <w:spacing w:after="0"/>
        <w:sectPr w:rsidR="007A4DF4" w:rsidRPr="00AB0779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43C65072" w14:textId="2F9A76B2" w:rsidR="007A4DF4" w:rsidRPr="00AB0779" w:rsidRDefault="009F3EE0" w:rsidP="004A138F">
      <w:pPr>
        <w:pStyle w:val="1"/>
        <w:spacing w:before="0" w:after="0"/>
        <w:rPr>
          <w:lang w:val="ru-RU"/>
        </w:rPr>
      </w:pPr>
      <w:bookmarkStart w:id="3" w:name="_Toc3"/>
      <w:r w:rsidRPr="00AB0779">
        <w:lastRenderedPageBreak/>
        <w:t>III</w:t>
      </w:r>
      <w:r w:rsidRPr="00AB0779">
        <w:rPr>
          <w:lang w:val="ru-RU"/>
        </w:rPr>
        <w:t>. Характеристика обобщенных трудовых функций</w:t>
      </w:r>
      <w:bookmarkEnd w:id="3"/>
    </w:p>
    <w:p w14:paraId="2A09003B" w14:textId="77777777" w:rsidR="007A4DF4" w:rsidRPr="00AB0779" w:rsidRDefault="007A4DF4" w:rsidP="004A138F">
      <w:pPr>
        <w:spacing w:after="0"/>
        <w:rPr>
          <w:lang w:val="ru-RU"/>
        </w:rPr>
      </w:pPr>
    </w:p>
    <w:p w14:paraId="365A909B" w14:textId="77777777" w:rsidR="007A4DF4" w:rsidRPr="00AB0779" w:rsidRDefault="009F3EE0" w:rsidP="00C94222">
      <w:pPr>
        <w:pStyle w:val="4"/>
        <w:spacing w:after="0"/>
        <w:rPr>
          <w:lang w:val="ru-RU"/>
        </w:rPr>
      </w:pPr>
      <w:bookmarkStart w:id="4" w:name="_Toc4"/>
      <w:r w:rsidRPr="00C94222">
        <w:rPr>
          <w:lang w:val="ru-RU"/>
        </w:rPr>
        <w:t>3.1. Обобщенная</w:t>
      </w:r>
      <w:r w:rsidRPr="00AB0779">
        <w:rPr>
          <w:lang w:val="ru-RU"/>
        </w:rPr>
        <w:t xml:space="preserve"> трудовая функция</w:t>
      </w:r>
      <w:bookmarkEnd w:id="4"/>
    </w:p>
    <w:p w14:paraId="49381281" w14:textId="77777777" w:rsidR="007A4DF4" w:rsidRPr="00AB0779" w:rsidRDefault="007A4DF4" w:rsidP="00C94222">
      <w:pPr>
        <w:spacing w:after="0"/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717"/>
        <w:gridCol w:w="1000"/>
        <w:gridCol w:w="1000"/>
        <w:gridCol w:w="1875"/>
        <w:gridCol w:w="1000"/>
      </w:tblGrid>
      <w:tr w:rsidR="007A4DF4" w:rsidRPr="00AB0779" w14:paraId="27D23494" w14:textId="77777777">
        <w:tc>
          <w:tcPr>
            <w:tcW w:w="1500" w:type="dxa"/>
            <w:vAlign w:val="center"/>
          </w:tcPr>
          <w:p w14:paraId="072AC991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Наименование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65F8" w14:textId="77777777" w:rsidR="007A4DF4" w:rsidRPr="00AB0779" w:rsidRDefault="009F3EE0" w:rsidP="004A138F">
            <w:pPr>
              <w:spacing w:after="0"/>
            </w:pPr>
            <w:r w:rsidRPr="00AB0779">
              <w:rPr>
                <w:sz w:val="24"/>
                <w:szCs w:val="24"/>
              </w:rPr>
              <w:t xml:space="preserve">Формирование информационной модели МКД  </w:t>
            </w:r>
          </w:p>
        </w:tc>
        <w:tc>
          <w:tcPr>
            <w:tcW w:w="1000" w:type="dxa"/>
            <w:vAlign w:val="center"/>
          </w:tcPr>
          <w:p w14:paraId="3EEB879A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Код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DF4BC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14:paraId="4E62CFAD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5F198" w14:textId="1AC114B2" w:rsidR="007A4DF4" w:rsidRPr="00AB0779" w:rsidRDefault="00B133ED" w:rsidP="004A138F">
            <w:pPr>
              <w:spacing w:after="0"/>
              <w:jc w:val="center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4637DBDF" w14:textId="77777777" w:rsidR="007A4DF4" w:rsidRPr="00AB0779" w:rsidRDefault="007A4DF4" w:rsidP="004A138F">
      <w:pPr>
        <w:spacing w:after="0"/>
      </w:pPr>
    </w:p>
    <w:p w14:paraId="67FAC623" w14:textId="77777777" w:rsidR="007A4DF4" w:rsidRPr="00AB0779" w:rsidRDefault="007A4DF4" w:rsidP="004A138F">
      <w:pPr>
        <w:spacing w:after="0"/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573"/>
        <w:gridCol w:w="1415"/>
        <w:gridCol w:w="722"/>
        <w:gridCol w:w="1724"/>
        <w:gridCol w:w="691"/>
        <w:gridCol w:w="1081"/>
        <w:gridCol w:w="1886"/>
      </w:tblGrid>
      <w:tr w:rsidR="00AB0779" w:rsidRPr="00AB0779" w14:paraId="17F16B58" w14:textId="77777777" w:rsidTr="00557D87">
        <w:tc>
          <w:tcPr>
            <w:tcW w:w="2573" w:type="dxa"/>
          </w:tcPr>
          <w:p w14:paraId="1A901B89" w14:textId="77777777" w:rsidR="007A4DF4" w:rsidRPr="00AB0779" w:rsidRDefault="009F3EE0" w:rsidP="004A138F">
            <w:pPr>
              <w:spacing w:after="0"/>
            </w:pPr>
            <w:r w:rsidRPr="00AB0779">
              <w:t>Происхождение обобщенной трудовой функции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57D230C" w14:textId="77777777" w:rsidR="007A4DF4" w:rsidRPr="00AB0779" w:rsidRDefault="009F3EE0" w:rsidP="004A138F">
            <w:pPr>
              <w:spacing w:after="0"/>
            </w:pPr>
            <w:r w:rsidRPr="00AB0779">
              <w:t>Оригинал</w:t>
            </w:r>
          </w:p>
        </w:tc>
        <w:tc>
          <w:tcPr>
            <w:tcW w:w="72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659C0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X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9E0527" w14:textId="77777777" w:rsidR="007A4DF4" w:rsidRPr="00AB0779" w:rsidRDefault="009F3EE0" w:rsidP="004A138F">
            <w:pPr>
              <w:spacing w:after="0"/>
            </w:pPr>
            <w:r w:rsidRPr="00AB0779">
              <w:t>Заимствовано из оригинала</w:t>
            </w:r>
          </w:p>
        </w:tc>
        <w:tc>
          <w:tcPr>
            <w:tcW w:w="69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59F2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7C44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3782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</w:tr>
      <w:tr w:rsidR="007A4DF4" w:rsidRPr="00AB0779" w14:paraId="562C0E18" w14:textId="77777777" w:rsidTr="00557D87">
        <w:tc>
          <w:tcPr>
            <w:tcW w:w="7125" w:type="dxa"/>
            <w:gridSpan w:val="5"/>
          </w:tcPr>
          <w:p w14:paraId="23AFBEDA" w14:textId="77777777" w:rsidR="007A4DF4" w:rsidRPr="00AB0779" w:rsidRDefault="007A4DF4" w:rsidP="004A138F">
            <w:pPr>
              <w:spacing w:after="0"/>
            </w:pPr>
          </w:p>
        </w:tc>
        <w:tc>
          <w:tcPr>
            <w:tcW w:w="1081" w:type="dxa"/>
          </w:tcPr>
          <w:p w14:paraId="2839674C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Код оригинала</w:t>
            </w:r>
          </w:p>
        </w:tc>
        <w:tc>
          <w:tcPr>
            <w:tcW w:w="0" w:type="auto"/>
          </w:tcPr>
          <w:p w14:paraId="3D3C87A1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Регистрационный номер профессионального стандарта</w:t>
            </w:r>
          </w:p>
        </w:tc>
      </w:tr>
    </w:tbl>
    <w:p w14:paraId="6A189205" w14:textId="77777777" w:rsidR="00557D87" w:rsidRPr="00AB0779" w:rsidRDefault="00557D87" w:rsidP="004A138F">
      <w:pPr>
        <w:spacing w:after="0"/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3155"/>
        <w:gridCol w:w="6931"/>
      </w:tblGrid>
      <w:tr w:rsidR="00AB0779" w:rsidRPr="00C94222" w14:paraId="489BCC8E" w14:textId="77777777" w:rsidTr="001C762A">
        <w:tc>
          <w:tcPr>
            <w:tcW w:w="3155" w:type="dxa"/>
          </w:tcPr>
          <w:p w14:paraId="4BA6C705" w14:textId="77777777" w:rsidR="00557D87" w:rsidRPr="00AB0779" w:rsidRDefault="00557D87" w:rsidP="004A138F">
            <w:pPr>
              <w:spacing w:after="0"/>
            </w:pPr>
            <w:r w:rsidRPr="00AB077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31" w:type="dxa"/>
          </w:tcPr>
          <w:p w14:paraId="43CBDD05" w14:textId="77777777" w:rsidR="00557D87" w:rsidRPr="00AB0779" w:rsidRDefault="00557D87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Специалист </w:t>
            </w:r>
            <w:r w:rsidR="00747723" w:rsidRPr="00AB0779">
              <w:rPr>
                <w:sz w:val="24"/>
                <w:szCs w:val="24"/>
                <w:lang w:val="ru-RU"/>
              </w:rPr>
              <w:t>по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  <w:r w:rsidR="00747723" w:rsidRPr="00AB0779">
              <w:rPr>
                <w:sz w:val="24"/>
                <w:szCs w:val="24"/>
                <w:lang w:val="ru-RU"/>
              </w:rPr>
              <w:t>формированию и ведению информационной модели эксплуатации МКД</w:t>
            </w:r>
          </w:p>
          <w:p w14:paraId="211C50DF" w14:textId="6F4F7E87" w:rsidR="00747723" w:rsidRPr="00AB0779" w:rsidRDefault="00747723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или</w:t>
            </w:r>
          </w:p>
          <w:p w14:paraId="278C3361" w14:textId="4E5C67AC" w:rsidR="00747723" w:rsidRPr="00AB0779" w:rsidRDefault="00747723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Специалист по формированию и ведению информационной базы документов, графических и текстовых данных, связанных с управлением МКД</w:t>
            </w:r>
          </w:p>
        </w:tc>
      </w:tr>
    </w:tbl>
    <w:p w14:paraId="1C0345E5" w14:textId="77777777" w:rsidR="00557D87" w:rsidRPr="00AB0779" w:rsidRDefault="00557D87" w:rsidP="004A138F">
      <w:pPr>
        <w:spacing w:after="0"/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3155"/>
        <w:gridCol w:w="6931"/>
      </w:tblGrid>
      <w:tr w:rsidR="00AB0779" w:rsidRPr="00C94222" w14:paraId="73942EA8" w14:textId="77777777" w:rsidTr="001C762A">
        <w:tc>
          <w:tcPr>
            <w:tcW w:w="3155" w:type="dxa"/>
          </w:tcPr>
          <w:p w14:paraId="449D21A8" w14:textId="77777777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6931" w:type="dxa"/>
          </w:tcPr>
          <w:p w14:paraId="23D66959" w14:textId="6EF2E68F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Среднее профессиональное образование - программы подготовки специалистов среднего звена </w:t>
            </w:r>
          </w:p>
        </w:tc>
      </w:tr>
      <w:tr w:rsidR="00AB0779" w:rsidRPr="00C94222" w14:paraId="1EA83D3D" w14:textId="77777777" w:rsidTr="001C762A">
        <w:tc>
          <w:tcPr>
            <w:tcW w:w="3155" w:type="dxa"/>
          </w:tcPr>
          <w:p w14:paraId="16CECD22" w14:textId="77777777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6931" w:type="dxa"/>
          </w:tcPr>
          <w:p w14:paraId="16A04C9F" w14:textId="77777777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Не менее одного года в области информационных технологий</w:t>
            </w:r>
          </w:p>
        </w:tc>
      </w:tr>
      <w:tr w:rsidR="00AB0779" w:rsidRPr="00AB0779" w14:paraId="2AB54A27" w14:textId="77777777" w:rsidTr="001C762A">
        <w:tc>
          <w:tcPr>
            <w:tcW w:w="3155" w:type="dxa"/>
          </w:tcPr>
          <w:p w14:paraId="37421FF5" w14:textId="77777777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6931" w:type="dxa"/>
          </w:tcPr>
          <w:p w14:paraId="7ED0C8D3" w14:textId="77777777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  <w:tr w:rsidR="00557D87" w:rsidRPr="00AB0779" w14:paraId="74F7E8B0" w14:textId="77777777" w:rsidTr="001C762A">
        <w:tc>
          <w:tcPr>
            <w:tcW w:w="3155" w:type="dxa"/>
          </w:tcPr>
          <w:p w14:paraId="07EA8B9E" w14:textId="77777777" w:rsidR="00557D87" w:rsidRPr="00AB0779" w:rsidRDefault="00557D87" w:rsidP="004A138F">
            <w:pPr>
              <w:spacing w:after="0"/>
            </w:pPr>
            <w:r w:rsidRPr="00AB077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31" w:type="dxa"/>
          </w:tcPr>
          <w:p w14:paraId="4BFAF0E2" w14:textId="77777777" w:rsidR="00557D87" w:rsidRPr="00AB0779" w:rsidRDefault="00557D87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</w:tbl>
    <w:p w14:paraId="65A698ED" w14:textId="77777777" w:rsidR="00557D87" w:rsidRPr="00AB0779" w:rsidRDefault="00557D87" w:rsidP="004A138F">
      <w:pPr>
        <w:spacing w:after="0"/>
      </w:pPr>
    </w:p>
    <w:p w14:paraId="4345B901" w14:textId="77777777" w:rsidR="00557D87" w:rsidRPr="00AB0779" w:rsidRDefault="00557D87" w:rsidP="004A138F">
      <w:pPr>
        <w:spacing w:after="0"/>
      </w:pPr>
    </w:p>
    <w:p w14:paraId="64D72D55" w14:textId="77777777" w:rsidR="00557D87" w:rsidRPr="00AB0779" w:rsidRDefault="00557D87" w:rsidP="004A138F">
      <w:pPr>
        <w:spacing w:after="0"/>
      </w:pPr>
      <w:r w:rsidRPr="00AB0779">
        <w:rPr>
          <w:sz w:val="24"/>
          <w:szCs w:val="24"/>
        </w:rPr>
        <w:t>Дополнительные характеристики</w:t>
      </w:r>
    </w:p>
    <w:p w14:paraId="2DF30B25" w14:textId="77777777" w:rsidR="00557D87" w:rsidRPr="00AB0779" w:rsidRDefault="00557D87" w:rsidP="004A138F">
      <w:pPr>
        <w:spacing w:after="0"/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933"/>
        <w:gridCol w:w="1220"/>
        <w:gridCol w:w="6933"/>
      </w:tblGrid>
      <w:tr w:rsidR="00AB0779" w:rsidRPr="00C94222" w14:paraId="6F10F4F7" w14:textId="77777777" w:rsidTr="001C762A">
        <w:tc>
          <w:tcPr>
            <w:tcW w:w="1944" w:type="dxa"/>
            <w:vAlign w:val="center"/>
          </w:tcPr>
          <w:p w14:paraId="5FFF482E" w14:textId="77777777" w:rsidR="00557D87" w:rsidRPr="00AB0779" w:rsidRDefault="00557D87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vAlign w:val="center"/>
          </w:tcPr>
          <w:p w14:paraId="5F810053" w14:textId="77777777" w:rsidR="00557D87" w:rsidRPr="00AB0779" w:rsidRDefault="00557D87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Код</w:t>
            </w:r>
          </w:p>
        </w:tc>
        <w:tc>
          <w:tcPr>
            <w:tcW w:w="6922" w:type="dxa"/>
            <w:vAlign w:val="center"/>
          </w:tcPr>
          <w:p w14:paraId="72F65467" w14:textId="77777777" w:rsidR="00557D87" w:rsidRPr="00AB0779" w:rsidRDefault="00557D87" w:rsidP="004A138F">
            <w:pPr>
              <w:spacing w:after="0"/>
              <w:jc w:val="center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AB0779" w:rsidRPr="00AB0779" w14:paraId="3FE89710" w14:textId="77777777" w:rsidTr="001C762A">
        <w:tc>
          <w:tcPr>
            <w:tcW w:w="1944" w:type="dxa"/>
            <w:vMerge w:val="restart"/>
          </w:tcPr>
          <w:p w14:paraId="4E00E955" w14:textId="3C13ABBB" w:rsidR="00390092" w:rsidRPr="00AB0779" w:rsidRDefault="00390092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ОКСО</w:t>
            </w:r>
          </w:p>
        </w:tc>
        <w:tc>
          <w:tcPr>
            <w:tcW w:w="1220" w:type="dxa"/>
          </w:tcPr>
          <w:p w14:paraId="14044025" w14:textId="14CD57DD" w:rsidR="00390092" w:rsidRPr="00AB0779" w:rsidRDefault="00390092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1.02.00.00</w:t>
            </w:r>
          </w:p>
        </w:tc>
        <w:tc>
          <w:tcPr>
            <w:tcW w:w="6922" w:type="dxa"/>
          </w:tcPr>
          <w:p w14:paraId="021D7A47" w14:textId="24B07920" w:rsidR="00390092" w:rsidRPr="00AB0779" w:rsidRDefault="0039009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Компьютерные и информационные науки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C94222" w14:paraId="4D9BFBC4" w14:textId="77777777" w:rsidTr="001401C6">
        <w:tc>
          <w:tcPr>
            <w:tcW w:w="0" w:type="auto"/>
            <w:vMerge/>
          </w:tcPr>
          <w:p w14:paraId="276C88FC" w14:textId="67016885" w:rsidR="00390092" w:rsidRPr="00AB0779" w:rsidRDefault="00390092" w:rsidP="004A138F">
            <w:pPr>
              <w:spacing w:after="0"/>
            </w:pPr>
          </w:p>
        </w:tc>
        <w:tc>
          <w:tcPr>
            <w:tcW w:w="0" w:type="auto"/>
          </w:tcPr>
          <w:p w14:paraId="09CFF009" w14:textId="020DD097" w:rsidR="00390092" w:rsidRPr="00AB0779" w:rsidRDefault="00390092" w:rsidP="004A138F">
            <w:pPr>
              <w:spacing w:after="0"/>
            </w:pPr>
            <w:r w:rsidRPr="00AB0779">
              <w:rPr>
                <w:sz w:val="24"/>
                <w:szCs w:val="24"/>
                <w:lang w:val="ru-RU"/>
              </w:rPr>
              <w:t>2.08.02.11</w:t>
            </w:r>
          </w:p>
        </w:tc>
        <w:tc>
          <w:tcPr>
            <w:tcW w:w="0" w:type="auto"/>
          </w:tcPr>
          <w:p w14:paraId="09383D80" w14:textId="6707E7B3" w:rsidR="00390092" w:rsidRPr="00AB0779" w:rsidRDefault="0039009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Управление, эксплуатация и обслуживание многоквартирного дома </w:t>
            </w:r>
          </w:p>
        </w:tc>
      </w:tr>
      <w:tr w:rsidR="00AB0779" w:rsidRPr="00AB0779" w14:paraId="4EE00AFE" w14:textId="77777777" w:rsidTr="001401C6">
        <w:tc>
          <w:tcPr>
            <w:tcW w:w="0" w:type="auto"/>
            <w:vMerge/>
          </w:tcPr>
          <w:p w14:paraId="17AA5EDC" w14:textId="77777777" w:rsidR="00390092" w:rsidRPr="00AB0779" w:rsidRDefault="0039009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E05D8F6" w14:textId="1A5B4550" w:rsidR="00390092" w:rsidRPr="00AB0779" w:rsidRDefault="0039009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2.09.02.04</w:t>
            </w:r>
          </w:p>
        </w:tc>
        <w:tc>
          <w:tcPr>
            <w:tcW w:w="0" w:type="auto"/>
          </w:tcPr>
          <w:p w14:paraId="41615AAA" w14:textId="3A7ECB21" w:rsidR="00390092" w:rsidRPr="00AB0779" w:rsidRDefault="0039009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 xml:space="preserve">Информационные </w:t>
            </w:r>
            <w:proofErr w:type="spellStart"/>
            <w:r w:rsidRPr="00AB0779">
              <w:rPr>
                <w:sz w:val="24"/>
                <w:szCs w:val="24"/>
              </w:rPr>
              <w:t>системы</w:t>
            </w:r>
            <w:proofErr w:type="spellEnd"/>
            <w:r w:rsidRPr="00AB0779">
              <w:rPr>
                <w:sz w:val="24"/>
                <w:szCs w:val="24"/>
              </w:rPr>
              <w:t xml:space="preserve"> (по </w:t>
            </w:r>
            <w:proofErr w:type="spellStart"/>
            <w:r w:rsidRPr="00AB0779">
              <w:rPr>
                <w:sz w:val="24"/>
                <w:szCs w:val="24"/>
              </w:rPr>
              <w:t>отраслям</w:t>
            </w:r>
            <w:proofErr w:type="spellEnd"/>
            <w:r w:rsidRPr="00AB0779">
              <w:rPr>
                <w:sz w:val="24"/>
                <w:szCs w:val="24"/>
              </w:rPr>
              <w:t>)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AB0779" w14:paraId="4FDED2A2" w14:textId="77777777" w:rsidTr="00390092">
        <w:trPr>
          <w:trHeight w:val="110"/>
        </w:trPr>
        <w:tc>
          <w:tcPr>
            <w:tcW w:w="0" w:type="auto"/>
            <w:vMerge/>
          </w:tcPr>
          <w:p w14:paraId="741664BE" w14:textId="1C23AD58" w:rsidR="00390092" w:rsidRPr="00AB0779" w:rsidRDefault="0039009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1A23C55C" w14:textId="2D438C41" w:rsidR="00390092" w:rsidRPr="00AB0779" w:rsidRDefault="0039009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</w:rPr>
              <w:t>2.09.02.05</w:t>
            </w:r>
          </w:p>
        </w:tc>
        <w:tc>
          <w:tcPr>
            <w:tcW w:w="0" w:type="auto"/>
          </w:tcPr>
          <w:p w14:paraId="69572978" w14:textId="1368563C" w:rsidR="00390092" w:rsidRPr="00AB0779" w:rsidRDefault="00390092" w:rsidP="004A138F">
            <w:pPr>
              <w:spacing w:after="0"/>
              <w:rPr>
                <w:lang w:val="ru-RU"/>
              </w:rPr>
            </w:pPr>
            <w:proofErr w:type="spellStart"/>
            <w:r w:rsidRPr="00AB0779">
              <w:rPr>
                <w:sz w:val="24"/>
                <w:szCs w:val="24"/>
              </w:rPr>
              <w:t>Прикладная</w:t>
            </w:r>
            <w:proofErr w:type="spellEnd"/>
            <w:r w:rsidRPr="00AB0779">
              <w:rPr>
                <w:sz w:val="24"/>
                <w:szCs w:val="24"/>
              </w:rPr>
              <w:t xml:space="preserve"> </w:t>
            </w:r>
            <w:proofErr w:type="spellStart"/>
            <w:r w:rsidRPr="00AB0779">
              <w:rPr>
                <w:sz w:val="24"/>
                <w:szCs w:val="24"/>
              </w:rPr>
              <w:t>информатика</w:t>
            </w:r>
            <w:proofErr w:type="spellEnd"/>
            <w:r w:rsidRPr="00AB0779">
              <w:rPr>
                <w:sz w:val="24"/>
                <w:szCs w:val="24"/>
              </w:rPr>
              <w:t xml:space="preserve"> (по </w:t>
            </w:r>
            <w:proofErr w:type="spellStart"/>
            <w:r w:rsidRPr="00AB0779">
              <w:rPr>
                <w:sz w:val="24"/>
                <w:szCs w:val="24"/>
              </w:rPr>
              <w:t>отраслям</w:t>
            </w:r>
            <w:proofErr w:type="spellEnd"/>
            <w:r w:rsidRPr="00AB0779">
              <w:rPr>
                <w:sz w:val="24"/>
                <w:szCs w:val="24"/>
              </w:rPr>
              <w:t>)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C94222" w14:paraId="1F7FB387" w14:textId="77777777" w:rsidTr="001401C6">
        <w:tc>
          <w:tcPr>
            <w:tcW w:w="0" w:type="auto"/>
          </w:tcPr>
          <w:p w14:paraId="1AB8BD5D" w14:textId="77777777" w:rsidR="00390092" w:rsidRPr="00AB0779" w:rsidRDefault="00390092" w:rsidP="004A138F">
            <w:pPr>
              <w:spacing w:after="0"/>
            </w:pPr>
            <w:r w:rsidRPr="00AB0779"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</w:tcPr>
          <w:p w14:paraId="3C456596" w14:textId="0C87C55B" w:rsidR="00390092" w:rsidRPr="00AB0779" w:rsidRDefault="001C762A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3511</w:t>
            </w:r>
          </w:p>
        </w:tc>
        <w:tc>
          <w:tcPr>
            <w:tcW w:w="0" w:type="auto"/>
          </w:tcPr>
          <w:p w14:paraId="4D570C4D" w14:textId="466B1B5E" w:rsidR="00390092" w:rsidRPr="00AB0779" w:rsidRDefault="001C762A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Специалисты-техники по эксплуатации ИКТ</w:t>
            </w:r>
          </w:p>
        </w:tc>
      </w:tr>
    </w:tbl>
    <w:p w14:paraId="27123820" w14:textId="77777777" w:rsidR="00557D87" w:rsidRPr="00AB0779" w:rsidRDefault="00557D87" w:rsidP="004A138F">
      <w:pPr>
        <w:spacing w:after="0"/>
        <w:rPr>
          <w:lang w:val="ru-RU"/>
        </w:rPr>
      </w:pPr>
    </w:p>
    <w:p w14:paraId="70DAEE4A" w14:textId="77777777" w:rsidR="007A4DF4" w:rsidRPr="00AB0779" w:rsidRDefault="007A4DF4" w:rsidP="004A138F">
      <w:pPr>
        <w:spacing w:after="0"/>
        <w:rPr>
          <w:lang w:val="ru-RU"/>
        </w:rPr>
      </w:pPr>
    </w:p>
    <w:p w14:paraId="19F48A17" w14:textId="77777777" w:rsidR="007A4DF4" w:rsidRPr="00AB0779" w:rsidRDefault="009F3EE0" w:rsidP="004A138F">
      <w:pPr>
        <w:pStyle w:val="3"/>
        <w:spacing w:after="0"/>
      </w:pPr>
      <w:bookmarkStart w:id="5" w:name="_Toc6"/>
      <w:r w:rsidRPr="00AB0779">
        <w:t>3.1.1. Трудовая функция</w:t>
      </w:r>
      <w:bookmarkEnd w:id="5"/>
    </w:p>
    <w:p w14:paraId="2B0721BE" w14:textId="77777777" w:rsidR="00AD6152" w:rsidRPr="00AB0779" w:rsidRDefault="00AD6152" w:rsidP="004A138F">
      <w:pPr>
        <w:spacing w:after="0"/>
        <w:rPr>
          <w:sz w:val="24"/>
          <w:szCs w:val="24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3895"/>
        <w:gridCol w:w="902"/>
        <w:gridCol w:w="955"/>
        <w:gridCol w:w="1886"/>
        <w:gridCol w:w="867"/>
      </w:tblGrid>
      <w:tr w:rsidR="00AB0779" w:rsidRPr="00AB0779" w14:paraId="6635C73E" w14:textId="77777777" w:rsidTr="001401C6"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4BA63BEE" w14:textId="77777777" w:rsidR="00AD6152" w:rsidRPr="00AB0779" w:rsidRDefault="00AD6152" w:rsidP="004A138F">
            <w:pPr>
              <w:spacing w:after="0"/>
              <w:rPr>
                <w:sz w:val="24"/>
                <w:szCs w:val="24"/>
              </w:rPr>
            </w:pPr>
            <w:r w:rsidRPr="00AB0779">
              <w:t>Наименование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055C" w14:textId="47B9CA82" w:rsidR="00AD6152" w:rsidRPr="00AB0779" w:rsidRDefault="00474BCF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Обработка, систематизация, учет документов, графических и текстовых данных, связанных с управлением МКД, в форме и форматах электронных документов, используемых в ГИС ЖКХ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14:paraId="5618637A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Код</w:t>
            </w:r>
          </w:p>
        </w:tc>
        <w:tc>
          <w:tcPr>
            <w:tcW w:w="97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0AD1CFC" w14:textId="60F59B41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A/0</w:t>
            </w:r>
            <w:r w:rsidRPr="00AB0779">
              <w:rPr>
                <w:sz w:val="24"/>
                <w:szCs w:val="24"/>
                <w:lang w:val="ru-RU"/>
              </w:rPr>
              <w:t>1</w:t>
            </w:r>
            <w:r w:rsidRPr="00AB0779">
              <w:rPr>
                <w:sz w:val="24"/>
                <w:szCs w:val="24"/>
              </w:rPr>
              <w:t>.</w:t>
            </w:r>
            <w:r w:rsidR="00B133ED" w:rsidRPr="00AB07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35" w:type="dxa"/>
            <w:vAlign w:val="center"/>
          </w:tcPr>
          <w:p w14:paraId="0C3DA4F9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Уровень квалификации</w:t>
            </w:r>
          </w:p>
        </w:tc>
        <w:tc>
          <w:tcPr>
            <w:tcW w:w="92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3EEAB7E" w14:textId="68642665" w:rsidR="00AD6152" w:rsidRPr="00AB0779" w:rsidRDefault="00B133ED" w:rsidP="004A138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38297C23" w14:textId="77777777" w:rsidR="00AD6152" w:rsidRPr="00AB0779" w:rsidRDefault="00AD6152" w:rsidP="004A138F">
      <w:pPr>
        <w:spacing w:after="0"/>
        <w:rPr>
          <w:sz w:val="24"/>
          <w:szCs w:val="24"/>
        </w:rPr>
      </w:pPr>
      <w:r w:rsidRPr="00AB0779">
        <w:rPr>
          <w:sz w:val="24"/>
          <w:szCs w:val="24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1383"/>
        <w:gridCol w:w="449"/>
        <w:gridCol w:w="1854"/>
        <w:gridCol w:w="416"/>
        <w:gridCol w:w="989"/>
        <w:gridCol w:w="2354"/>
      </w:tblGrid>
      <w:tr w:rsidR="00AB0779" w:rsidRPr="00AB0779" w14:paraId="04BC7BFC" w14:textId="77777777" w:rsidTr="001401C6">
        <w:tc>
          <w:tcPr>
            <w:tcW w:w="3000" w:type="dxa"/>
            <w:vAlign w:val="center"/>
          </w:tcPr>
          <w:p w14:paraId="2A8C2E5F" w14:textId="77777777" w:rsidR="00AD6152" w:rsidRPr="00AB0779" w:rsidRDefault="00AD6152" w:rsidP="004A138F">
            <w:pPr>
              <w:spacing w:after="0"/>
              <w:rPr>
                <w:sz w:val="24"/>
                <w:szCs w:val="24"/>
              </w:rPr>
            </w:pPr>
            <w:r w:rsidRPr="00AB0779"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EDBBC51" w14:textId="77777777" w:rsidR="00AD6152" w:rsidRPr="00AB0779" w:rsidRDefault="00AD6152" w:rsidP="004A138F">
            <w:pPr>
              <w:spacing w:after="0"/>
              <w:rPr>
                <w:sz w:val="24"/>
                <w:szCs w:val="24"/>
              </w:rPr>
            </w:pPr>
            <w:r w:rsidRPr="00AB0779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ED4460B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08FECF0" w14:textId="77777777" w:rsidR="00AD6152" w:rsidRPr="00AB0779" w:rsidRDefault="00AD6152" w:rsidP="004A138F">
            <w:pPr>
              <w:spacing w:after="0"/>
              <w:rPr>
                <w:sz w:val="24"/>
                <w:szCs w:val="24"/>
              </w:rPr>
            </w:pPr>
            <w:r w:rsidRPr="00AB0779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C817DF7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ECA5136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29A4E59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89</w:t>
            </w:r>
          </w:p>
        </w:tc>
      </w:tr>
      <w:tr w:rsidR="00AB0779" w:rsidRPr="00AB0779" w14:paraId="4E472270" w14:textId="77777777" w:rsidTr="001401C6">
        <w:tc>
          <w:tcPr>
            <w:tcW w:w="7000" w:type="dxa"/>
            <w:gridSpan w:val="5"/>
          </w:tcPr>
          <w:p w14:paraId="4DED293E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14:paraId="1E54204B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Код оригинала</w:t>
            </w:r>
          </w:p>
        </w:tc>
        <w:tc>
          <w:tcPr>
            <w:tcW w:w="2500" w:type="dxa"/>
          </w:tcPr>
          <w:p w14:paraId="1C679EE3" w14:textId="77777777" w:rsidR="00AD6152" w:rsidRPr="00AB0779" w:rsidRDefault="00AD6152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Регистрационный номер профессионального стандарта</w:t>
            </w:r>
          </w:p>
        </w:tc>
      </w:tr>
    </w:tbl>
    <w:p w14:paraId="1A00F077" w14:textId="77777777" w:rsidR="00AD6152" w:rsidRPr="00AB0779" w:rsidRDefault="00AD6152" w:rsidP="004A138F">
      <w:pPr>
        <w:spacing w:after="0"/>
        <w:rPr>
          <w:sz w:val="24"/>
          <w:szCs w:val="24"/>
        </w:rPr>
      </w:pPr>
      <w:r w:rsidRPr="00AB0779">
        <w:rPr>
          <w:sz w:val="24"/>
          <w:szCs w:val="24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7304"/>
      </w:tblGrid>
      <w:tr w:rsidR="00AB0779" w:rsidRPr="00C94222" w14:paraId="01C23198" w14:textId="77777777" w:rsidTr="00482C46">
        <w:tc>
          <w:tcPr>
            <w:tcW w:w="2832" w:type="dxa"/>
            <w:vMerge w:val="restart"/>
          </w:tcPr>
          <w:p w14:paraId="3115CD8A" w14:textId="77777777" w:rsidR="00AD6152" w:rsidRPr="00AB0779" w:rsidRDefault="00AD6152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04" w:type="dxa"/>
          </w:tcPr>
          <w:p w14:paraId="2C7AE57A" w14:textId="06B329BC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Применение программных и технических средств для обработки, систематизации, учета в электронной форме  технической и иной документации, связанной с управлением МКД  </w:t>
            </w:r>
            <w:r w:rsidR="00482C46"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C94222" w14:paraId="612F9F90" w14:textId="77777777" w:rsidTr="00482C46">
        <w:tc>
          <w:tcPr>
            <w:tcW w:w="2832" w:type="dxa"/>
            <w:vMerge/>
          </w:tcPr>
          <w:p w14:paraId="11F55782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0C2ACE0E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Создание электронных образов технической и иной документации, выполненных на бумажных носителях</w:t>
            </w:r>
          </w:p>
        </w:tc>
      </w:tr>
      <w:tr w:rsidR="00AB0779" w:rsidRPr="00C94222" w14:paraId="2BDF6061" w14:textId="77777777" w:rsidTr="00482C46">
        <w:tc>
          <w:tcPr>
            <w:tcW w:w="2832" w:type="dxa"/>
            <w:vMerge/>
          </w:tcPr>
          <w:p w14:paraId="7B094527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2DAEF450" w14:textId="2254B5DD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Обработка, систематизация, учет в электронной форме технической и иной документации, связанной с управлением МКД, с использованием программных и технических средств </w:t>
            </w:r>
          </w:p>
        </w:tc>
      </w:tr>
      <w:tr w:rsidR="00AB0779" w:rsidRPr="00C94222" w14:paraId="5A6D3255" w14:textId="77777777" w:rsidTr="00482C46">
        <w:tc>
          <w:tcPr>
            <w:tcW w:w="2832" w:type="dxa"/>
            <w:vMerge/>
          </w:tcPr>
          <w:p w14:paraId="33812F5F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7E0329F2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Создание по установленным формам электронных паспортов МКД, электронных документов о состоянии объектов коммунальной и инженерной инфраструктуры МКД</w:t>
            </w:r>
          </w:p>
        </w:tc>
      </w:tr>
      <w:tr w:rsidR="00AB0779" w:rsidRPr="00C94222" w14:paraId="205FD5E9" w14:textId="77777777" w:rsidTr="00482C46">
        <w:tc>
          <w:tcPr>
            <w:tcW w:w="2832" w:type="dxa"/>
            <w:vMerge/>
          </w:tcPr>
          <w:p w14:paraId="2A30C5D1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2C219BB9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Обработка документов (актов) о приемке результатов работ по капитальному ремонту общего имущества в МКД, включая документы (акты) освидетельствования скрытых работ</w:t>
            </w:r>
          </w:p>
        </w:tc>
      </w:tr>
      <w:tr w:rsidR="00AB0779" w:rsidRPr="00C94222" w14:paraId="2A3F44FD" w14:textId="77777777" w:rsidTr="00482C46">
        <w:tc>
          <w:tcPr>
            <w:tcW w:w="2832" w:type="dxa"/>
            <w:vMerge/>
          </w:tcPr>
          <w:p w14:paraId="179E0CFC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2564E203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Обработка и систематизация документов (актов) разграничения эксплуатационной ответственности инженерных сетей электроснабжения, холодного и горячего водоснабжения, водоотведения, теплоснабжения, газоснабжения с ресурсоснабжающими организациями</w:t>
            </w:r>
          </w:p>
        </w:tc>
      </w:tr>
      <w:tr w:rsidR="00AB0779" w:rsidRPr="00C94222" w14:paraId="59F44265" w14:textId="77777777" w:rsidTr="00482C46">
        <w:tc>
          <w:tcPr>
            <w:tcW w:w="2832" w:type="dxa"/>
            <w:vMerge/>
          </w:tcPr>
          <w:p w14:paraId="584664B7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1F92B346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Обработка и систематизация паспортов на приборы учета, механическое, электрическое, санитарно-техническое и иное обслуживающее более одного помещения в МКД оборудование</w:t>
            </w:r>
          </w:p>
        </w:tc>
      </w:tr>
      <w:tr w:rsidR="00AB0779" w:rsidRPr="00C94222" w14:paraId="25936F85" w14:textId="77777777" w:rsidTr="00482C46">
        <w:trPr>
          <w:trHeight w:val="447"/>
        </w:trPr>
        <w:tc>
          <w:tcPr>
            <w:tcW w:w="2832" w:type="dxa"/>
            <w:vMerge/>
          </w:tcPr>
          <w:p w14:paraId="0AA3FEDA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5074A2B9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Осуществление обмена информацией с пользователями (участниками эксплуатации) информационной модели эксплуатации МКД</w:t>
            </w:r>
          </w:p>
        </w:tc>
      </w:tr>
      <w:tr w:rsidR="00AB0779" w:rsidRPr="00C94222" w14:paraId="1CFA1387" w14:textId="77777777" w:rsidTr="00482C46">
        <w:tc>
          <w:tcPr>
            <w:tcW w:w="2832" w:type="dxa"/>
            <w:vMerge w:val="restart"/>
          </w:tcPr>
          <w:p w14:paraId="242A12C4" w14:textId="77777777" w:rsidR="00AD6152" w:rsidRPr="00AB0779" w:rsidRDefault="00AD6152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04" w:type="dxa"/>
          </w:tcPr>
          <w:p w14:paraId="7D1EADAF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Работать с программными и техническими средствами для обработки, систематизации, учета в электронной форме  сведений, документов и материалов о МКД</w:t>
            </w:r>
          </w:p>
        </w:tc>
      </w:tr>
      <w:tr w:rsidR="00AB0779" w:rsidRPr="00C94222" w14:paraId="23019D68" w14:textId="77777777" w:rsidTr="00482C46">
        <w:tc>
          <w:tcPr>
            <w:tcW w:w="2832" w:type="dxa"/>
            <w:vMerge/>
          </w:tcPr>
          <w:p w14:paraId="40CBECBF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6A4638E5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Создавать электронные образы сведений, документов и материалов о МКД, выполненных на бумажных носителях</w:t>
            </w:r>
          </w:p>
        </w:tc>
      </w:tr>
      <w:tr w:rsidR="00AB0779" w:rsidRPr="00C94222" w14:paraId="1C195222" w14:textId="77777777" w:rsidTr="00482C46">
        <w:tc>
          <w:tcPr>
            <w:tcW w:w="2832" w:type="dxa"/>
            <w:vMerge/>
          </w:tcPr>
          <w:p w14:paraId="10006E0F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7B8AEFAA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Систематизировать, классифицировать, анализировать данные информационной модели эксплуатации МКД</w:t>
            </w:r>
          </w:p>
        </w:tc>
      </w:tr>
      <w:tr w:rsidR="00AB0779" w:rsidRPr="00C94222" w14:paraId="011F8A66" w14:textId="77777777" w:rsidTr="00482C46">
        <w:tc>
          <w:tcPr>
            <w:tcW w:w="2832" w:type="dxa"/>
            <w:vMerge/>
          </w:tcPr>
          <w:p w14:paraId="1270A21E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0608227B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Обеспечивать полноту, достоверность, актуальность информации и своевременность ее размещения в ГИС ЖКХ</w:t>
            </w:r>
          </w:p>
        </w:tc>
      </w:tr>
      <w:tr w:rsidR="00AB0779" w:rsidRPr="00C94222" w14:paraId="2939426E" w14:textId="77777777" w:rsidTr="00482C46">
        <w:tc>
          <w:tcPr>
            <w:tcW w:w="2832" w:type="dxa"/>
            <w:vMerge/>
          </w:tcPr>
          <w:p w14:paraId="320D29FF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3E10E54B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Работать с программами информационного моделирования, системами интеграции для просмотра и контроля данных информационных моделей</w:t>
            </w:r>
          </w:p>
        </w:tc>
      </w:tr>
      <w:tr w:rsidR="00AB0779" w:rsidRPr="00C94222" w14:paraId="6699F7C6" w14:textId="77777777" w:rsidTr="00482C46">
        <w:tc>
          <w:tcPr>
            <w:tcW w:w="2832" w:type="dxa"/>
            <w:vMerge/>
          </w:tcPr>
          <w:p w14:paraId="14B63F65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2EAAB978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Вести учет  сведений, документов и материалов о МКД</w:t>
            </w:r>
          </w:p>
        </w:tc>
      </w:tr>
      <w:tr w:rsidR="00AB0779" w:rsidRPr="00C94222" w14:paraId="47992547" w14:textId="77777777" w:rsidTr="00482C46">
        <w:tc>
          <w:tcPr>
            <w:tcW w:w="2832" w:type="dxa"/>
            <w:vMerge/>
          </w:tcPr>
          <w:p w14:paraId="3BC35633" w14:textId="77777777" w:rsidR="00AD6152" w:rsidRPr="00AB0779" w:rsidRDefault="00AD615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4FCEB240" w14:textId="77777777" w:rsidR="00AD6152" w:rsidRPr="00AB0779" w:rsidRDefault="00AD6152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Пользоваться современными коммуникационными средствами для взаимодействия, проведения совещаний и переговоров</w:t>
            </w:r>
          </w:p>
        </w:tc>
      </w:tr>
      <w:tr w:rsidR="00AB0779" w:rsidRPr="00C94222" w14:paraId="70D142BB" w14:textId="77777777" w:rsidTr="00725C22">
        <w:tc>
          <w:tcPr>
            <w:tcW w:w="2832" w:type="dxa"/>
            <w:vMerge/>
          </w:tcPr>
          <w:p w14:paraId="36C59A94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  <w:shd w:val="clear" w:color="auto" w:fill="auto"/>
          </w:tcPr>
          <w:p w14:paraId="55C7E60C" w14:textId="4D0EE78A" w:rsidR="00C86744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Пользоваться классификатором строительной информации для формирования и ведения информационной модели эксплуатации  МКД </w:t>
            </w:r>
          </w:p>
        </w:tc>
      </w:tr>
      <w:tr w:rsidR="00AB0779" w:rsidRPr="00C94222" w14:paraId="01D456A1" w14:textId="77777777" w:rsidTr="00C86744">
        <w:trPr>
          <w:trHeight w:val="550"/>
        </w:trPr>
        <w:tc>
          <w:tcPr>
            <w:tcW w:w="2832" w:type="dxa"/>
            <w:vMerge/>
          </w:tcPr>
          <w:p w14:paraId="59380170" w14:textId="77777777" w:rsidR="00C86744" w:rsidRPr="00AB0779" w:rsidRDefault="00C86744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549C0E10" w14:textId="77777777" w:rsidR="00C86744" w:rsidRPr="00AB0779" w:rsidRDefault="00C86744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Пользоваться интерфейсами программ информационной модели эксплуатации МКД</w:t>
            </w:r>
          </w:p>
        </w:tc>
      </w:tr>
      <w:tr w:rsidR="00AB0779" w:rsidRPr="00C94222" w14:paraId="277C05D0" w14:textId="77777777" w:rsidTr="00482C46">
        <w:tc>
          <w:tcPr>
            <w:tcW w:w="2832" w:type="dxa"/>
            <w:vMerge/>
          </w:tcPr>
          <w:p w14:paraId="1721D522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07FA46D5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Пользоваться шаблонами настроек программного обеспечения </w:t>
            </w:r>
          </w:p>
        </w:tc>
      </w:tr>
      <w:tr w:rsidR="00AB0779" w:rsidRPr="00C94222" w14:paraId="2C2020D2" w14:textId="77777777" w:rsidTr="00482C46">
        <w:trPr>
          <w:trHeight w:val="77"/>
        </w:trPr>
        <w:tc>
          <w:tcPr>
            <w:tcW w:w="2832" w:type="dxa"/>
            <w:vMerge/>
          </w:tcPr>
          <w:p w14:paraId="5BF7CB63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4C42721A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Пользоваться системой электронного документооборота организации</w:t>
            </w:r>
          </w:p>
        </w:tc>
      </w:tr>
      <w:tr w:rsidR="00AB0779" w:rsidRPr="00AB0779" w14:paraId="67468EEB" w14:textId="77777777" w:rsidTr="00482C46">
        <w:trPr>
          <w:trHeight w:val="583"/>
        </w:trPr>
        <w:tc>
          <w:tcPr>
            <w:tcW w:w="2832" w:type="dxa"/>
            <w:vMerge/>
          </w:tcPr>
          <w:p w14:paraId="4FD35199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78EE4128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Применять знания нормативных технических документов по осуществлению деятельности по управлению </w:t>
            </w:r>
            <w:r w:rsidRPr="00AB0779">
              <w:rPr>
                <w:sz w:val="24"/>
                <w:szCs w:val="24"/>
              </w:rPr>
              <w:t xml:space="preserve">МКД и их эксплуатации </w:t>
            </w:r>
          </w:p>
        </w:tc>
      </w:tr>
      <w:tr w:rsidR="00AB0779" w:rsidRPr="00C94222" w14:paraId="7C339398" w14:textId="77777777" w:rsidTr="00482C46">
        <w:tc>
          <w:tcPr>
            <w:tcW w:w="2832" w:type="dxa"/>
            <w:vMerge w:val="restart"/>
          </w:tcPr>
          <w:p w14:paraId="18E5C316" w14:textId="77777777" w:rsidR="002D3C40" w:rsidRPr="00AB0779" w:rsidRDefault="002D3C40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04" w:type="dxa"/>
            <w:shd w:val="clear" w:color="auto" w:fill="auto"/>
          </w:tcPr>
          <w:p w14:paraId="4179E42E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Права и обязанности участников информационного взаимодействия ГИС ЖКХ</w:t>
            </w:r>
          </w:p>
        </w:tc>
      </w:tr>
      <w:tr w:rsidR="00AB0779" w:rsidRPr="00C94222" w14:paraId="2210A332" w14:textId="77777777" w:rsidTr="00482C46">
        <w:tc>
          <w:tcPr>
            <w:tcW w:w="2832" w:type="dxa"/>
            <w:vMerge/>
          </w:tcPr>
          <w:p w14:paraId="61B23B15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  <w:shd w:val="clear" w:color="auto" w:fill="auto"/>
          </w:tcPr>
          <w:p w14:paraId="0D91810E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AB0779" w:rsidRPr="00C94222" w14:paraId="6E526A2D" w14:textId="77777777" w:rsidTr="00482C46">
        <w:tc>
          <w:tcPr>
            <w:tcW w:w="2832" w:type="dxa"/>
            <w:vMerge/>
          </w:tcPr>
          <w:p w14:paraId="735175F9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  <w:shd w:val="clear" w:color="auto" w:fill="auto"/>
          </w:tcPr>
          <w:p w14:paraId="1727D63C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Формы и форматы электронных документов, размещаемых в ГИС ЖКХ</w:t>
            </w:r>
          </w:p>
        </w:tc>
      </w:tr>
      <w:tr w:rsidR="00AB0779" w:rsidRPr="00AB0779" w14:paraId="032A89ED" w14:textId="77777777" w:rsidTr="00482C46">
        <w:tc>
          <w:tcPr>
            <w:tcW w:w="2832" w:type="dxa"/>
            <w:vMerge/>
          </w:tcPr>
          <w:p w14:paraId="6AC02AE5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  <w:shd w:val="clear" w:color="auto" w:fill="auto"/>
          </w:tcPr>
          <w:p w14:paraId="693A786B" w14:textId="4FDA44D2" w:rsidR="002D3C40" w:rsidRPr="00AB0779" w:rsidRDefault="00DB1E7B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Классификатор строительных информации</w:t>
            </w:r>
          </w:p>
        </w:tc>
      </w:tr>
      <w:tr w:rsidR="00AB0779" w:rsidRPr="00C94222" w14:paraId="5F658151" w14:textId="77777777" w:rsidTr="00482C46">
        <w:tc>
          <w:tcPr>
            <w:tcW w:w="2832" w:type="dxa"/>
            <w:vMerge/>
          </w:tcPr>
          <w:p w14:paraId="11F9EF8A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  <w:shd w:val="clear" w:color="auto" w:fill="auto"/>
          </w:tcPr>
          <w:p w14:paraId="3C673B94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технологическим, программным, лингвистическим, правовым и организационным средствам обеспечения пользования ГИС ЖКХ</w:t>
            </w:r>
          </w:p>
        </w:tc>
      </w:tr>
      <w:tr w:rsidR="00AB0779" w:rsidRPr="00C94222" w14:paraId="5533719F" w14:textId="77777777" w:rsidTr="00482C46">
        <w:tc>
          <w:tcPr>
            <w:tcW w:w="2832" w:type="dxa"/>
            <w:vMerge/>
          </w:tcPr>
          <w:p w14:paraId="541EF77C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430941F0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Методы создания компонентов информационных моделей </w:t>
            </w:r>
          </w:p>
        </w:tc>
      </w:tr>
      <w:tr w:rsidR="00AB0779" w:rsidRPr="00C94222" w14:paraId="5037E378" w14:textId="77777777" w:rsidTr="00482C46">
        <w:tc>
          <w:tcPr>
            <w:tcW w:w="2832" w:type="dxa"/>
            <w:vMerge/>
          </w:tcPr>
          <w:p w14:paraId="319ACE02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1ADDF620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Файловые форматы для формирования электронных документов</w:t>
            </w:r>
          </w:p>
        </w:tc>
      </w:tr>
      <w:tr w:rsidR="00AB0779" w:rsidRPr="00AB0779" w14:paraId="18C57E59" w14:textId="77777777" w:rsidTr="00482C46">
        <w:tc>
          <w:tcPr>
            <w:tcW w:w="2832" w:type="dxa"/>
            <w:vMerge/>
          </w:tcPr>
          <w:p w14:paraId="0B1E5521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25B480FF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Нормативные технические документы по осуществлению деятельности по управлению </w:t>
            </w:r>
            <w:r w:rsidRPr="00AB0779">
              <w:rPr>
                <w:sz w:val="24"/>
                <w:szCs w:val="24"/>
              </w:rPr>
              <w:t xml:space="preserve">МКД и их эксплуатации </w:t>
            </w:r>
          </w:p>
        </w:tc>
      </w:tr>
      <w:tr w:rsidR="00AB0779" w:rsidRPr="00C94222" w14:paraId="7C43BBF1" w14:textId="77777777" w:rsidTr="00482C46">
        <w:tc>
          <w:tcPr>
            <w:tcW w:w="2832" w:type="dxa"/>
            <w:vMerge/>
          </w:tcPr>
          <w:p w14:paraId="62D458A1" w14:textId="77777777" w:rsidR="00006A9F" w:rsidRPr="00AB0779" w:rsidRDefault="00006A9F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0758FF38" w14:textId="03CCA99F" w:rsidR="00006A9F" w:rsidRPr="00AB0779" w:rsidRDefault="00006A9F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составу и оформлению технической документации по МКД</w:t>
            </w:r>
          </w:p>
        </w:tc>
      </w:tr>
      <w:tr w:rsidR="00AB0779" w:rsidRPr="00C94222" w14:paraId="59528CFD" w14:textId="77777777" w:rsidTr="00482C46">
        <w:tc>
          <w:tcPr>
            <w:tcW w:w="2832" w:type="dxa"/>
            <w:vMerge/>
          </w:tcPr>
          <w:p w14:paraId="6B8CC949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1312F520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Перечень и состав документов (актов) о приемке результатов работ по капитальному ремонту общего имущества в МКД, включая документы (акты) освидетельствования скрытых работ</w:t>
            </w:r>
          </w:p>
        </w:tc>
      </w:tr>
      <w:tr w:rsidR="00AB0779" w:rsidRPr="00C94222" w14:paraId="0D91EEFD" w14:textId="77777777" w:rsidTr="00482C46">
        <w:tc>
          <w:tcPr>
            <w:tcW w:w="2832" w:type="dxa"/>
            <w:vMerge/>
          </w:tcPr>
          <w:p w14:paraId="4EF7A0DF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0CE3787C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Перечень приборов и оборудования, применяемых в МКД, имеющих паспорта, сертификаты и иные свидетельства</w:t>
            </w:r>
          </w:p>
        </w:tc>
      </w:tr>
      <w:tr w:rsidR="00AB0779" w:rsidRPr="00AB0779" w14:paraId="6469C559" w14:textId="77777777" w:rsidTr="00482C46">
        <w:trPr>
          <w:trHeight w:val="77"/>
        </w:trPr>
        <w:tc>
          <w:tcPr>
            <w:tcW w:w="2832" w:type="dxa"/>
            <w:vMerge/>
          </w:tcPr>
          <w:p w14:paraId="328A0D65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304" w:type="dxa"/>
          </w:tcPr>
          <w:p w14:paraId="753098FB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Правила проведения документальной инвентаризации</w:t>
            </w:r>
          </w:p>
        </w:tc>
      </w:tr>
      <w:tr w:rsidR="00AB0779" w:rsidRPr="00AB0779" w14:paraId="2C081D09" w14:textId="77777777" w:rsidTr="00482C46">
        <w:tc>
          <w:tcPr>
            <w:tcW w:w="2832" w:type="dxa"/>
            <w:vMerge w:val="restart"/>
          </w:tcPr>
          <w:p w14:paraId="48C4E463" w14:textId="77777777" w:rsidR="002D3C40" w:rsidRPr="00AB0779" w:rsidRDefault="002D3C40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7304" w:type="dxa"/>
          </w:tcPr>
          <w:p w14:paraId="447A89E0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-</w:t>
            </w:r>
          </w:p>
        </w:tc>
      </w:tr>
      <w:tr w:rsidR="002D3C40" w:rsidRPr="00AB0779" w14:paraId="1D05F0C5" w14:textId="77777777" w:rsidTr="00482C46">
        <w:tc>
          <w:tcPr>
            <w:tcW w:w="2832" w:type="dxa"/>
          </w:tcPr>
          <w:p w14:paraId="4E4EA0C2" w14:textId="77777777" w:rsidR="002D3C40" w:rsidRPr="00AB0779" w:rsidRDefault="002D3C40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04" w:type="dxa"/>
          </w:tcPr>
          <w:p w14:paraId="397A1F0C" w14:textId="77777777" w:rsidR="002D3C40" w:rsidRPr="00AB0779" w:rsidRDefault="002D3C40" w:rsidP="004A138F">
            <w:pPr>
              <w:spacing w:after="0"/>
              <w:ind w:right="71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-</w:t>
            </w:r>
          </w:p>
        </w:tc>
      </w:tr>
    </w:tbl>
    <w:p w14:paraId="3EF24AEB" w14:textId="77777777" w:rsidR="007A4DF4" w:rsidRPr="00AB0779" w:rsidRDefault="007A4DF4" w:rsidP="004A138F">
      <w:pPr>
        <w:spacing w:after="0"/>
      </w:pPr>
    </w:p>
    <w:p w14:paraId="7031014B" w14:textId="2F20AADD" w:rsidR="007A4DF4" w:rsidRPr="00AB0779" w:rsidRDefault="009F3EE0" w:rsidP="004A138F">
      <w:pPr>
        <w:pStyle w:val="3"/>
        <w:spacing w:after="0"/>
      </w:pPr>
      <w:bookmarkStart w:id="6" w:name="_Toc7"/>
      <w:r w:rsidRPr="00AB0779">
        <w:t>3.1.2. Трудовая функция</w:t>
      </w:r>
      <w:bookmarkEnd w:id="6"/>
    </w:p>
    <w:p w14:paraId="6511715E" w14:textId="77777777" w:rsidR="0027690E" w:rsidRPr="00AB0779" w:rsidRDefault="0027690E" w:rsidP="004A138F">
      <w:pPr>
        <w:spacing w:after="0"/>
        <w:rPr>
          <w:sz w:val="24"/>
          <w:szCs w:val="24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3822"/>
        <w:gridCol w:w="918"/>
        <w:gridCol w:w="962"/>
        <w:gridCol w:w="1904"/>
        <w:gridCol w:w="889"/>
      </w:tblGrid>
      <w:tr w:rsidR="00AB0779" w:rsidRPr="00AB0779" w14:paraId="3888ED5E" w14:textId="77777777" w:rsidTr="001401C6"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14:paraId="6936FEDC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t>Наименование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2458" w14:textId="2C27997F" w:rsidR="0027690E" w:rsidRPr="00AB0779" w:rsidRDefault="00474BCF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Включение в ГИС ЖКХ документов, графических и текстовых данных, связанных с управлением МКД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14:paraId="016B4FCA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Код</w:t>
            </w:r>
          </w:p>
        </w:tc>
        <w:tc>
          <w:tcPr>
            <w:tcW w:w="98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CE0A9C4" w14:textId="06A81A2D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  <w:lang w:val="ru-RU"/>
              </w:rPr>
              <w:t>A/0</w:t>
            </w:r>
            <w:r w:rsidR="00CE5FD2" w:rsidRPr="00AB0779">
              <w:rPr>
                <w:sz w:val="24"/>
                <w:szCs w:val="24"/>
                <w:lang w:val="ru-RU"/>
              </w:rPr>
              <w:t>2</w:t>
            </w:r>
            <w:r w:rsidRPr="00AB0779">
              <w:rPr>
                <w:sz w:val="24"/>
                <w:szCs w:val="24"/>
                <w:lang w:val="ru-RU"/>
              </w:rPr>
              <w:t>.</w:t>
            </w:r>
            <w:r w:rsidR="00B133ED" w:rsidRPr="00AB07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1" w:type="dxa"/>
            <w:vAlign w:val="center"/>
          </w:tcPr>
          <w:p w14:paraId="21DD6C38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Уровень квалификации</w:t>
            </w:r>
          </w:p>
        </w:tc>
        <w:tc>
          <w:tcPr>
            <w:tcW w:w="94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68D5F2C" w14:textId="0F73045A" w:rsidR="0027690E" w:rsidRPr="00AB0779" w:rsidRDefault="00B133ED" w:rsidP="004A138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4</w:t>
            </w:r>
          </w:p>
        </w:tc>
      </w:tr>
    </w:tbl>
    <w:p w14:paraId="78071127" w14:textId="77777777" w:rsidR="0027690E" w:rsidRPr="00AB0779" w:rsidRDefault="0027690E" w:rsidP="004A138F">
      <w:pPr>
        <w:spacing w:after="0"/>
        <w:rPr>
          <w:strike/>
          <w:sz w:val="24"/>
          <w:szCs w:val="24"/>
        </w:rPr>
      </w:pPr>
      <w:r w:rsidRPr="00AB0779">
        <w:rPr>
          <w:strike/>
          <w:sz w:val="24"/>
          <w:szCs w:val="24"/>
        </w:rP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697"/>
        <w:gridCol w:w="1383"/>
        <w:gridCol w:w="449"/>
        <w:gridCol w:w="1854"/>
        <w:gridCol w:w="416"/>
        <w:gridCol w:w="989"/>
        <w:gridCol w:w="2354"/>
      </w:tblGrid>
      <w:tr w:rsidR="00AB0779" w:rsidRPr="00AB0779" w14:paraId="77A47BA7" w14:textId="77777777" w:rsidTr="001401C6">
        <w:tc>
          <w:tcPr>
            <w:tcW w:w="3000" w:type="dxa"/>
            <w:vAlign w:val="center"/>
          </w:tcPr>
          <w:p w14:paraId="4229F57C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EBB7AAD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95E1683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9928D5D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645E03B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1B82128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FDCE0B0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89</w:t>
            </w:r>
          </w:p>
        </w:tc>
      </w:tr>
      <w:tr w:rsidR="00AB0779" w:rsidRPr="00AB0779" w14:paraId="636598B2" w14:textId="77777777" w:rsidTr="001401C6">
        <w:tc>
          <w:tcPr>
            <w:tcW w:w="7000" w:type="dxa"/>
            <w:gridSpan w:val="5"/>
          </w:tcPr>
          <w:p w14:paraId="7C28ACF3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</w:tcPr>
          <w:p w14:paraId="3F7FED13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Код оригинала</w:t>
            </w:r>
          </w:p>
        </w:tc>
        <w:tc>
          <w:tcPr>
            <w:tcW w:w="2500" w:type="dxa"/>
          </w:tcPr>
          <w:p w14:paraId="29B6C30D" w14:textId="77777777" w:rsidR="0027690E" w:rsidRPr="00AB0779" w:rsidRDefault="0027690E" w:rsidP="004A138F">
            <w:pPr>
              <w:spacing w:after="0"/>
              <w:jc w:val="center"/>
              <w:rPr>
                <w:sz w:val="24"/>
                <w:szCs w:val="24"/>
              </w:rPr>
            </w:pPr>
            <w:r w:rsidRPr="00AB0779">
              <w:t>Регистрационный номер профессионального стандарта</w:t>
            </w:r>
          </w:p>
        </w:tc>
      </w:tr>
    </w:tbl>
    <w:p w14:paraId="4B9FCFBC" w14:textId="77777777" w:rsidR="0027690E" w:rsidRPr="00AB0779" w:rsidRDefault="0027690E" w:rsidP="004A138F">
      <w:pPr>
        <w:spacing w:after="0"/>
        <w:rPr>
          <w:sz w:val="24"/>
          <w:szCs w:val="24"/>
        </w:rPr>
      </w:pPr>
      <w:r w:rsidRPr="00AB0779">
        <w:rPr>
          <w:sz w:val="24"/>
          <w:szCs w:val="24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7279"/>
      </w:tblGrid>
      <w:tr w:rsidR="00AB0779" w:rsidRPr="00C94222" w14:paraId="2403CAC2" w14:textId="77777777" w:rsidTr="00CB2163">
        <w:trPr>
          <w:trHeight w:val="847"/>
        </w:trPr>
        <w:tc>
          <w:tcPr>
            <w:tcW w:w="2857" w:type="dxa"/>
            <w:vMerge w:val="restart"/>
          </w:tcPr>
          <w:p w14:paraId="4CF14ECA" w14:textId="77777777" w:rsidR="00CB2163" w:rsidRPr="00AB0779" w:rsidRDefault="00CB2163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79" w:type="dxa"/>
          </w:tcPr>
          <w:p w14:paraId="60688003" w14:textId="513950D0" w:rsidR="00CB2163" w:rsidRPr="00AB0779" w:rsidRDefault="00CB2163" w:rsidP="004A138F">
            <w:pPr>
              <w:spacing w:after="0"/>
              <w:ind w:right="71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Использование программных и технических средств для </w:t>
            </w:r>
            <w:r w:rsidR="00E80420" w:rsidRPr="00AB0779">
              <w:rPr>
                <w:sz w:val="24"/>
                <w:szCs w:val="24"/>
                <w:lang w:val="ru-RU"/>
              </w:rPr>
              <w:t>размещения</w:t>
            </w:r>
            <w:r w:rsidRPr="00AB0779">
              <w:rPr>
                <w:sz w:val="24"/>
                <w:szCs w:val="24"/>
                <w:lang w:val="ru-RU"/>
              </w:rPr>
              <w:t xml:space="preserve"> в электронной форме технической и иной документации, связанной с управлением МКД </w:t>
            </w:r>
          </w:p>
        </w:tc>
      </w:tr>
      <w:tr w:rsidR="00AB0779" w:rsidRPr="00C94222" w14:paraId="634610E6" w14:textId="77777777" w:rsidTr="00CB2163">
        <w:tc>
          <w:tcPr>
            <w:tcW w:w="2857" w:type="dxa"/>
            <w:vMerge/>
          </w:tcPr>
          <w:p w14:paraId="3369F961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0390C0EE" w14:textId="3AA9D434" w:rsidR="0027690E" w:rsidRPr="00AB0779" w:rsidRDefault="0027690E" w:rsidP="004A138F">
            <w:pPr>
              <w:spacing w:after="0"/>
              <w:ind w:right="71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Размещение </w:t>
            </w:r>
            <w:r w:rsidR="00E80420" w:rsidRPr="00AB0779">
              <w:rPr>
                <w:sz w:val="24"/>
                <w:szCs w:val="24"/>
                <w:lang w:val="ru-RU"/>
              </w:rPr>
              <w:t xml:space="preserve">технической и иной документации </w:t>
            </w:r>
            <w:r w:rsidRPr="00AB0779">
              <w:rPr>
                <w:sz w:val="24"/>
                <w:szCs w:val="24"/>
                <w:lang w:val="ru-RU"/>
              </w:rPr>
              <w:t>в структурированном виде в электронной форме, в том числе с приложением электронных документов либо электронных образов документов</w:t>
            </w:r>
            <w:r w:rsidR="00E80420"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C94222" w14:paraId="3CE0CE02" w14:textId="77777777" w:rsidTr="00CB2163">
        <w:tc>
          <w:tcPr>
            <w:tcW w:w="2857" w:type="dxa"/>
            <w:vMerge/>
          </w:tcPr>
          <w:p w14:paraId="1203285D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1E304557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Размещение персональных данных, предусмотренных составом информации, в закрытой части ГИС ЖКХ, если иное не предусмотрено федеральным законом</w:t>
            </w:r>
          </w:p>
        </w:tc>
      </w:tr>
      <w:tr w:rsidR="00AB0779" w:rsidRPr="00C94222" w14:paraId="7B9459CE" w14:textId="77777777" w:rsidTr="00CB2163">
        <w:tc>
          <w:tcPr>
            <w:tcW w:w="2857" w:type="dxa"/>
            <w:vMerge/>
          </w:tcPr>
          <w:p w14:paraId="174BED6F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56E07278" w14:textId="203E97CC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Размещение материалов, отражающих фактическое выполнение работ по техническому обслуживанию и текущему ремонту МКД  </w:t>
            </w:r>
          </w:p>
        </w:tc>
      </w:tr>
      <w:tr w:rsidR="00AB0779" w:rsidRPr="00C94222" w14:paraId="171237E3" w14:textId="77777777" w:rsidTr="00CB2163">
        <w:tc>
          <w:tcPr>
            <w:tcW w:w="2857" w:type="dxa"/>
            <w:vMerge/>
          </w:tcPr>
          <w:p w14:paraId="0546297A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6FB1E7B0" w14:textId="1C523CD6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Размещение информации об аварийно-техническом обслуживании систем инженерно-технического обеспечения, а также оборудования, относящегося к общему имуществу в МКД</w:t>
            </w:r>
          </w:p>
        </w:tc>
      </w:tr>
      <w:tr w:rsidR="00AB0779" w:rsidRPr="00C94222" w14:paraId="3FD922F9" w14:textId="77777777" w:rsidTr="00CB2163">
        <w:tc>
          <w:tcPr>
            <w:tcW w:w="2857" w:type="dxa"/>
            <w:vMerge/>
          </w:tcPr>
          <w:p w14:paraId="30F6B723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03DC91FC" w14:textId="19F49B69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Размещение информации о состоянии общего имущества МКД, качестве и своевременности выполнения подрядными организациями договорных обязательств </w:t>
            </w:r>
          </w:p>
        </w:tc>
      </w:tr>
      <w:tr w:rsidR="00AB0779" w:rsidRPr="00C94222" w14:paraId="04553CE2" w14:textId="77777777" w:rsidTr="00CB2163">
        <w:trPr>
          <w:trHeight w:val="1453"/>
        </w:trPr>
        <w:tc>
          <w:tcPr>
            <w:tcW w:w="2857" w:type="dxa"/>
            <w:vMerge/>
          </w:tcPr>
          <w:p w14:paraId="081F8DAA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3D8A791E" w14:textId="57FAD16D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Размещение актуальных фактических теплотехнических характеристик ограждающих конструкций, параметров эксплуатации инженерных систем и характеристик инженерного оборудования, фактического состояния несущих конструкций, параметров режима эксплуатации МКД, определяемых путем обследования, измерений и мониторинга в процессе эксплуатации</w:t>
            </w:r>
          </w:p>
        </w:tc>
      </w:tr>
      <w:tr w:rsidR="00AB0779" w:rsidRPr="00C94222" w14:paraId="1947EAAC" w14:textId="77777777" w:rsidTr="00CB2163">
        <w:trPr>
          <w:trHeight w:val="556"/>
        </w:trPr>
        <w:tc>
          <w:tcPr>
            <w:tcW w:w="2857" w:type="dxa"/>
            <w:vMerge/>
          </w:tcPr>
          <w:p w14:paraId="550D5A6E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7C530DDE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Осуществление обмена информацией с пользователями (участниками эксплуатации) информационной модели эксплуатации МКД</w:t>
            </w:r>
          </w:p>
        </w:tc>
      </w:tr>
      <w:tr w:rsidR="00AB0779" w:rsidRPr="00C94222" w14:paraId="278BB6FE" w14:textId="77777777" w:rsidTr="00CB2163">
        <w:tc>
          <w:tcPr>
            <w:tcW w:w="2857" w:type="dxa"/>
            <w:vMerge w:val="restart"/>
          </w:tcPr>
          <w:p w14:paraId="7702870C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79" w:type="dxa"/>
          </w:tcPr>
          <w:p w14:paraId="3703CAE6" w14:textId="4C412AF9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Размещать информацию в ГИС ЖКХ с использованием сведений, содержащихся в системе, путем выбора соответствующих позиций</w:t>
            </w:r>
          </w:p>
        </w:tc>
      </w:tr>
      <w:tr w:rsidR="00AB0779" w:rsidRPr="00C94222" w14:paraId="769CAE4D" w14:textId="77777777" w:rsidTr="00CB2163">
        <w:tc>
          <w:tcPr>
            <w:tcW w:w="2857" w:type="dxa"/>
            <w:vMerge/>
          </w:tcPr>
          <w:p w14:paraId="35F7F528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0484D2EE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Пользоваться закрытой частью ГИС ЖКХ для размещения персональных данных, предусмотренных составом информации </w:t>
            </w:r>
          </w:p>
        </w:tc>
      </w:tr>
      <w:tr w:rsidR="00AB0779" w:rsidRPr="00C94222" w14:paraId="4D998478" w14:textId="77777777" w:rsidTr="00CB2163">
        <w:tc>
          <w:tcPr>
            <w:tcW w:w="2857" w:type="dxa"/>
            <w:vMerge/>
          </w:tcPr>
          <w:p w14:paraId="73D7C8DD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3841C118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Работать с программными и техническими средствами для обработки, систематизации, учета в электронной форме  сведений, документов и материалов о МКД</w:t>
            </w:r>
          </w:p>
        </w:tc>
      </w:tr>
      <w:tr w:rsidR="00AB0779" w:rsidRPr="00C94222" w14:paraId="71136362" w14:textId="77777777" w:rsidTr="00CB2163">
        <w:trPr>
          <w:trHeight w:val="427"/>
        </w:trPr>
        <w:tc>
          <w:tcPr>
            <w:tcW w:w="2857" w:type="dxa"/>
            <w:vMerge/>
          </w:tcPr>
          <w:p w14:paraId="157BC5C4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485E9F55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Работать с программами информационной модели эксплуатации МКД, системами интеграции для просмотра и контроля данных информационных моделей</w:t>
            </w:r>
          </w:p>
        </w:tc>
      </w:tr>
      <w:tr w:rsidR="00AB0779" w:rsidRPr="00C94222" w14:paraId="65C50638" w14:textId="77777777" w:rsidTr="00CB2163">
        <w:tc>
          <w:tcPr>
            <w:tcW w:w="2857" w:type="dxa"/>
            <w:vMerge/>
          </w:tcPr>
          <w:p w14:paraId="0FD888D6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01063251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Пользоваться интерфейсами программ информационной модели эксплуатации МКД </w:t>
            </w:r>
          </w:p>
        </w:tc>
      </w:tr>
      <w:tr w:rsidR="00AB0779" w:rsidRPr="00AB0779" w14:paraId="3A01C2B9" w14:textId="77777777" w:rsidTr="00CB2163">
        <w:tc>
          <w:tcPr>
            <w:tcW w:w="2857" w:type="dxa"/>
            <w:vMerge/>
          </w:tcPr>
          <w:p w14:paraId="528C8668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740D36F1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Применять знания нормативных технических документов по осуществлению деятельности по управлению </w:t>
            </w:r>
            <w:r w:rsidRPr="00AB0779">
              <w:rPr>
                <w:sz w:val="24"/>
                <w:szCs w:val="24"/>
              </w:rPr>
              <w:t xml:space="preserve">МКД и их эксплуатации </w:t>
            </w:r>
          </w:p>
        </w:tc>
      </w:tr>
      <w:tr w:rsidR="00AB0779" w:rsidRPr="00AB0779" w14:paraId="51B0D160" w14:textId="77777777" w:rsidTr="007B4F16">
        <w:trPr>
          <w:trHeight w:val="223"/>
        </w:trPr>
        <w:tc>
          <w:tcPr>
            <w:tcW w:w="2857" w:type="dxa"/>
            <w:vMerge/>
          </w:tcPr>
          <w:p w14:paraId="709800C1" w14:textId="77777777" w:rsidR="007B4F16" w:rsidRPr="00AB0779" w:rsidRDefault="007B4F16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1261EC3E" w14:textId="77777777" w:rsidR="007B4F16" w:rsidRPr="00AB0779" w:rsidRDefault="007B4F16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</w:rPr>
              <w:t>Создавать электронные образы документов</w:t>
            </w:r>
          </w:p>
        </w:tc>
      </w:tr>
      <w:tr w:rsidR="00AB0779" w:rsidRPr="00C94222" w14:paraId="607F626F" w14:textId="77777777" w:rsidTr="00CB2163">
        <w:tc>
          <w:tcPr>
            <w:tcW w:w="2857" w:type="dxa"/>
            <w:vMerge/>
          </w:tcPr>
          <w:p w14:paraId="4078A3D3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6F31B1D0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Пользоваться шаблонами настроек программного обеспечения </w:t>
            </w:r>
          </w:p>
        </w:tc>
      </w:tr>
      <w:tr w:rsidR="00AB0779" w:rsidRPr="00C94222" w14:paraId="2000C4E6" w14:textId="77777777" w:rsidTr="00CB2163">
        <w:tc>
          <w:tcPr>
            <w:tcW w:w="2857" w:type="dxa"/>
            <w:vMerge/>
          </w:tcPr>
          <w:p w14:paraId="11F02F7E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465AAF38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Пользоваться системой электронного документооборота организации</w:t>
            </w:r>
          </w:p>
        </w:tc>
      </w:tr>
      <w:tr w:rsidR="00AB0779" w:rsidRPr="00C94222" w14:paraId="1A77A844" w14:textId="77777777" w:rsidTr="00CB2163">
        <w:tc>
          <w:tcPr>
            <w:tcW w:w="2857" w:type="dxa"/>
            <w:vMerge/>
          </w:tcPr>
          <w:p w14:paraId="588E5EF4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68DDA7B5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Размещать сведения, документы и материалы о МКД на информационных ресурсах государственных информационных систем</w:t>
            </w:r>
          </w:p>
        </w:tc>
      </w:tr>
      <w:tr w:rsidR="00AB0779" w:rsidRPr="00C94222" w14:paraId="3DFD8CA8" w14:textId="77777777" w:rsidTr="00CB2163">
        <w:tc>
          <w:tcPr>
            <w:tcW w:w="2857" w:type="dxa"/>
            <w:vMerge/>
          </w:tcPr>
          <w:p w14:paraId="7B7F068D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</w:tcPr>
          <w:p w14:paraId="532B44DC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Пользоваться современными коммуникационными средствами для взаимодействия, проведения совещаний и переговоров</w:t>
            </w:r>
          </w:p>
        </w:tc>
      </w:tr>
      <w:tr w:rsidR="00AB0779" w:rsidRPr="00C94222" w14:paraId="2FC70311" w14:textId="77777777" w:rsidTr="00CB2163">
        <w:tc>
          <w:tcPr>
            <w:tcW w:w="2857" w:type="dxa"/>
            <w:vMerge w:val="restart"/>
          </w:tcPr>
          <w:p w14:paraId="4309CF9D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79" w:type="dxa"/>
            <w:shd w:val="clear" w:color="auto" w:fill="auto"/>
          </w:tcPr>
          <w:p w14:paraId="6A6E97EB" w14:textId="77777777" w:rsidR="0027690E" w:rsidRPr="00AB0779" w:rsidRDefault="0027690E" w:rsidP="004A138F">
            <w:pPr>
              <w:spacing w:after="0"/>
              <w:ind w:right="71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Права и обязанности участников информационного взаимодействия ГИС ЖКХ</w:t>
            </w:r>
          </w:p>
        </w:tc>
      </w:tr>
      <w:tr w:rsidR="00AB0779" w:rsidRPr="00AB0779" w14:paraId="54079680" w14:textId="77777777" w:rsidTr="00CB2163">
        <w:tc>
          <w:tcPr>
            <w:tcW w:w="2857" w:type="dxa"/>
            <w:vMerge/>
          </w:tcPr>
          <w:p w14:paraId="00CD5DD9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619609EC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Нормативные технические документы по осуществлению деятельности по управлению МКД и их эксплуатации</w:t>
            </w:r>
          </w:p>
        </w:tc>
      </w:tr>
      <w:tr w:rsidR="00AB0779" w:rsidRPr="00C94222" w14:paraId="420831E6" w14:textId="77777777" w:rsidTr="00CB2163">
        <w:tc>
          <w:tcPr>
            <w:tcW w:w="2857" w:type="dxa"/>
            <w:vMerge/>
          </w:tcPr>
          <w:p w14:paraId="422583CB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343DCDAD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Порядок, состав, способы, сроки и периодичность размещения информации в ГИС ЖКХ</w:t>
            </w:r>
          </w:p>
        </w:tc>
      </w:tr>
      <w:tr w:rsidR="00AB0779" w:rsidRPr="00C94222" w14:paraId="714E54BA" w14:textId="77777777" w:rsidTr="00CB2163">
        <w:tc>
          <w:tcPr>
            <w:tcW w:w="2857" w:type="dxa"/>
            <w:vMerge/>
          </w:tcPr>
          <w:p w14:paraId="4F6F2C68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7707622D" w14:textId="77777777" w:rsidR="0027690E" w:rsidRPr="00AB0779" w:rsidRDefault="0027690E" w:rsidP="004A138F">
            <w:pPr>
              <w:spacing w:after="0"/>
              <w:ind w:right="71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Формы и форматы электронных документов, размещаемых в ГИС ЖКХ</w:t>
            </w:r>
          </w:p>
        </w:tc>
      </w:tr>
      <w:tr w:rsidR="00AB0779" w:rsidRPr="00C94222" w14:paraId="31E903E3" w14:textId="77777777" w:rsidTr="00CB2163">
        <w:tc>
          <w:tcPr>
            <w:tcW w:w="2857" w:type="dxa"/>
            <w:vMerge/>
          </w:tcPr>
          <w:p w14:paraId="6515517D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7DE4143A" w14:textId="77777777" w:rsidR="0027690E" w:rsidRPr="00AB0779" w:rsidRDefault="0027690E" w:rsidP="004A138F">
            <w:pPr>
              <w:spacing w:after="0"/>
              <w:ind w:right="71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Порядок использования справочников и классификаторов при размещении информации в ГИС ЖКХ</w:t>
            </w:r>
          </w:p>
        </w:tc>
      </w:tr>
      <w:tr w:rsidR="00AB0779" w:rsidRPr="00C94222" w14:paraId="1FB8A14A" w14:textId="77777777" w:rsidTr="00CB2163">
        <w:tc>
          <w:tcPr>
            <w:tcW w:w="2857" w:type="dxa"/>
            <w:vMerge/>
          </w:tcPr>
          <w:p w14:paraId="5346D708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5FB43741" w14:textId="77777777" w:rsidR="0027690E" w:rsidRPr="00AB0779" w:rsidRDefault="0027690E" w:rsidP="004A138F">
            <w:pPr>
              <w:spacing w:after="0"/>
              <w:ind w:right="71"/>
              <w:rPr>
                <w:strike/>
                <w:sz w:val="24"/>
                <w:szCs w:val="24"/>
                <w:highlight w:val="yellow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технологическим, программным, лингвистическим, правовым и организационным средствам обеспечения пользования ГИС ЖКХ</w:t>
            </w:r>
          </w:p>
        </w:tc>
      </w:tr>
      <w:tr w:rsidR="00AB0779" w:rsidRPr="00C94222" w14:paraId="59D4C003" w14:textId="77777777" w:rsidTr="00CB2163">
        <w:tc>
          <w:tcPr>
            <w:tcW w:w="2857" w:type="dxa"/>
            <w:vMerge/>
          </w:tcPr>
          <w:p w14:paraId="09106436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54E1144D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Информация, подлежащая размещению в системе лицами, являющимися администраторами общих собраний собственников помещений в МКД</w:t>
            </w:r>
          </w:p>
        </w:tc>
      </w:tr>
      <w:tr w:rsidR="00AB0779" w:rsidRPr="00C94222" w14:paraId="74283427" w14:textId="77777777" w:rsidTr="00CB2163">
        <w:tc>
          <w:tcPr>
            <w:tcW w:w="2857" w:type="dxa"/>
            <w:vMerge/>
          </w:tcPr>
          <w:p w14:paraId="51D71E76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44B879DF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Сроки, периодичность и состав сведений о МКД, размещаемых в ГИС ЖКХ организациями, осуществляющими деятельность по управлению </w:t>
            </w:r>
          </w:p>
        </w:tc>
      </w:tr>
      <w:tr w:rsidR="00AB0779" w:rsidRPr="00C94222" w14:paraId="74349D30" w14:textId="77777777" w:rsidTr="00CB2163">
        <w:trPr>
          <w:trHeight w:val="299"/>
        </w:trPr>
        <w:tc>
          <w:tcPr>
            <w:tcW w:w="2857" w:type="dxa"/>
            <w:vMerge/>
          </w:tcPr>
          <w:p w14:paraId="4565BBB2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7279" w:type="dxa"/>
            <w:shd w:val="clear" w:color="auto" w:fill="auto"/>
          </w:tcPr>
          <w:p w14:paraId="6ADE7B7F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Файловые форматы для формирования электронных документов</w:t>
            </w:r>
          </w:p>
        </w:tc>
      </w:tr>
      <w:tr w:rsidR="00AB0779" w:rsidRPr="00AB0779" w14:paraId="58AC252F" w14:textId="77777777" w:rsidTr="00CB2163">
        <w:tc>
          <w:tcPr>
            <w:tcW w:w="2857" w:type="dxa"/>
            <w:vMerge w:val="restart"/>
          </w:tcPr>
          <w:p w14:paraId="217F2390" w14:textId="77777777" w:rsidR="0027690E" w:rsidRPr="00AB0779" w:rsidRDefault="0027690E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7279" w:type="dxa"/>
          </w:tcPr>
          <w:p w14:paraId="25841F29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-</w:t>
            </w:r>
          </w:p>
        </w:tc>
      </w:tr>
      <w:tr w:rsidR="0027690E" w:rsidRPr="00AB0779" w14:paraId="3A460705" w14:textId="77777777" w:rsidTr="00CB2163">
        <w:tc>
          <w:tcPr>
            <w:tcW w:w="2857" w:type="dxa"/>
          </w:tcPr>
          <w:p w14:paraId="5F1B6C3E" w14:textId="77777777" w:rsidR="0027690E" w:rsidRPr="00AB0779" w:rsidRDefault="0027690E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79" w:type="dxa"/>
          </w:tcPr>
          <w:p w14:paraId="3A145D24" w14:textId="77777777" w:rsidR="0027690E" w:rsidRPr="00AB0779" w:rsidRDefault="0027690E" w:rsidP="004A138F">
            <w:pPr>
              <w:spacing w:after="0"/>
              <w:ind w:right="71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-</w:t>
            </w:r>
          </w:p>
        </w:tc>
      </w:tr>
    </w:tbl>
    <w:p w14:paraId="1347ACB7" w14:textId="77777777" w:rsidR="00507B94" w:rsidRPr="00AB0779" w:rsidRDefault="00507B94" w:rsidP="004A138F">
      <w:pPr>
        <w:pStyle w:val="3"/>
        <w:spacing w:after="0"/>
      </w:pPr>
    </w:p>
    <w:p w14:paraId="763804A1" w14:textId="77777777" w:rsidR="007A4DF4" w:rsidRPr="00AB0779" w:rsidRDefault="007A4DF4" w:rsidP="004A138F">
      <w:pPr>
        <w:spacing w:after="0"/>
      </w:pPr>
    </w:p>
    <w:p w14:paraId="5E169464" w14:textId="77777777" w:rsidR="007A4DF4" w:rsidRPr="00AB0779" w:rsidRDefault="009F3EE0" w:rsidP="004A138F">
      <w:pPr>
        <w:pStyle w:val="4"/>
        <w:spacing w:after="0"/>
      </w:pPr>
      <w:bookmarkStart w:id="7" w:name="_Toc8"/>
      <w:r w:rsidRPr="00AB0779">
        <w:t>3.2. Обобщенная трудовая функция</w:t>
      </w:r>
      <w:bookmarkEnd w:id="7"/>
    </w:p>
    <w:p w14:paraId="23479C91" w14:textId="77777777" w:rsidR="007A4DF4" w:rsidRPr="00AB0779" w:rsidRDefault="009F3EE0" w:rsidP="004A138F">
      <w:pPr>
        <w:pStyle w:val="2"/>
        <w:spacing w:after="0"/>
        <w:rPr>
          <w:color w:val="auto"/>
          <w:lang w:val="ru-RU"/>
        </w:rPr>
      </w:pPr>
      <w:bookmarkStart w:id="8" w:name="_Toc9"/>
      <w:r w:rsidRPr="00AB0779">
        <w:rPr>
          <w:color w:val="auto"/>
          <w:lang w:val="ru-RU"/>
        </w:rPr>
        <w:t xml:space="preserve">3.2. Обобщенная трудовая </w:t>
      </w:r>
      <w:proofErr w:type="spellStart"/>
      <w:r w:rsidRPr="00AB0779">
        <w:rPr>
          <w:color w:val="auto"/>
          <w:lang w:val="ru-RU"/>
        </w:rPr>
        <w:t>функцияФормирование</w:t>
      </w:r>
      <w:proofErr w:type="spellEnd"/>
      <w:r w:rsidRPr="00AB0779">
        <w:rPr>
          <w:color w:val="auto"/>
          <w:lang w:val="ru-RU"/>
        </w:rPr>
        <w:t xml:space="preserve"> эксплуатационной информационной модели МКД</w:t>
      </w:r>
      <w:bookmarkEnd w:id="8"/>
    </w:p>
    <w:p w14:paraId="0D4E3128" w14:textId="77777777" w:rsidR="007A4DF4" w:rsidRPr="00AB0779" w:rsidRDefault="007A4DF4" w:rsidP="004A138F">
      <w:pPr>
        <w:spacing w:after="0"/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868"/>
        <w:gridCol w:w="1000"/>
        <w:gridCol w:w="1000"/>
        <w:gridCol w:w="1724"/>
        <w:gridCol w:w="1000"/>
      </w:tblGrid>
      <w:tr w:rsidR="007A4DF4" w:rsidRPr="00AB0779" w14:paraId="53497517" w14:textId="77777777">
        <w:tc>
          <w:tcPr>
            <w:tcW w:w="1500" w:type="dxa"/>
            <w:vAlign w:val="center"/>
          </w:tcPr>
          <w:p w14:paraId="0BC09424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Наименование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FDCED" w14:textId="5EED531E" w:rsidR="007A4DF4" w:rsidRPr="00AB0779" w:rsidRDefault="00E62F09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Создание и в</w:t>
            </w:r>
            <w:r w:rsidR="005F1061" w:rsidRPr="00AB0779">
              <w:rPr>
                <w:sz w:val="24"/>
                <w:szCs w:val="24"/>
                <w:lang w:val="ru-RU"/>
              </w:rPr>
              <w:t>едение информационной модели эксплуатации МКД</w:t>
            </w:r>
          </w:p>
        </w:tc>
        <w:tc>
          <w:tcPr>
            <w:tcW w:w="1000" w:type="dxa"/>
            <w:vAlign w:val="center"/>
          </w:tcPr>
          <w:p w14:paraId="73CB649C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Код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F9FE5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14:paraId="0A05EB56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1FF3C" w14:textId="14BD6766" w:rsidR="007A4DF4" w:rsidRPr="00AB0779" w:rsidRDefault="00725C22" w:rsidP="004A138F">
            <w:pPr>
              <w:spacing w:after="0"/>
              <w:jc w:val="center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441DDA75" w14:textId="77777777" w:rsidR="007A4DF4" w:rsidRPr="00AB0779" w:rsidRDefault="007A4DF4" w:rsidP="004A138F">
      <w:pPr>
        <w:spacing w:after="0"/>
      </w:pPr>
    </w:p>
    <w:p w14:paraId="485291F2" w14:textId="77777777" w:rsidR="007A4DF4" w:rsidRPr="00AB0779" w:rsidRDefault="007A4DF4" w:rsidP="004A138F">
      <w:pPr>
        <w:spacing w:after="0"/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573"/>
        <w:gridCol w:w="1415"/>
        <w:gridCol w:w="722"/>
        <w:gridCol w:w="1724"/>
        <w:gridCol w:w="691"/>
        <w:gridCol w:w="1081"/>
        <w:gridCol w:w="1886"/>
      </w:tblGrid>
      <w:tr w:rsidR="00AB0779" w:rsidRPr="00AB0779" w14:paraId="461F963D" w14:textId="77777777">
        <w:tc>
          <w:tcPr>
            <w:tcW w:w="2800" w:type="dxa"/>
          </w:tcPr>
          <w:p w14:paraId="22B5C9C8" w14:textId="77777777" w:rsidR="007A4DF4" w:rsidRPr="00AB0779" w:rsidRDefault="009F3EE0" w:rsidP="004A138F">
            <w:pPr>
              <w:spacing w:after="0"/>
            </w:pPr>
            <w:r w:rsidRPr="00AB0779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0AC178" w14:textId="77777777" w:rsidR="007A4DF4" w:rsidRPr="00AB0779" w:rsidRDefault="009F3EE0" w:rsidP="004A138F">
            <w:pPr>
              <w:spacing w:after="0"/>
            </w:pPr>
            <w:r w:rsidRPr="00AB0779">
              <w:t>Оригинал</w:t>
            </w:r>
          </w:p>
        </w:tc>
        <w:tc>
          <w:tcPr>
            <w:tcW w:w="8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CDAD5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853E6BD" w14:textId="77777777" w:rsidR="007A4DF4" w:rsidRPr="00AB0779" w:rsidRDefault="009F3EE0" w:rsidP="004A138F">
            <w:pPr>
              <w:spacing w:after="0"/>
            </w:pPr>
            <w:r w:rsidRPr="00AB0779">
              <w:t>Заимствовано из оригинала</w:t>
            </w:r>
          </w:p>
        </w:tc>
        <w:tc>
          <w:tcPr>
            <w:tcW w:w="8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8D78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AFFE6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E316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</w:tr>
      <w:tr w:rsidR="00AB0779" w:rsidRPr="00AB0779" w14:paraId="4E13031F" w14:textId="77777777">
        <w:tc>
          <w:tcPr>
            <w:tcW w:w="4000" w:type="dxa"/>
            <w:gridSpan w:val="5"/>
          </w:tcPr>
          <w:p w14:paraId="44D3746E" w14:textId="77777777" w:rsidR="007A4DF4" w:rsidRPr="00AB0779" w:rsidRDefault="007A4DF4" w:rsidP="004A138F">
            <w:pPr>
              <w:spacing w:after="0"/>
            </w:pPr>
          </w:p>
        </w:tc>
        <w:tc>
          <w:tcPr>
            <w:tcW w:w="1000" w:type="dxa"/>
          </w:tcPr>
          <w:p w14:paraId="7F268ABB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Код оригинала</w:t>
            </w:r>
          </w:p>
        </w:tc>
        <w:tc>
          <w:tcPr>
            <w:tcW w:w="0" w:type="auto"/>
          </w:tcPr>
          <w:p w14:paraId="76A7B3C8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Регистрационный номер профессионального стандарта</w:t>
            </w:r>
          </w:p>
          <w:p w14:paraId="04A521EC" w14:textId="5E94344F" w:rsidR="00327A87" w:rsidRPr="00AB0779" w:rsidRDefault="00327A87" w:rsidP="004A138F">
            <w:pPr>
              <w:spacing w:after="0"/>
              <w:jc w:val="center"/>
            </w:pPr>
          </w:p>
        </w:tc>
      </w:tr>
    </w:tbl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3155"/>
        <w:gridCol w:w="6931"/>
      </w:tblGrid>
      <w:tr w:rsidR="00AB0779" w:rsidRPr="00C94222" w14:paraId="4440FCDF" w14:textId="77777777" w:rsidTr="001401C6">
        <w:tc>
          <w:tcPr>
            <w:tcW w:w="3155" w:type="dxa"/>
          </w:tcPr>
          <w:p w14:paraId="609D461E" w14:textId="77777777" w:rsidR="00327A87" w:rsidRPr="00AB0779" w:rsidRDefault="00327A87" w:rsidP="004A138F">
            <w:pPr>
              <w:spacing w:after="0"/>
            </w:pPr>
            <w:bookmarkStart w:id="9" w:name="_Toc10"/>
            <w:r w:rsidRPr="00AB077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31" w:type="dxa"/>
          </w:tcPr>
          <w:p w14:paraId="0C97E610" w14:textId="6AFA6A9E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Оператор </w:t>
            </w:r>
            <w:r w:rsidR="00747723" w:rsidRPr="00AB0779">
              <w:rPr>
                <w:sz w:val="24"/>
                <w:szCs w:val="24"/>
                <w:lang w:val="ru-RU"/>
              </w:rPr>
              <w:t>информационной модели эксплуатации МКД</w:t>
            </w:r>
          </w:p>
          <w:p w14:paraId="3A619C46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или</w:t>
            </w:r>
          </w:p>
          <w:p w14:paraId="7BF7786D" w14:textId="0CDF4ED0" w:rsidR="00327A87" w:rsidRPr="00AB0779" w:rsidRDefault="00B133ED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Специалист обработки входящих данных </w:t>
            </w:r>
          </w:p>
          <w:p w14:paraId="6DDF2D51" w14:textId="4AE15BB5" w:rsidR="00B133ED" w:rsidRPr="00AB0779" w:rsidRDefault="00F42363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</w:t>
            </w:r>
            <w:r w:rsidR="00B133ED" w:rsidRPr="00AB0779">
              <w:rPr>
                <w:sz w:val="24"/>
                <w:szCs w:val="24"/>
                <w:lang w:val="ru-RU"/>
              </w:rPr>
              <w:t>ли</w:t>
            </w:r>
          </w:p>
          <w:p w14:paraId="7106DDEA" w14:textId="5C9B0888" w:rsidR="00B133ED" w:rsidRPr="00AB0779" w:rsidRDefault="00B133ED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Оператор базы данных</w:t>
            </w:r>
          </w:p>
          <w:p w14:paraId="42A332C1" w14:textId="77777777" w:rsidR="00F42363" w:rsidRPr="00AB0779" w:rsidRDefault="00F42363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  <w:p w14:paraId="10AF990E" w14:textId="77777777" w:rsidR="00F42363" w:rsidRPr="00AB0779" w:rsidRDefault="00F42363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Руководитель проекта эксплуатационной информационной модели МКД</w:t>
            </w:r>
          </w:p>
          <w:p w14:paraId="27EAB02C" w14:textId="3FEE759B" w:rsidR="00C743E6" w:rsidRPr="00AB0779" w:rsidRDefault="00C743E6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или</w:t>
            </w:r>
          </w:p>
          <w:p w14:paraId="39F3423D" w14:textId="1C0F25E0" w:rsidR="00C743E6" w:rsidRPr="00AB0779" w:rsidRDefault="00C743E6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Руководитель отдела информационных технологий (ИТ) в сфере управления МКД</w:t>
            </w:r>
          </w:p>
        </w:tc>
      </w:tr>
    </w:tbl>
    <w:p w14:paraId="0C31C145" w14:textId="77777777" w:rsidR="00327A87" w:rsidRPr="00AB0779" w:rsidRDefault="00327A87" w:rsidP="004A138F">
      <w:pPr>
        <w:spacing w:after="0"/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3155"/>
        <w:gridCol w:w="6931"/>
      </w:tblGrid>
      <w:tr w:rsidR="00AB0779" w:rsidRPr="00AB0779" w14:paraId="2636742E" w14:textId="77777777" w:rsidTr="001401C6">
        <w:tc>
          <w:tcPr>
            <w:tcW w:w="3155" w:type="dxa"/>
          </w:tcPr>
          <w:p w14:paraId="6BD027C4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6931" w:type="dxa"/>
          </w:tcPr>
          <w:p w14:paraId="2B9270C8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Среднее профессиональное образование - программы подготовки специалистов среднего звена </w:t>
            </w:r>
          </w:p>
          <w:p w14:paraId="2BFD75C2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или</w:t>
            </w:r>
          </w:p>
          <w:p w14:paraId="359B69CB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Высшее образование - бакалавриат </w:t>
            </w:r>
          </w:p>
        </w:tc>
      </w:tr>
      <w:tr w:rsidR="00AB0779" w:rsidRPr="00C94222" w14:paraId="204C9A7C" w14:textId="77777777" w:rsidTr="001401C6">
        <w:tc>
          <w:tcPr>
            <w:tcW w:w="3155" w:type="dxa"/>
          </w:tcPr>
          <w:p w14:paraId="1213BD9D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6931" w:type="dxa"/>
          </w:tcPr>
          <w:p w14:paraId="1A5DECA8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Не менее одного года в области информационных технологий</w:t>
            </w:r>
          </w:p>
        </w:tc>
      </w:tr>
      <w:tr w:rsidR="00AB0779" w:rsidRPr="00AB0779" w14:paraId="100B64AB" w14:textId="77777777" w:rsidTr="001401C6">
        <w:tc>
          <w:tcPr>
            <w:tcW w:w="3155" w:type="dxa"/>
          </w:tcPr>
          <w:p w14:paraId="35CF5C64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6931" w:type="dxa"/>
          </w:tcPr>
          <w:p w14:paraId="6F183DE5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  <w:tr w:rsidR="00327A87" w:rsidRPr="00AB0779" w14:paraId="6D1816A9" w14:textId="77777777" w:rsidTr="001401C6">
        <w:tc>
          <w:tcPr>
            <w:tcW w:w="3155" w:type="dxa"/>
          </w:tcPr>
          <w:p w14:paraId="2021ABF2" w14:textId="77777777" w:rsidR="00327A87" w:rsidRPr="00AB0779" w:rsidRDefault="00327A87" w:rsidP="004A138F">
            <w:pPr>
              <w:spacing w:after="0"/>
            </w:pPr>
            <w:r w:rsidRPr="00AB077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31" w:type="dxa"/>
          </w:tcPr>
          <w:p w14:paraId="46CE22C1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</w:tbl>
    <w:p w14:paraId="502A3559" w14:textId="77777777" w:rsidR="00327A87" w:rsidRPr="00AB0779" w:rsidRDefault="00327A87" w:rsidP="004A138F">
      <w:pPr>
        <w:spacing w:after="0"/>
      </w:pPr>
    </w:p>
    <w:p w14:paraId="7E4D7D28" w14:textId="77777777" w:rsidR="00327A87" w:rsidRPr="00AB0779" w:rsidRDefault="00327A87" w:rsidP="004A138F">
      <w:pPr>
        <w:spacing w:after="0"/>
      </w:pPr>
    </w:p>
    <w:p w14:paraId="7DC761F6" w14:textId="77777777" w:rsidR="00327A87" w:rsidRPr="00AB0779" w:rsidRDefault="00327A87" w:rsidP="004A138F">
      <w:pPr>
        <w:spacing w:after="0"/>
      </w:pPr>
      <w:r w:rsidRPr="00AB0779">
        <w:rPr>
          <w:sz w:val="24"/>
          <w:szCs w:val="24"/>
        </w:rPr>
        <w:t>Дополнительные характеристики</w:t>
      </w:r>
    </w:p>
    <w:p w14:paraId="65061313" w14:textId="77777777" w:rsidR="00327A87" w:rsidRPr="00AB0779" w:rsidRDefault="00327A87" w:rsidP="004A138F">
      <w:pPr>
        <w:spacing w:after="0"/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933"/>
        <w:gridCol w:w="1220"/>
        <w:gridCol w:w="6933"/>
      </w:tblGrid>
      <w:tr w:rsidR="00AB0779" w:rsidRPr="00C94222" w14:paraId="46B8ED32" w14:textId="77777777" w:rsidTr="001401C6">
        <w:tc>
          <w:tcPr>
            <w:tcW w:w="1944" w:type="dxa"/>
            <w:vAlign w:val="center"/>
          </w:tcPr>
          <w:p w14:paraId="3516B1B8" w14:textId="77777777" w:rsidR="00327A87" w:rsidRPr="00AB0779" w:rsidRDefault="00327A87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20" w:type="dxa"/>
            <w:vAlign w:val="center"/>
          </w:tcPr>
          <w:p w14:paraId="42ACB650" w14:textId="77777777" w:rsidR="00327A87" w:rsidRPr="00AB0779" w:rsidRDefault="00327A87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Код</w:t>
            </w:r>
          </w:p>
        </w:tc>
        <w:tc>
          <w:tcPr>
            <w:tcW w:w="6922" w:type="dxa"/>
            <w:vAlign w:val="center"/>
          </w:tcPr>
          <w:p w14:paraId="76DAE610" w14:textId="77777777" w:rsidR="00327A87" w:rsidRPr="00AB0779" w:rsidRDefault="00327A87" w:rsidP="004A138F">
            <w:pPr>
              <w:spacing w:after="0"/>
              <w:jc w:val="center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AB0779" w:rsidRPr="00AB0779" w14:paraId="4ED49362" w14:textId="77777777" w:rsidTr="001401C6">
        <w:tc>
          <w:tcPr>
            <w:tcW w:w="1944" w:type="dxa"/>
            <w:vMerge w:val="restart"/>
          </w:tcPr>
          <w:p w14:paraId="3F707AE5" w14:textId="77777777" w:rsidR="00327A87" w:rsidRPr="00AB0779" w:rsidRDefault="00327A87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ОКСО</w:t>
            </w:r>
          </w:p>
        </w:tc>
        <w:tc>
          <w:tcPr>
            <w:tcW w:w="1220" w:type="dxa"/>
          </w:tcPr>
          <w:p w14:paraId="592773F7" w14:textId="77777777" w:rsidR="00327A87" w:rsidRPr="00AB0779" w:rsidRDefault="00327A87" w:rsidP="004A138F">
            <w:pPr>
              <w:spacing w:after="0"/>
              <w:rPr>
                <w:sz w:val="24"/>
                <w:szCs w:val="24"/>
              </w:rPr>
            </w:pPr>
            <w:r w:rsidRPr="00AB0779">
              <w:rPr>
                <w:sz w:val="24"/>
                <w:szCs w:val="24"/>
              </w:rPr>
              <w:t>1.02.00.00</w:t>
            </w:r>
          </w:p>
        </w:tc>
        <w:tc>
          <w:tcPr>
            <w:tcW w:w="6922" w:type="dxa"/>
          </w:tcPr>
          <w:p w14:paraId="59989D3A" w14:textId="77777777" w:rsidR="00327A87" w:rsidRPr="00AB0779" w:rsidRDefault="00327A87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Компьютерные и информационные науки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C94222" w14:paraId="1E9DEB57" w14:textId="77777777" w:rsidTr="001401C6">
        <w:tc>
          <w:tcPr>
            <w:tcW w:w="0" w:type="auto"/>
            <w:vMerge/>
          </w:tcPr>
          <w:p w14:paraId="4C270439" w14:textId="77777777" w:rsidR="00327A87" w:rsidRPr="00AB0779" w:rsidRDefault="00327A87" w:rsidP="004A138F">
            <w:pPr>
              <w:spacing w:after="0"/>
            </w:pPr>
          </w:p>
        </w:tc>
        <w:tc>
          <w:tcPr>
            <w:tcW w:w="0" w:type="auto"/>
          </w:tcPr>
          <w:p w14:paraId="0FD9CE95" w14:textId="77777777" w:rsidR="00327A87" w:rsidRPr="00AB0779" w:rsidRDefault="00327A87" w:rsidP="004A138F">
            <w:pPr>
              <w:spacing w:after="0"/>
            </w:pPr>
            <w:r w:rsidRPr="00AB0779">
              <w:rPr>
                <w:sz w:val="24"/>
                <w:szCs w:val="24"/>
                <w:lang w:val="ru-RU"/>
              </w:rPr>
              <w:t>2.08.02.11</w:t>
            </w:r>
          </w:p>
        </w:tc>
        <w:tc>
          <w:tcPr>
            <w:tcW w:w="0" w:type="auto"/>
          </w:tcPr>
          <w:p w14:paraId="31D6F5BC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Управление, эксплуатация и обслуживание многоквартирного дома </w:t>
            </w:r>
          </w:p>
        </w:tc>
      </w:tr>
      <w:tr w:rsidR="00AB0779" w:rsidRPr="00AB0779" w14:paraId="56FF1960" w14:textId="77777777" w:rsidTr="001401C6">
        <w:tc>
          <w:tcPr>
            <w:tcW w:w="0" w:type="auto"/>
            <w:vMerge/>
          </w:tcPr>
          <w:p w14:paraId="2B5A2B5E" w14:textId="77777777" w:rsidR="00327A87" w:rsidRPr="00AB0779" w:rsidRDefault="00327A87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D3E88EB" w14:textId="77777777" w:rsidR="00327A87" w:rsidRPr="00AB0779" w:rsidRDefault="00327A87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2.09.02.04</w:t>
            </w:r>
          </w:p>
        </w:tc>
        <w:tc>
          <w:tcPr>
            <w:tcW w:w="0" w:type="auto"/>
          </w:tcPr>
          <w:p w14:paraId="23177C0F" w14:textId="77777777" w:rsidR="00327A87" w:rsidRPr="00AB0779" w:rsidRDefault="00327A87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 xml:space="preserve">Информационные </w:t>
            </w:r>
            <w:proofErr w:type="spellStart"/>
            <w:r w:rsidRPr="00AB0779">
              <w:rPr>
                <w:sz w:val="24"/>
                <w:szCs w:val="24"/>
              </w:rPr>
              <w:t>системы</w:t>
            </w:r>
            <w:proofErr w:type="spellEnd"/>
            <w:r w:rsidRPr="00AB0779">
              <w:rPr>
                <w:sz w:val="24"/>
                <w:szCs w:val="24"/>
              </w:rPr>
              <w:t xml:space="preserve"> (по </w:t>
            </w:r>
            <w:proofErr w:type="spellStart"/>
            <w:r w:rsidRPr="00AB0779">
              <w:rPr>
                <w:sz w:val="24"/>
                <w:szCs w:val="24"/>
              </w:rPr>
              <w:t>отраслям</w:t>
            </w:r>
            <w:proofErr w:type="spellEnd"/>
            <w:r w:rsidRPr="00AB0779">
              <w:rPr>
                <w:sz w:val="24"/>
                <w:szCs w:val="24"/>
              </w:rPr>
              <w:t>)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AB0779" w14:paraId="6EFCC270" w14:textId="77777777" w:rsidTr="001401C6">
        <w:trPr>
          <w:trHeight w:val="110"/>
        </w:trPr>
        <w:tc>
          <w:tcPr>
            <w:tcW w:w="0" w:type="auto"/>
            <w:vMerge/>
          </w:tcPr>
          <w:p w14:paraId="137D4E1F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14:paraId="492AB15C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</w:rPr>
              <w:t>2.09.02.05</w:t>
            </w:r>
          </w:p>
        </w:tc>
        <w:tc>
          <w:tcPr>
            <w:tcW w:w="0" w:type="auto"/>
          </w:tcPr>
          <w:p w14:paraId="05E2F5CF" w14:textId="77777777" w:rsidR="00327A87" w:rsidRPr="00AB0779" w:rsidRDefault="00327A87" w:rsidP="004A138F">
            <w:pPr>
              <w:spacing w:after="0"/>
              <w:rPr>
                <w:lang w:val="ru-RU"/>
              </w:rPr>
            </w:pPr>
            <w:proofErr w:type="spellStart"/>
            <w:r w:rsidRPr="00AB0779">
              <w:rPr>
                <w:sz w:val="24"/>
                <w:szCs w:val="24"/>
              </w:rPr>
              <w:t>Прикладная</w:t>
            </w:r>
            <w:proofErr w:type="spellEnd"/>
            <w:r w:rsidRPr="00AB0779">
              <w:rPr>
                <w:sz w:val="24"/>
                <w:szCs w:val="24"/>
              </w:rPr>
              <w:t xml:space="preserve"> </w:t>
            </w:r>
            <w:proofErr w:type="spellStart"/>
            <w:r w:rsidRPr="00AB0779">
              <w:rPr>
                <w:sz w:val="24"/>
                <w:szCs w:val="24"/>
              </w:rPr>
              <w:t>информатика</w:t>
            </w:r>
            <w:proofErr w:type="spellEnd"/>
            <w:r w:rsidRPr="00AB0779">
              <w:rPr>
                <w:sz w:val="24"/>
                <w:szCs w:val="24"/>
              </w:rPr>
              <w:t xml:space="preserve"> (по </w:t>
            </w:r>
            <w:proofErr w:type="spellStart"/>
            <w:r w:rsidRPr="00AB0779">
              <w:rPr>
                <w:sz w:val="24"/>
                <w:szCs w:val="24"/>
              </w:rPr>
              <w:t>отраслям</w:t>
            </w:r>
            <w:proofErr w:type="spellEnd"/>
            <w:r w:rsidRPr="00AB0779">
              <w:rPr>
                <w:sz w:val="24"/>
                <w:szCs w:val="24"/>
              </w:rPr>
              <w:t>)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B0779" w:rsidRPr="00C94222" w14:paraId="254837DF" w14:textId="77777777" w:rsidTr="001401C6">
        <w:tc>
          <w:tcPr>
            <w:tcW w:w="0" w:type="auto"/>
          </w:tcPr>
          <w:p w14:paraId="71BC4463" w14:textId="77777777" w:rsidR="00327A87" w:rsidRPr="00AB0779" w:rsidRDefault="00327A87" w:rsidP="004A138F">
            <w:pPr>
              <w:spacing w:after="0"/>
            </w:pPr>
            <w:r w:rsidRPr="00AB0779"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</w:tcPr>
          <w:p w14:paraId="5E9873FD" w14:textId="77777777" w:rsidR="00327A87" w:rsidRPr="00AB0779" w:rsidRDefault="00327A87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3511</w:t>
            </w:r>
          </w:p>
        </w:tc>
        <w:tc>
          <w:tcPr>
            <w:tcW w:w="0" w:type="auto"/>
          </w:tcPr>
          <w:p w14:paraId="19A68BA7" w14:textId="77777777" w:rsidR="00327A87" w:rsidRPr="00AB0779" w:rsidRDefault="00327A87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Специалисты-техники по эксплуатации ИКТ</w:t>
            </w:r>
          </w:p>
        </w:tc>
      </w:tr>
    </w:tbl>
    <w:p w14:paraId="536EE6E8" w14:textId="77777777" w:rsidR="00327A87" w:rsidRPr="00AB0779" w:rsidRDefault="00327A87" w:rsidP="004A138F">
      <w:pPr>
        <w:pStyle w:val="3"/>
        <w:spacing w:after="0"/>
        <w:rPr>
          <w:lang w:val="ru-RU"/>
        </w:rPr>
      </w:pPr>
    </w:p>
    <w:p w14:paraId="6CFD1B25" w14:textId="2CAED7BB" w:rsidR="007A4DF4" w:rsidRPr="00AB0779" w:rsidRDefault="009F3EE0" w:rsidP="004A138F">
      <w:pPr>
        <w:pStyle w:val="3"/>
        <w:spacing w:after="0"/>
      </w:pPr>
      <w:r w:rsidRPr="00AB0779">
        <w:t>3.2.1. Трудовая функция</w:t>
      </w:r>
      <w:bookmarkEnd w:id="9"/>
    </w:p>
    <w:p w14:paraId="4A96F899" w14:textId="77777777" w:rsidR="00FA299F" w:rsidRPr="00AB0779" w:rsidRDefault="00FA299F" w:rsidP="004A138F">
      <w:pPr>
        <w:pStyle w:val="3"/>
        <w:spacing w:after="0"/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971"/>
        <w:gridCol w:w="1000"/>
        <w:gridCol w:w="1000"/>
        <w:gridCol w:w="1621"/>
        <w:gridCol w:w="1000"/>
      </w:tblGrid>
      <w:tr w:rsidR="00E244CC" w:rsidRPr="00AB0779" w14:paraId="165CB3B2" w14:textId="77777777" w:rsidTr="00E244CC"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5075879" w14:textId="77777777" w:rsidR="00E244CC" w:rsidRPr="00AB0779" w:rsidRDefault="00E244CC" w:rsidP="004A138F">
            <w:pPr>
              <w:spacing w:after="0"/>
              <w:jc w:val="center"/>
            </w:pPr>
            <w:r w:rsidRPr="00AB0779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D9E183" w14:textId="030596AD" w:rsidR="00E244CC" w:rsidRPr="00AB0779" w:rsidRDefault="00CC3FFF" w:rsidP="004A138F">
            <w:pPr>
              <w:spacing w:after="0"/>
              <w:rPr>
                <w:lang w:val="ru-RU"/>
              </w:rPr>
            </w:pPr>
            <w:r w:rsidRPr="00CC3FFF">
              <w:rPr>
                <w:sz w:val="24"/>
                <w:szCs w:val="24"/>
                <w:lang w:val="ru-RU"/>
              </w:rPr>
              <w:t>Создание и ведение единого информационного пространства участников эксплуатации МКД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14:paraId="52AD4A56" w14:textId="77777777" w:rsidR="00E244CC" w:rsidRPr="00AB0779" w:rsidRDefault="00E244CC" w:rsidP="004A138F">
            <w:pPr>
              <w:spacing w:after="0"/>
              <w:jc w:val="center"/>
            </w:pPr>
            <w:r w:rsidRPr="00AB0779">
              <w:t>Код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9A6B9" w14:textId="77777777" w:rsidR="00E244CC" w:rsidRPr="00AB0779" w:rsidRDefault="00E244CC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B/01.5</w:t>
            </w:r>
          </w:p>
        </w:tc>
        <w:tc>
          <w:tcPr>
            <w:tcW w:w="0" w:type="auto"/>
            <w:vAlign w:val="center"/>
          </w:tcPr>
          <w:p w14:paraId="564DED1C" w14:textId="77777777" w:rsidR="00E244CC" w:rsidRPr="00AB0779" w:rsidRDefault="00E244CC" w:rsidP="004A138F">
            <w:pPr>
              <w:spacing w:after="0"/>
              <w:jc w:val="center"/>
            </w:pPr>
            <w:r w:rsidRPr="00AB0779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E2637" w14:textId="77777777" w:rsidR="00E244CC" w:rsidRPr="00AB0779" w:rsidRDefault="00E244CC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5</w:t>
            </w:r>
          </w:p>
        </w:tc>
      </w:tr>
    </w:tbl>
    <w:p w14:paraId="7D66717A" w14:textId="77777777" w:rsidR="007A4DF4" w:rsidRPr="00AB0779" w:rsidRDefault="007A4DF4" w:rsidP="004A138F">
      <w:pPr>
        <w:spacing w:after="0"/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573"/>
        <w:gridCol w:w="1415"/>
        <w:gridCol w:w="722"/>
        <w:gridCol w:w="1724"/>
        <w:gridCol w:w="691"/>
        <w:gridCol w:w="1081"/>
        <w:gridCol w:w="1886"/>
      </w:tblGrid>
      <w:tr w:rsidR="00AB0779" w:rsidRPr="00AB0779" w14:paraId="195470C7" w14:textId="77777777">
        <w:tc>
          <w:tcPr>
            <w:tcW w:w="2800" w:type="dxa"/>
          </w:tcPr>
          <w:p w14:paraId="5E1C4FE7" w14:textId="77777777" w:rsidR="007A4DF4" w:rsidRPr="00AB0779" w:rsidRDefault="009F3EE0" w:rsidP="004A138F">
            <w:pPr>
              <w:spacing w:after="0"/>
            </w:pPr>
            <w:r w:rsidRPr="00AB0779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F32310C" w14:textId="77777777" w:rsidR="007A4DF4" w:rsidRPr="00AB0779" w:rsidRDefault="009F3EE0" w:rsidP="004A138F">
            <w:pPr>
              <w:spacing w:after="0"/>
            </w:pPr>
            <w:r w:rsidRPr="00AB0779">
              <w:t>Оригинал</w:t>
            </w:r>
          </w:p>
        </w:tc>
        <w:tc>
          <w:tcPr>
            <w:tcW w:w="8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09B49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DA2182A" w14:textId="77777777" w:rsidR="007A4DF4" w:rsidRPr="00AB0779" w:rsidRDefault="009F3EE0" w:rsidP="004A138F">
            <w:pPr>
              <w:spacing w:after="0"/>
            </w:pPr>
            <w:r w:rsidRPr="00AB0779">
              <w:t>Заимствовано из оригинала</w:t>
            </w:r>
          </w:p>
        </w:tc>
        <w:tc>
          <w:tcPr>
            <w:tcW w:w="8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B229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0C3DC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973B" w14:textId="77777777" w:rsidR="007A4DF4" w:rsidRPr="00AB0779" w:rsidRDefault="009F3EE0" w:rsidP="004A138F">
            <w:pPr>
              <w:spacing w:after="0"/>
            </w:pPr>
            <w:r w:rsidRPr="00AB0779">
              <w:t xml:space="preserve"> </w:t>
            </w:r>
          </w:p>
        </w:tc>
      </w:tr>
      <w:tr w:rsidR="007A4DF4" w:rsidRPr="00AB0779" w14:paraId="0DF63D6E" w14:textId="77777777">
        <w:tc>
          <w:tcPr>
            <w:tcW w:w="4000" w:type="dxa"/>
            <w:gridSpan w:val="5"/>
          </w:tcPr>
          <w:p w14:paraId="57773A90" w14:textId="77777777" w:rsidR="007A4DF4" w:rsidRPr="00AB0779" w:rsidRDefault="007A4DF4" w:rsidP="004A138F">
            <w:pPr>
              <w:spacing w:after="0"/>
            </w:pPr>
          </w:p>
        </w:tc>
        <w:tc>
          <w:tcPr>
            <w:tcW w:w="1000" w:type="dxa"/>
          </w:tcPr>
          <w:p w14:paraId="140E8FF7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Код оригинала</w:t>
            </w:r>
          </w:p>
        </w:tc>
        <w:tc>
          <w:tcPr>
            <w:tcW w:w="0" w:type="auto"/>
          </w:tcPr>
          <w:p w14:paraId="0DB5AE8E" w14:textId="77777777" w:rsidR="007A4DF4" w:rsidRPr="00AB0779" w:rsidRDefault="009F3EE0" w:rsidP="004A138F">
            <w:pPr>
              <w:spacing w:after="0"/>
              <w:jc w:val="center"/>
            </w:pPr>
            <w:r w:rsidRPr="00AB0779">
              <w:t>Регистрационный номер профессионального стандарта</w:t>
            </w:r>
          </w:p>
        </w:tc>
      </w:tr>
    </w:tbl>
    <w:p w14:paraId="3A9F4F25" w14:textId="77777777" w:rsidR="007A4DF4" w:rsidRPr="00AB0779" w:rsidRDefault="007A4DF4" w:rsidP="004A138F">
      <w:pPr>
        <w:spacing w:after="0"/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968"/>
        <w:gridCol w:w="7118"/>
      </w:tblGrid>
      <w:tr w:rsidR="00AB0779" w:rsidRPr="00C94222" w14:paraId="03BA9CA6" w14:textId="77777777" w:rsidTr="00725C22">
        <w:tc>
          <w:tcPr>
            <w:tcW w:w="0" w:type="auto"/>
            <w:vMerge w:val="restart"/>
          </w:tcPr>
          <w:p w14:paraId="0CAC2266" w14:textId="77777777" w:rsidR="00E9429C" w:rsidRPr="00AB0779" w:rsidRDefault="00E9429C" w:rsidP="004A138F">
            <w:pPr>
              <w:spacing w:after="0"/>
            </w:pPr>
            <w:r w:rsidRPr="00AB077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  <w:shd w:val="clear" w:color="auto" w:fill="auto"/>
          </w:tcPr>
          <w:p w14:paraId="42B0625F" w14:textId="21A74D9F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Организационное, техническое и технологическое обеспечение информационного взаимодействия участников эксплуатации МКД по решению задач и функций, отраженных в</w:t>
            </w:r>
            <w:r w:rsidRPr="00AB0779">
              <w:rPr>
                <w:lang w:val="ru-RU"/>
              </w:rPr>
              <w:t xml:space="preserve"> </w:t>
            </w:r>
            <w:r w:rsidRPr="00AB0779">
              <w:rPr>
                <w:sz w:val="24"/>
                <w:szCs w:val="24"/>
                <w:lang w:val="ru-RU"/>
              </w:rPr>
              <w:t xml:space="preserve">подписанном ими соглашении о формировании единого информационного пространства </w:t>
            </w:r>
          </w:p>
        </w:tc>
      </w:tr>
      <w:tr w:rsidR="00AB0779" w:rsidRPr="00C94222" w14:paraId="374529A3" w14:textId="77777777" w:rsidTr="00725C22">
        <w:tc>
          <w:tcPr>
            <w:tcW w:w="0" w:type="auto"/>
            <w:vMerge/>
          </w:tcPr>
          <w:p w14:paraId="2FEEFC23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E4BA6A6" w14:textId="6CFD6B00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Приведение решения собственников общего имущества в МКД о применении технологий информационного моделирования в процессе эксплуатации МКД в соответствие с требованиями муниципальных и региональных органов власти </w:t>
            </w:r>
          </w:p>
        </w:tc>
      </w:tr>
      <w:tr w:rsidR="00AB0779" w:rsidRPr="00C94222" w14:paraId="3A3F5198" w14:textId="77777777" w:rsidTr="00725C22">
        <w:tc>
          <w:tcPr>
            <w:tcW w:w="0" w:type="auto"/>
            <w:vMerge/>
          </w:tcPr>
          <w:p w14:paraId="62C6D410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0C254E4" w14:textId="14134034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Проверка наличия информационной модели МКД по результатам строительства ("как построено") с использованием документации, получившей заключение органа строительного надзора на соответствие построенного МКД проектной документации</w:t>
            </w:r>
          </w:p>
        </w:tc>
      </w:tr>
      <w:tr w:rsidR="00AB0779" w:rsidRPr="00C94222" w14:paraId="5CC6E61A" w14:textId="77777777" w:rsidTr="00725C22">
        <w:tc>
          <w:tcPr>
            <w:tcW w:w="0" w:type="auto"/>
            <w:vMerge/>
          </w:tcPr>
          <w:p w14:paraId="4EBF061F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15AA05E" w14:textId="17619142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Техническое и технологическое обеспечение возможности оперативного информационного обмена между участниками эксплуатации МКД </w:t>
            </w:r>
          </w:p>
        </w:tc>
      </w:tr>
      <w:tr w:rsidR="00AB0779" w:rsidRPr="00C94222" w14:paraId="1F3A4A89" w14:textId="77777777" w:rsidTr="00725C22">
        <w:tc>
          <w:tcPr>
            <w:tcW w:w="0" w:type="auto"/>
            <w:vMerge/>
          </w:tcPr>
          <w:p w14:paraId="49268482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5B65726" w14:textId="1FB54AA5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Техническое и технологическое обеспечение доступа к информации о процессах эксплуатации МКД собственникам помещений и другим участникам эксплуатации</w:t>
            </w:r>
          </w:p>
        </w:tc>
      </w:tr>
      <w:tr w:rsidR="00AB0779" w:rsidRPr="00C94222" w14:paraId="2249F5F3" w14:textId="77777777" w:rsidTr="00725C22">
        <w:tc>
          <w:tcPr>
            <w:tcW w:w="0" w:type="auto"/>
            <w:vMerge/>
          </w:tcPr>
          <w:p w14:paraId="1A4A3BAB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CDFD70E" w14:textId="081F52DE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Техническое и технологическое обеспечение прав, обязанностей, принятых на себя участниками эксплуатации МКД в рамках  единого информационного пространства</w:t>
            </w:r>
          </w:p>
        </w:tc>
      </w:tr>
      <w:tr w:rsidR="00AB0779" w:rsidRPr="00C94222" w14:paraId="53736858" w14:textId="77777777" w:rsidTr="00725C22">
        <w:tc>
          <w:tcPr>
            <w:tcW w:w="0" w:type="auto"/>
            <w:vMerge/>
          </w:tcPr>
          <w:p w14:paraId="0A6D3828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B1017F2" w14:textId="587FBCED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Техническое и технологическое обеспечение</w:t>
            </w:r>
            <w:r w:rsidRPr="00AB0779">
              <w:rPr>
                <w:lang w:val="ru-RU"/>
              </w:rPr>
              <w:t xml:space="preserve"> </w:t>
            </w:r>
            <w:r w:rsidRPr="00AB0779">
              <w:rPr>
                <w:sz w:val="24"/>
                <w:szCs w:val="24"/>
                <w:lang w:val="ru-RU"/>
              </w:rPr>
              <w:t>порядка доступа и обеспечения конфиденциальности при обмене информацией и данными</w:t>
            </w:r>
            <w:r w:rsidRPr="00AB0779">
              <w:rPr>
                <w:lang w:val="ru-RU"/>
              </w:rPr>
              <w:t xml:space="preserve"> </w:t>
            </w:r>
            <w:r w:rsidRPr="00AB0779">
              <w:rPr>
                <w:sz w:val="24"/>
                <w:szCs w:val="24"/>
                <w:lang w:val="ru-RU"/>
              </w:rPr>
              <w:t>участников эксплуатации МКД в рамках  единого информационного пространства</w:t>
            </w:r>
          </w:p>
        </w:tc>
      </w:tr>
      <w:tr w:rsidR="00AB0779" w:rsidRPr="00C94222" w14:paraId="089E0C09" w14:textId="77777777" w:rsidTr="00725C22">
        <w:tc>
          <w:tcPr>
            <w:tcW w:w="0" w:type="auto"/>
            <w:vMerge/>
          </w:tcPr>
          <w:p w14:paraId="4D3DE1C8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A0B8FF2" w14:textId="7BF27276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Разработка (или уточнение при необходимости) должностных инструкций должностных лиц и сотрудников, участвующих в реализации единого информационного пространства </w:t>
            </w:r>
          </w:p>
        </w:tc>
      </w:tr>
      <w:tr w:rsidR="00AB0779" w:rsidRPr="00C94222" w14:paraId="09A59A99" w14:textId="77777777" w:rsidTr="00725C22">
        <w:tc>
          <w:tcPr>
            <w:tcW w:w="0" w:type="auto"/>
            <w:vMerge/>
          </w:tcPr>
          <w:p w14:paraId="324075EF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DF9224B" w14:textId="5B4C581D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Согласование с участниками эксплуатации МКД в рамках  единого информационного пространства форматов и стандартов, применяемых при обмене данными и электронными документами</w:t>
            </w:r>
            <w:r w:rsidR="00DA3B73" w:rsidRPr="00AB0779">
              <w:rPr>
                <w:sz w:val="24"/>
                <w:szCs w:val="24"/>
                <w:lang w:val="ru-RU"/>
              </w:rPr>
              <w:t xml:space="preserve"> и их хранении</w:t>
            </w:r>
          </w:p>
        </w:tc>
      </w:tr>
      <w:tr w:rsidR="00AB0779" w:rsidRPr="00C94222" w14:paraId="154F9B42" w14:textId="77777777" w:rsidTr="00725C22">
        <w:tc>
          <w:tcPr>
            <w:tcW w:w="0" w:type="auto"/>
            <w:vMerge/>
          </w:tcPr>
          <w:p w14:paraId="3128A318" w14:textId="77777777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F059C71" w14:textId="4D6CD228" w:rsidR="00E9429C" w:rsidRPr="00AB0779" w:rsidRDefault="00E9429C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Разработка сервиса информационной модели эксплуатации МКД для осуществления автоматизированного поиска требуемых сведений, навигации по 3</w:t>
            </w:r>
            <w:r w:rsidRPr="00AB0779">
              <w:rPr>
                <w:sz w:val="24"/>
                <w:szCs w:val="24"/>
              </w:rPr>
              <w:t>D</w:t>
            </w:r>
            <w:r w:rsidRPr="00AB0779">
              <w:rPr>
                <w:sz w:val="24"/>
                <w:szCs w:val="24"/>
                <w:lang w:val="ru-RU"/>
              </w:rPr>
              <w:t xml:space="preserve">-модели МКД, визуализации объектов (элементов) общего имущества с указанием его месторасположения </w:t>
            </w:r>
          </w:p>
        </w:tc>
      </w:tr>
      <w:tr w:rsidR="00AB0779" w:rsidRPr="00C94222" w14:paraId="62DF75C2" w14:textId="77777777" w:rsidTr="00725C22">
        <w:trPr>
          <w:trHeight w:val="1285"/>
        </w:trPr>
        <w:tc>
          <w:tcPr>
            <w:tcW w:w="0" w:type="auto"/>
            <w:vMerge/>
          </w:tcPr>
          <w:p w14:paraId="2A03DE5D" w14:textId="77777777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1764FC7" w14:textId="62C73374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Разработка сервиса информационной модели эксплуатации МКД для обеспечения визуализация объектов ремонта, планового или внеочередного осмотра, конструктивных особенностей МКД, размещенных в нем систем инженерно-технического обеспечения и оборудования, а также маршрутов осмотра, выдвижения аварийных бригад и подразделений экстренных служб </w:t>
            </w:r>
          </w:p>
        </w:tc>
      </w:tr>
      <w:tr w:rsidR="00AB0779" w:rsidRPr="00C94222" w14:paraId="129749DA" w14:textId="77777777" w:rsidTr="00725C22">
        <w:tc>
          <w:tcPr>
            <w:tcW w:w="0" w:type="auto"/>
            <w:vMerge w:val="restart"/>
          </w:tcPr>
          <w:p w14:paraId="084265C4" w14:textId="77777777" w:rsidR="00C86744" w:rsidRPr="00AB0779" w:rsidRDefault="00C86744" w:rsidP="004A138F">
            <w:pPr>
              <w:spacing w:after="0"/>
            </w:pPr>
            <w:r w:rsidRPr="00AB077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shd w:val="clear" w:color="auto" w:fill="auto"/>
          </w:tcPr>
          <w:p w14:paraId="7646BB95" w14:textId="1AF4FE13" w:rsidR="00C86744" w:rsidRPr="00AB0779" w:rsidRDefault="00C86744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Использовать системы интеграции, просмотра и контроля данных информационных моделей МКД </w:t>
            </w:r>
          </w:p>
        </w:tc>
      </w:tr>
      <w:tr w:rsidR="00AB0779" w:rsidRPr="00C94222" w14:paraId="06F78654" w14:textId="77777777" w:rsidTr="00725C22">
        <w:tc>
          <w:tcPr>
            <w:tcW w:w="0" w:type="auto"/>
            <w:vMerge/>
          </w:tcPr>
          <w:p w14:paraId="7BD663D6" w14:textId="77777777" w:rsidR="005F7CE0" w:rsidRPr="00AB0779" w:rsidRDefault="005F7CE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AC0F157" w14:textId="674C3A5D" w:rsidR="005F7CE0" w:rsidRPr="00AB0779" w:rsidRDefault="005F7CE0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Правильно подбирать программы информационного моделирования, системы интеграции для просмотра и контроля данных информационных моделей</w:t>
            </w:r>
          </w:p>
        </w:tc>
      </w:tr>
      <w:tr w:rsidR="00AB0779" w:rsidRPr="00C94222" w14:paraId="173ADEC2" w14:textId="77777777" w:rsidTr="00725C22">
        <w:tc>
          <w:tcPr>
            <w:tcW w:w="0" w:type="auto"/>
            <w:vMerge/>
          </w:tcPr>
          <w:p w14:paraId="0F94BD4C" w14:textId="77777777" w:rsidR="005F7CE0" w:rsidRPr="00AB0779" w:rsidRDefault="005F7CE0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82ED1FE" w14:textId="7267E92F" w:rsidR="005F7CE0" w:rsidRPr="00AB0779" w:rsidRDefault="005F7CE0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Систематизировать, классифицировать, анализировать данные информационной модели МКД</w:t>
            </w:r>
          </w:p>
        </w:tc>
      </w:tr>
      <w:tr w:rsidR="00AB0779" w:rsidRPr="00C94222" w14:paraId="564709AE" w14:textId="77777777" w:rsidTr="00725C22">
        <w:tc>
          <w:tcPr>
            <w:tcW w:w="0" w:type="auto"/>
            <w:vMerge/>
          </w:tcPr>
          <w:p w14:paraId="50F8FA73" w14:textId="77777777" w:rsidR="005F7CE0" w:rsidRPr="00AB0779" w:rsidRDefault="005F7CE0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AACE7D7" w14:textId="1769A364" w:rsidR="005F7CE0" w:rsidRPr="00AB0779" w:rsidRDefault="005F7C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Адаптировать интерфейсы программ информационного моделирования МКД под задачи пользователей</w:t>
            </w:r>
          </w:p>
        </w:tc>
      </w:tr>
      <w:tr w:rsidR="00AB0779" w:rsidRPr="00C94222" w14:paraId="6D96E8AF" w14:textId="77777777" w:rsidTr="00725C22">
        <w:tc>
          <w:tcPr>
            <w:tcW w:w="0" w:type="auto"/>
            <w:vMerge/>
          </w:tcPr>
          <w:p w14:paraId="7E4B4BAC" w14:textId="77777777" w:rsidR="005F7CE0" w:rsidRPr="00AB0779" w:rsidRDefault="005F7CE0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9A3022B" w14:textId="75EA49B3" w:rsidR="005F7CE0" w:rsidRPr="00AB0779" w:rsidRDefault="005F7CE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Пользоваться классификатором строительной информации для формирования и ведения информационной модели эксплуатации  МКД</w:t>
            </w:r>
          </w:p>
        </w:tc>
      </w:tr>
      <w:tr w:rsidR="00AB0779" w:rsidRPr="00C94222" w14:paraId="0C33F8CA" w14:textId="77777777" w:rsidTr="00725C22">
        <w:tc>
          <w:tcPr>
            <w:tcW w:w="0" w:type="auto"/>
            <w:vMerge/>
          </w:tcPr>
          <w:p w14:paraId="51698333" w14:textId="77777777" w:rsidR="00902A9B" w:rsidRPr="00AB0779" w:rsidRDefault="00902A9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7DB1EA8" w14:textId="0E06D0B1" w:rsidR="00902A9B" w:rsidRPr="00AB0779" w:rsidRDefault="00902A9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Обеспечивать </w:t>
            </w:r>
            <w:r w:rsidR="00730FBE" w:rsidRPr="00AB0779">
              <w:rPr>
                <w:sz w:val="24"/>
                <w:szCs w:val="24"/>
                <w:lang w:val="ru-RU"/>
              </w:rPr>
              <w:t xml:space="preserve">оперативный информационный обмен и </w:t>
            </w:r>
            <w:r w:rsidRPr="00AB0779">
              <w:rPr>
                <w:sz w:val="24"/>
                <w:szCs w:val="24"/>
                <w:lang w:val="ru-RU"/>
              </w:rPr>
              <w:t>информационно</w:t>
            </w:r>
            <w:r w:rsidR="0045278E" w:rsidRPr="00AB0779">
              <w:rPr>
                <w:sz w:val="24"/>
                <w:szCs w:val="24"/>
                <w:lang w:val="ru-RU"/>
              </w:rPr>
              <w:t>е</w:t>
            </w:r>
            <w:r w:rsidRPr="00AB0779">
              <w:rPr>
                <w:sz w:val="24"/>
                <w:szCs w:val="24"/>
                <w:lang w:val="ru-RU"/>
              </w:rPr>
              <w:t xml:space="preserve"> взаимодействие </w:t>
            </w:r>
            <w:r w:rsidR="004B13A3" w:rsidRPr="00AB0779">
              <w:rPr>
                <w:sz w:val="24"/>
                <w:szCs w:val="24"/>
                <w:lang w:val="ru-RU"/>
              </w:rPr>
              <w:t xml:space="preserve">группы </w:t>
            </w:r>
            <w:r w:rsidRPr="00AB0779">
              <w:rPr>
                <w:sz w:val="24"/>
                <w:szCs w:val="24"/>
                <w:lang w:val="ru-RU"/>
              </w:rPr>
              <w:t>участников</w:t>
            </w:r>
            <w:r w:rsidR="004B13A3" w:rsidRPr="00AB0779">
              <w:rPr>
                <w:sz w:val="24"/>
                <w:szCs w:val="24"/>
                <w:lang w:val="ru-RU"/>
              </w:rPr>
              <w:t xml:space="preserve"> единого</w:t>
            </w:r>
            <w:r w:rsidRPr="00AB0779">
              <w:rPr>
                <w:sz w:val="24"/>
                <w:szCs w:val="24"/>
                <w:lang w:val="ru-RU"/>
              </w:rPr>
              <w:t xml:space="preserve"> </w:t>
            </w:r>
            <w:r w:rsidR="004B13A3" w:rsidRPr="00AB0779">
              <w:rPr>
                <w:sz w:val="24"/>
                <w:szCs w:val="24"/>
                <w:lang w:val="ru-RU"/>
              </w:rPr>
              <w:t xml:space="preserve">информационного пространства </w:t>
            </w:r>
          </w:p>
        </w:tc>
      </w:tr>
      <w:tr w:rsidR="00AB0779" w:rsidRPr="00C94222" w14:paraId="61779194" w14:textId="77777777" w:rsidTr="00725C22">
        <w:tc>
          <w:tcPr>
            <w:tcW w:w="0" w:type="auto"/>
            <w:vMerge/>
          </w:tcPr>
          <w:p w14:paraId="40DC041F" w14:textId="77777777" w:rsidR="00912160" w:rsidRPr="00AB0779" w:rsidRDefault="00912160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C4C2D6E" w14:textId="7E311450" w:rsidR="00912160" w:rsidRPr="00AB0779" w:rsidRDefault="00912160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Обеспечивать конфиденциальность при обмене информацией и данными</w:t>
            </w:r>
            <w:r w:rsidRPr="00AB0779">
              <w:rPr>
                <w:lang w:val="ru-RU"/>
              </w:rPr>
              <w:t xml:space="preserve"> </w:t>
            </w:r>
            <w:r w:rsidRPr="00AB0779">
              <w:rPr>
                <w:sz w:val="24"/>
                <w:szCs w:val="24"/>
                <w:lang w:val="ru-RU"/>
              </w:rPr>
              <w:t>участников единого информационного пространства</w:t>
            </w:r>
          </w:p>
        </w:tc>
      </w:tr>
      <w:tr w:rsidR="00AB0779" w:rsidRPr="00C94222" w14:paraId="282F1AD1" w14:textId="77777777" w:rsidTr="00725C22">
        <w:tc>
          <w:tcPr>
            <w:tcW w:w="0" w:type="auto"/>
            <w:vMerge/>
          </w:tcPr>
          <w:p w14:paraId="655A6C6B" w14:textId="77777777" w:rsidR="004F7AA1" w:rsidRPr="00AB0779" w:rsidRDefault="004F7AA1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8FE206F" w14:textId="191CF2B3" w:rsidR="004F7AA1" w:rsidRPr="00AB0779" w:rsidRDefault="004F7AA1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Разрабатывать должностные инструкции для организаторов и пользователей единого информационного пространства </w:t>
            </w:r>
          </w:p>
        </w:tc>
      </w:tr>
      <w:tr w:rsidR="00AB0779" w:rsidRPr="00C94222" w14:paraId="6059F4C5" w14:textId="77777777" w:rsidTr="00725C22">
        <w:tc>
          <w:tcPr>
            <w:tcW w:w="0" w:type="auto"/>
            <w:vMerge/>
          </w:tcPr>
          <w:p w14:paraId="32248B42" w14:textId="77777777" w:rsidR="004F7AA1" w:rsidRPr="00AB0779" w:rsidRDefault="004F7AA1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EFF39D2" w14:textId="09703494" w:rsidR="004F7AA1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Применять разные форматы и стандарты при обмене данными и электронными документами и их хранении</w:t>
            </w:r>
          </w:p>
        </w:tc>
      </w:tr>
      <w:tr w:rsidR="00AB0779" w:rsidRPr="00C94222" w14:paraId="51AB6591" w14:textId="77777777" w:rsidTr="00725C22">
        <w:trPr>
          <w:trHeight w:val="77"/>
        </w:trPr>
        <w:tc>
          <w:tcPr>
            <w:tcW w:w="0" w:type="auto"/>
            <w:vMerge/>
          </w:tcPr>
          <w:p w14:paraId="76100E58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1032B92" w14:textId="13B1DA93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Разрабатывать сервисы для осуществления автоматизированного поиска требуемых сведений </w:t>
            </w:r>
          </w:p>
        </w:tc>
      </w:tr>
      <w:tr w:rsidR="00AB0779" w:rsidRPr="00C94222" w14:paraId="196DEE08" w14:textId="77777777" w:rsidTr="00725C22">
        <w:tc>
          <w:tcPr>
            <w:tcW w:w="0" w:type="auto"/>
            <w:vMerge w:val="restart"/>
          </w:tcPr>
          <w:p w14:paraId="39766527" w14:textId="77777777" w:rsidR="00725C22" w:rsidRPr="00AB0779" w:rsidRDefault="00725C22" w:rsidP="004A138F">
            <w:pPr>
              <w:spacing w:after="0"/>
            </w:pPr>
            <w:r w:rsidRPr="00AB077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shd w:val="clear" w:color="auto" w:fill="auto"/>
          </w:tcPr>
          <w:p w14:paraId="0E136748" w14:textId="0FB46E15" w:rsidR="00725C22" w:rsidRPr="00AB0779" w:rsidRDefault="00725C2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Правила формирования, ведения и способы представления данных информационной модели объекта капитального строительства в графическом и табличном виде </w:t>
            </w:r>
          </w:p>
        </w:tc>
      </w:tr>
      <w:tr w:rsidR="00AB0779" w:rsidRPr="00C94222" w14:paraId="39070528" w14:textId="77777777" w:rsidTr="00725C22">
        <w:tc>
          <w:tcPr>
            <w:tcW w:w="0" w:type="auto"/>
            <w:vMerge/>
          </w:tcPr>
          <w:p w14:paraId="32C59D16" w14:textId="77777777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2282457" w14:textId="17EFE237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Форматы, схемы и стандарты, применяемые при формировании и обмене данными и электронными документами</w:t>
            </w:r>
          </w:p>
        </w:tc>
      </w:tr>
      <w:tr w:rsidR="00AB0779" w:rsidRPr="00C94222" w14:paraId="760DE55C" w14:textId="77777777" w:rsidTr="00725C22">
        <w:trPr>
          <w:trHeight w:val="258"/>
        </w:trPr>
        <w:tc>
          <w:tcPr>
            <w:tcW w:w="0" w:type="auto"/>
            <w:vMerge/>
          </w:tcPr>
          <w:p w14:paraId="29515737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08B9633" w14:textId="0B349512" w:rsidR="00725C22" w:rsidRPr="00AB0779" w:rsidRDefault="00725C2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Инструменты оформления, публикации и выпуска технической документации на основе информационной модели эксплуатации МКД</w:t>
            </w:r>
          </w:p>
        </w:tc>
      </w:tr>
      <w:tr w:rsidR="00AB0779" w:rsidRPr="00C94222" w14:paraId="015AFCAE" w14:textId="77777777" w:rsidTr="00725C22">
        <w:tc>
          <w:tcPr>
            <w:tcW w:w="0" w:type="auto"/>
            <w:vMerge/>
          </w:tcPr>
          <w:p w14:paraId="4C976A8C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7DF6CBA" w14:textId="7BBF5614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Методы защиты конфиденциальности и обеспечения безопасности данных</w:t>
            </w:r>
          </w:p>
        </w:tc>
      </w:tr>
      <w:tr w:rsidR="00AB0779" w:rsidRPr="00C94222" w14:paraId="5E237DD2" w14:textId="77777777" w:rsidTr="00725C22">
        <w:tc>
          <w:tcPr>
            <w:tcW w:w="0" w:type="auto"/>
            <w:vMerge/>
          </w:tcPr>
          <w:p w14:paraId="1A9C6246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C72E0B5" w14:textId="0C09A50F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Методы поиска, анализа и передачи данных информационной модели объекта капитального строительства</w:t>
            </w:r>
          </w:p>
        </w:tc>
      </w:tr>
      <w:tr w:rsidR="00AB0779" w:rsidRPr="00AB0779" w14:paraId="632FD471" w14:textId="77777777" w:rsidTr="00725C22">
        <w:tc>
          <w:tcPr>
            <w:tcW w:w="0" w:type="auto"/>
            <w:vMerge/>
          </w:tcPr>
          <w:p w14:paraId="129EBF7A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F246B28" w14:textId="690DF1A2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Классификатор строительных информации</w:t>
            </w:r>
          </w:p>
        </w:tc>
      </w:tr>
      <w:tr w:rsidR="00AB0779" w:rsidRPr="00C94222" w14:paraId="129B0106" w14:textId="77777777" w:rsidTr="00725C22">
        <w:tc>
          <w:tcPr>
            <w:tcW w:w="0" w:type="auto"/>
            <w:vMerge/>
          </w:tcPr>
          <w:p w14:paraId="3CF5D715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E4906E9" w14:textId="56FBD51A" w:rsidR="00725C22" w:rsidRPr="00AB0779" w:rsidRDefault="00725C22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Информационные технологии и программно-технические средства обработки информации, содержащейся в базах данных о МКД </w:t>
            </w:r>
          </w:p>
        </w:tc>
      </w:tr>
      <w:tr w:rsidR="00AB0779" w:rsidRPr="00C94222" w14:paraId="77CDEC8C" w14:textId="77777777" w:rsidTr="00725C22">
        <w:tc>
          <w:tcPr>
            <w:tcW w:w="0" w:type="auto"/>
            <w:vMerge/>
          </w:tcPr>
          <w:p w14:paraId="5B90C6A1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C20F7C3" w14:textId="162B2CF3" w:rsidR="00725C22" w:rsidRPr="00AB0779" w:rsidRDefault="00725C2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о защите информации ограниченного доступа, предусмотренные законодательством Российской Федерации</w:t>
            </w:r>
          </w:p>
        </w:tc>
      </w:tr>
      <w:tr w:rsidR="00AB0779" w:rsidRPr="00C94222" w14:paraId="73230347" w14:textId="77777777" w:rsidTr="00725C22">
        <w:tc>
          <w:tcPr>
            <w:tcW w:w="0" w:type="auto"/>
            <w:vMerge/>
          </w:tcPr>
          <w:p w14:paraId="31F8A89A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B68EB98" w14:textId="5C86B2DA" w:rsidR="00725C22" w:rsidRPr="00AB0779" w:rsidRDefault="00725C2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составу и оформлению технической документации по МКД</w:t>
            </w:r>
          </w:p>
        </w:tc>
      </w:tr>
      <w:tr w:rsidR="00AB0779" w:rsidRPr="00C94222" w14:paraId="3C194C7C" w14:textId="77777777" w:rsidTr="00E25C4F">
        <w:trPr>
          <w:trHeight w:val="552"/>
        </w:trPr>
        <w:tc>
          <w:tcPr>
            <w:tcW w:w="0" w:type="auto"/>
            <w:vMerge/>
            <w:tcBorders>
              <w:bottom w:val="single" w:sz="5" w:space="0" w:color="auto"/>
            </w:tcBorders>
          </w:tcPr>
          <w:p w14:paraId="2141AB90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5" w:space="0" w:color="auto"/>
            </w:tcBorders>
            <w:shd w:val="clear" w:color="auto" w:fill="auto"/>
          </w:tcPr>
          <w:p w14:paraId="6F5F7506" w14:textId="4618BBC6" w:rsidR="00725C22" w:rsidRPr="00AB0779" w:rsidRDefault="00725C22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Файловые форматы для формирования электронных документов (</w:t>
            </w:r>
            <w:r w:rsidRPr="00AB0779">
              <w:rPr>
                <w:sz w:val="24"/>
                <w:szCs w:val="24"/>
              </w:rPr>
              <w:t>XML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ODT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PDF</w:t>
            </w:r>
            <w:r w:rsidRPr="00AB0779">
              <w:rPr>
                <w:sz w:val="24"/>
                <w:szCs w:val="24"/>
                <w:lang w:val="ru-RU"/>
              </w:rPr>
              <w:t>/</w:t>
            </w:r>
            <w:r w:rsidRPr="00AB0779">
              <w:rPr>
                <w:sz w:val="24"/>
                <w:szCs w:val="24"/>
              </w:rPr>
              <w:t>A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ODS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LandXML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IFC</w:t>
            </w:r>
            <w:r w:rsidRPr="00AB0779">
              <w:rPr>
                <w:sz w:val="24"/>
                <w:szCs w:val="24"/>
                <w:lang w:val="ru-RU"/>
              </w:rPr>
              <w:t>)</w:t>
            </w:r>
          </w:p>
        </w:tc>
      </w:tr>
      <w:tr w:rsidR="00AB0779" w:rsidRPr="00AB0779" w14:paraId="22AE910F" w14:textId="77777777" w:rsidTr="00777577">
        <w:tc>
          <w:tcPr>
            <w:tcW w:w="0" w:type="auto"/>
          </w:tcPr>
          <w:p w14:paraId="3EF446EC" w14:textId="77777777" w:rsidR="00725C22" w:rsidRPr="00AB0779" w:rsidRDefault="00725C22" w:rsidP="004A138F">
            <w:pPr>
              <w:spacing w:after="0"/>
              <w:rPr>
                <w:lang w:val="ru-RU"/>
              </w:rPr>
            </w:pPr>
            <w:bookmarkStart w:id="10" w:name="_Hlk128400337"/>
            <w:r w:rsidRPr="00AB0779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0" w:type="auto"/>
          </w:tcPr>
          <w:p w14:paraId="3C51A187" w14:textId="06F76848" w:rsidR="00725C22" w:rsidRPr="00AB0779" w:rsidRDefault="00230E02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  <w:tr w:rsidR="00725C22" w:rsidRPr="00AB0779" w14:paraId="168D32C9" w14:textId="77777777" w:rsidTr="00777577">
        <w:tc>
          <w:tcPr>
            <w:tcW w:w="2968" w:type="dxa"/>
          </w:tcPr>
          <w:p w14:paraId="1DFFBE33" w14:textId="77777777" w:rsidR="00725C22" w:rsidRPr="00AB0779" w:rsidRDefault="00725C22" w:rsidP="004A138F">
            <w:pPr>
              <w:spacing w:after="0"/>
            </w:pPr>
            <w:r w:rsidRPr="00AB077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18" w:type="dxa"/>
          </w:tcPr>
          <w:p w14:paraId="77306485" w14:textId="5C683E70" w:rsidR="00725C22" w:rsidRPr="00AB0779" w:rsidRDefault="00230E02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  <w:bookmarkEnd w:id="10"/>
    </w:tbl>
    <w:p w14:paraId="41E21539" w14:textId="77777777" w:rsidR="007A4DF4" w:rsidRPr="00AB0779" w:rsidRDefault="007A4DF4" w:rsidP="004A138F">
      <w:pPr>
        <w:spacing w:after="0"/>
      </w:pPr>
    </w:p>
    <w:p w14:paraId="1954FB22" w14:textId="3FB9A672" w:rsidR="007A4DF4" w:rsidRPr="00AB0779" w:rsidRDefault="009F3EE0" w:rsidP="004A138F">
      <w:pPr>
        <w:pStyle w:val="3"/>
        <w:spacing w:after="0"/>
      </w:pPr>
      <w:bookmarkStart w:id="11" w:name="_Toc11"/>
      <w:r w:rsidRPr="00AB0779">
        <w:t>3.2.2. Трудовая функция</w:t>
      </w:r>
      <w:bookmarkEnd w:id="11"/>
    </w:p>
    <w:p w14:paraId="50334592" w14:textId="77777777" w:rsidR="00507B94" w:rsidRPr="00AB0779" w:rsidRDefault="00507B94" w:rsidP="004A138F">
      <w:pPr>
        <w:pStyle w:val="3"/>
        <w:spacing w:after="0"/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4016"/>
        <w:gridCol w:w="1000"/>
        <w:gridCol w:w="1000"/>
        <w:gridCol w:w="1576"/>
        <w:gridCol w:w="1000"/>
      </w:tblGrid>
      <w:tr w:rsidR="00DA3B73" w:rsidRPr="00AB0779" w14:paraId="0F26D2F5" w14:textId="77777777" w:rsidTr="00725C22">
        <w:tc>
          <w:tcPr>
            <w:tcW w:w="1500" w:type="dxa"/>
            <w:vAlign w:val="center"/>
          </w:tcPr>
          <w:p w14:paraId="10E7597D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t>Наименование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60D679" w14:textId="4F23AF5F" w:rsidR="00DA3B73" w:rsidRPr="00AB0779" w:rsidRDefault="00CC3FFF" w:rsidP="004A138F">
            <w:pPr>
              <w:spacing w:after="0"/>
              <w:rPr>
                <w:lang w:val="ru-RU"/>
              </w:rPr>
            </w:pPr>
            <w:r w:rsidRPr="00CC3FFF">
              <w:rPr>
                <w:sz w:val="24"/>
                <w:szCs w:val="24"/>
                <w:lang w:val="ru-RU"/>
              </w:rPr>
              <w:t>Актуализация сведений, документов, материалов, включенных в эксплуатационную информационную модель МКД</w:t>
            </w:r>
          </w:p>
        </w:tc>
        <w:tc>
          <w:tcPr>
            <w:tcW w:w="1000" w:type="dxa"/>
            <w:vAlign w:val="center"/>
          </w:tcPr>
          <w:p w14:paraId="1C108D11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t>Код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085FD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B/02.5</w:t>
            </w:r>
          </w:p>
        </w:tc>
        <w:tc>
          <w:tcPr>
            <w:tcW w:w="0" w:type="auto"/>
            <w:vAlign w:val="center"/>
          </w:tcPr>
          <w:p w14:paraId="29211952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53388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5</w:t>
            </w:r>
          </w:p>
        </w:tc>
      </w:tr>
    </w:tbl>
    <w:p w14:paraId="5F77BFDE" w14:textId="77777777" w:rsidR="00DA3B73" w:rsidRPr="00AB0779" w:rsidRDefault="00DA3B73" w:rsidP="004A138F">
      <w:pPr>
        <w:spacing w:after="0"/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573"/>
        <w:gridCol w:w="1415"/>
        <w:gridCol w:w="722"/>
        <w:gridCol w:w="1724"/>
        <w:gridCol w:w="691"/>
        <w:gridCol w:w="1081"/>
        <w:gridCol w:w="1886"/>
      </w:tblGrid>
      <w:tr w:rsidR="00AB0779" w:rsidRPr="00AB0779" w14:paraId="701352D4" w14:textId="77777777" w:rsidTr="0005423B">
        <w:tc>
          <w:tcPr>
            <w:tcW w:w="2800" w:type="dxa"/>
          </w:tcPr>
          <w:p w14:paraId="100890B3" w14:textId="77777777" w:rsidR="00DA3B73" w:rsidRPr="00AB0779" w:rsidRDefault="00DA3B73" w:rsidP="004A138F">
            <w:pPr>
              <w:spacing w:after="0"/>
            </w:pPr>
            <w:r w:rsidRPr="00AB0779"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A3EFD4" w14:textId="77777777" w:rsidR="00DA3B73" w:rsidRPr="00AB0779" w:rsidRDefault="00DA3B73" w:rsidP="004A138F">
            <w:pPr>
              <w:spacing w:after="0"/>
            </w:pPr>
            <w:r w:rsidRPr="00AB0779">
              <w:t>Оригинал</w:t>
            </w:r>
          </w:p>
        </w:tc>
        <w:tc>
          <w:tcPr>
            <w:tcW w:w="8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478D3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rPr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F0C0433" w14:textId="77777777" w:rsidR="00DA3B73" w:rsidRPr="00AB0779" w:rsidRDefault="00DA3B73" w:rsidP="004A138F">
            <w:pPr>
              <w:spacing w:after="0"/>
            </w:pPr>
            <w:r w:rsidRPr="00AB0779">
              <w:t>Заимствовано из оригинала</w:t>
            </w:r>
          </w:p>
        </w:tc>
        <w:tc>
          <w:tcPr>
            <w:tcW w:w="80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18A9" w14:textId="77777777" w:rsidR="00DA3B73" w:rsidRPr="00AB0779" w:rsidRDefault="00DA3B73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AFE3" w14:textId="77777777" w:rsidR="00DA3B73" w:rsidRPr="00AB0779" w:rsidRDefault="00DA3B73" w:rsidP="004A138F">
            <w:pPr>
              <w:spacing w:after="0"/>
            </w:pPr>
            <w:r w:rsidRPr="00AB0779"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5C8D" w14:textId="77777777" w:rsidR="00DA3B73" w:rsidRPr="00AB0779" w:rsidRDefault="00DA3B73" w:rsidP="004A138F">
            <w:pPr>
              <w:spacing w:after="0"/>
            </w:pPr>
            <w:r w:rsidRPr="00AB0779">
              <w:t xml:space="preserve"> </w:t>
            </w:r>
          </w:p>
        </w:tc>
      </w:tr>
      <w:tr w:rsidR="00DA3B73" w:rsidRPr="00AB0779" w14:paraId="5AFFBD21" w14:textId="77777777" w:rsidTr="0005423B">
        <w:tc>
          <w:tcPr>
            <w:tcW w:w="4000" w:type="dxa"/>
            <w:gridSpan w:val="5"/>
          </w:tcPr>
          <w:p w14:paraId="305D8567" w14:textId="77777777" w:rsidR="00DA3B73" w:rsidRPr="00AB0779" w:rsidRDefault="00DA3B73" w:rsidP="004A138F">
            <w:pPr>
              <w:spacing w:after="0"/>
            </w:pPr>
          </w:p>
        </w:tc>
        <w:tc>
          <w:tcPr>
            <w:tcW w:w="1000" w:type="dxa"/>
          </w:tcPr>
          <w:p w14:paraId="0ED399F6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t>Код оригинала</w:t>
            </w:r>
          </w:p>
        </w:tc>
        <w:tc>
          <w:tcPr>
            <w:tcW w:w="0" w:type="auto"/>
          </w:tcPr>
          <w:p w14:paraId="66C6282A" w14:textId="77777777" w:rsidR="00DA3B73" w:rsidRPr="00AB0779" w:rsidRDefault="00DA3B73" w:rsidP="004A138F">
            <w:pPr>
              <w:spacing w:after="0"/>
              <w:jc w:val="center"/>
            </w:pPr>
            <w:r w:rsidRPr="00AB0779">
              <w:t>Регистрационный номер профессионального стандарта</w:t>
            </w:r>
          </w:p>
        </w:tc>
      </w:tr>
    </w:tbl>
    <w:p w14:paraId="20078E15" w14:textId="77777777" w:rsidR="00DA3B73" w:rsidRPr="00AB0779" w:rsidRDefault="00DA3B73" w:rsidP="004A138F">
      <w:pPr>
        <w:spacing w:after="0"/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3019"/>
        <w:gridCol w:w="7067"/>
      </w:tblGrid>
      <w:tr w:rsidR="00AB0779" w:rsidRPr="00C94222" w14:paraId="5BC9B812" w14:textId="77777777" w:rsidTr="00725C22">
        <w:tc>
          <w:tcPr>
            <w:tcW w:w="0" w:type="auto"/>
            <w:vMerge/>
          </w:tcPr>
          <w:p w14:paraId="5CE26F1A" w14:textId="77777777" w:rsidR="00DA3B73" w:rsidRPr="00AB0779" w:rsidRDefault="00DA3B73" w:rsidP="004A138F">
            <w:pPr>
              <w:spacing w:after="0"/>
            </w:pPr>
            <w:r w:rsidRPr="00AB077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  <w:shd w:val="clear" w:color="auto" w:fill="auto"/>
          </w:tcPr>
          <w:p w14:paraId="75CD307A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Организационное обеспечение электронного взаимодействия с лицами, осуществившими формирование и ведение информационной системы эксплуатации МКД на более ранних стадиях жизненного цикла МКД </w:t>
            </w:r>
          </w:p>
        </w:tc>
      </w:tr>
      <w:tr w:rsidR="00AB0779" w:rsidRPr="00C94222" w14:paraId="72350EE3" w14:textId="77777777" w:rsidTr="00725C22">
        <w:tc>
          <w:tcPr>
            <w:tcW w:w="0" w:type="auto"/>
            <w:vMerge/>
          </w:tcPr>
          <w:p w14:paraId="64A77F33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8C7C09D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Сбор и включение в информационную модель эксплуатации МКД восстановленных документов, графических и текстовых данных, связанных с управлением МКД документации или внесения изменений в проектную документацию  </w:t>
            </w:r>
          </w:p>
        </w:tc>
      </w:tr>
      <w:tr w:rsidR="00AB0779" w:rsidRPr="00C94222" w14:paraId="14006F21" w14:textId="77777777" w:rsidTr="00725C22">
        <w:tc>
          <w:tcPr>
            <w:tcW w:w="0" w:type="auto"/>
            <w:vMerge/>
          </w:tcPr>
          <w:p w14:paraId="78892215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FED7724" w14:textId="768387FD" w:rsidR="00DA3B73" w:rsidRPr="00AB0779" w:rsidRDefault="00DA3B73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Сбор и включение в информационную модель МКД материалов, отражающих фактическое выполнение работ по санитарно-техническому обслуживанию и текущему ремонту МКД</w:t>
            </w:r>
          </w:p>
        </w:tc>
      </w:tr>
      <w:tr w:rsidR="00AB0779" w:rsidRPr="00C94222" w14:paraId="3F331811" w14:textId="77777777" w:rsidTr="00725C22">
        <w:tc>
          <w:tcPr>
            <w:tcW w:w="0" w:type="auto"/>
            <w:vMerge/>
          </w:tcPr>
          <w:p w14:paraId="6FB410AA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9F03521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Сбор и включение в информационную модель МКД документов, графических и текстовых данных после завершения выполнения работ по капитальному ремонту МКД</w:t>
            </w:r>
          </w:p>
        </w:tc>
      </w:tr>
      <w:tr w:rsidR="00AB0779" w:rsidRPr="00C94222" w14:paraId="65A51A27" w14:textId="77777777" w:rsidTr="00725C22">
        <w:tc>
          <w:tcPr>
            <w:tcW w:w="0" w:type="auto"/>
            <w:vMerge/>
          </w:tcPr>
          <w:p w14:paraId="262F1F4A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8D02EEC" w14:textId="77777777" w:rsidR="00DA3B73" w:rsidRPr="00AB0779" w:rsidRDefault="00DA3B73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Включение в информационную модель эксплуатации МКД  документов, графических и текстовых данных, входящих в состав исполнительной документации, в том числе её графическую часть, выполненную в виде трехмерной модели </w:t>
            </w:r>
          </w:p>
        </w:tc>
      </w:tr>
      <w:tr w:rsidR="00AB0779" w:rsidRPr="00C94222" w14:paraId="6714F3E6" w14:textId="77777777" w:rsidTr="00725C22">
        <w:tc>
          <w:tcPr>
            <w:tcW w:w="0" w:type="auto"/>
            <w:vMerge/>
          </w:tcPr>
          <w:p w14:paraId="09E94547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51378FA" w14:textId="77777777" w:rsidR="00DA3B73" w:rsidRPr="00AB0779" w:rsidRDefault="00DA3B73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Размещение документов, графических и текстовых данных по МКД в открытом доступе в составе информационных ресурсов государственных информационных систем </w:t>
            </w:r>
          </w:p>
        </w:tc>
      </w:tr>
      <w:tr w:rsidR="00AB0779" w:rsidRPr="00C94222" w14:paraId="0F6B2596" w14:textId="77777777" w:rsidTr="00725C22">
        <w:tc>
          <w:tcPr>
            <w:tcW w:w="0" w:type="auto"/>
            <w:vMerge/>
          </w:tcPr>
          <w:p w14:paraId="1F2BD84D" w14:textId="77777777" w:rsidR="00543CC6" w:rsidRPr="00AB0779" w:rsidRDefault="00543CC6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015CD20" w14:textId="2CCB5661" w:rsidR="00543CC6" w:rsidRPr="00AB0779" w:rsidRDefault="002569AD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Организационное обеспечение в</w:t>
            </w:r>
            <w:r w:rsidR="00543CC6" w:rsidRPr="00AB0779">
              <w:rPr>
                <w:sz w:val="24"/>
                <w:szCs w:val="24"/>
                <w:lang w:val="ru-RU"/>
              </w:rPr>
              <w:t>ыполнени</w:t>
            </w:r>
            <w:r w:rsidRPr="00AB0779">
              <w:rPr>
                <w:sz w:val="24"/>
                <w:szCs w:val="24"/>
                <w:lang w:val="ru-RU"/>
              </w:rPr>
              <w:t>я</w:t>
            </w:r>
            <w:r w:rsidR="00543CC6" w:rsidRPr="00AB0779">
              <w:rPr>
                <w:sz w:val="24"/>
                <w:szCs w:val="24"/>
                <w:lang w:val="ru-RU"/>
              </w:rPr>
              <w:t xml:space="preserve"> валидации теплотехнических характеристик ограждающих конструкций, параметров эксплуатации инженерных систем и характеристик инженерного оборудования, фактического состояния несущих конструкций, параметров режима эксплуатации МКД, </w:t>
            </w:r>
            <w:r w:rsidR="00543CC6" w:rsidRPr="00AB0779">
              <w:rPr>
                <w:sz w:val="24"/>
                <w:szCs w:val="24"/>
                <w:lang w:val="ru-RU"/>
              </w:rPr>
              <w:lastRenderedPageBreak/>
              <w:t>определяемых путем обследования, измерений и мониторинга в процессе эксплуатации</w:t>
            </w:r>
          </w:p>
        </w:tc>
      </w:tr>
      <w:tr w:rsidR="00AB0779" w:rsidRPr="00C94222" w14:paraId="1B595CF5" w14:textId="77777777" w:rsidTr="00725C22">
        <w:tc>
          <w:tcPr>
            <w:tcW w:w="0" w:type="auto"/>
            <w:vMerge/>
          </w:tcPr>
          <w:p w14:paraId="4BED3C4D" w14:textId="77777777" w:rsidR="00543CC6" w:rsidRPr="00AB0779" w:rsidRDefault="00543CC6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72F443A" w14:textId="5926B6E3" w:rsidR="00543CC6" w:rsidRPr="00AB0779" w:rsidRDefault="00543CC6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Содержание в актуальном состоянии в строго определенных объемах и формах информации о состоянии общего имущества МКД, качестве и своевременности выполнения подрядными организациями договорных обязательств </w:t>
            </w:r>
          </w:p>
        </w:tc>
      </w:tr>
      <w:tr w:rsidR="00AB0779" w:rsidRPr="00C94222" w14:paraId="729BE13B" w14:textId="77777777" w:rsidTr="00725C22">
        <w:tc>
          <w:tcPr>
            <w:tcW w:w="0" w:type="auto"/>
            <w:vMerge/>
          </w:tcPr>
          <w:p w14:paraId="2FB6B415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F2752B0" w14:textId="4CA4586B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Контролировать версии и актуальность данных информационной модели МКЖ</w:t>
            </w:r>
          </w:p>
        </w:tc>
      </w:tr>
      <w:tr w:rsidR="00AB0779" w:rsidRPr="00C94222" w14:paraId="08A61F77" w14:textId="77777777" w:rsidTr="00725C22">
        <w:tc>
          <w:tcPr>
            <w:tcW w:w="0" w:type="auto"/>
            <w:vMerge/>
          </w:tcPr>
          <w:p w14:paraId="4E4FEE75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B7BD4F8" w14:textId="223DE5A4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Осуществлять проверку требований о защите информации в отношении сведений, документов и материалов, содержащих информацию ограниченного доступа </w:t>
            </w:r>
          </w:p>
        </w:tc>
      </w:tr>
      <w:tr w:rsidR="00AB0779" w:rsidRPr="00C94222" w14:paraId="6F7BE4D3" w14:textId="77777777" w:rsidTr="00725C22">
        <w:tc>
          <w:tcPr>
            <w:tcW w:w="0" w:type="auto"/>
            <w:vMerge/>
          </w:tcPr>
          <w:p w14:paraId="6811C4F6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CBDFC12" w14:textId="64D8469A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Перевод в режим архивного хранения документов, графических и текстовых данных</w:t>
            </w:r>
          </w:p>
        </w:tc>
      </w:tr>
      <w:tr w:rsidR="00AB0779" w:rsidRPr="00C94222" w14:paraId="3D86B1CF" w14:textId="77777777" w:rsidTr="00725C22">
        <w:trPr>
          <w:trHeight w:val="68"/>
        </w:trPr>
        <w:tc>
          <w:tcPr>
            <w:tcW w:w="0" w:type="auto"/>
            <w:vMerge/>
          </w:tcPr>
          <w:p w14:paraId="7F066BE2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465B969" w14:textId="58195E2E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Выявление и удаление информации, которая не требуется на этапе эксплуатации МКД (при необходимости)</w:t>
            </w:r>
          </w:p>
        </w:tc>
      </w:tr>
      <w:tr w:rsidR="00AB0779" w:rsidRPr="00C94222" w14:paraId="043BAF59" w14:textId="77777777" w:rsidTr="00725C22">
        <w:tc>
          <w:tcPr>
            <w:tcW w:w="0" w:type="auto"/>
            <w:vMerge w:val="restart"/>
          </w:tcPr>
          <w:p w14:paraId="687D4A12" w14:textId="77777777" w:rsidR="00DB1E7B" w:rsidRPr="00AB0779" w:rsidRDefault="00DB1E7B" w:rsidP="004A138F">
            <w:pPr>
              <w:spacing w:after="0"/>
            </w:pPr>
            <w:r w:rsidRPr="00AB077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  <w:shd w:val="clear" w:color="auto" w:fill="auto"/>
          </w:tcPr>
          <w:p w14:paraId="298F945E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Использовать современные коммуникационные средства для взаимодействия с участниками эксплуатации и проведения совещаний и переговоров</w:t>
            </w:r>
          </w:p>
        </w:tc>
      </w:tr>
      <w:tr w:rsidR="00AB0779" w:rsidRPr="00C94222" w14:paraId="7900FAF8" w14:textId="77777777" w:rsidTr="00725C22">
        <w:tc>
          <w:tcPr>
            <w:tcW w:w="0" w:type="auto"/>
            <w:vMerge/>
          </w:tcPr>
          <w:p w14:paraId="00C28A9B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24C024C" w14:textId="591638FD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Вносить изменения в документы, графические и текстовые данные</w:t>
            </w:r>
          </w:p>
        </w:tc>
      </w:tr>
      <w:tr w:rsidR="00AB0779" w:rsidRPr="00C94222" w14:paraId="4F6AAB63" w14:textId="77777777" w:rsidTr="00725C22">
        <w:tc>
          <w:tcPr>
            <w:tcW w:w="0" w:type="auto"/>
            <w:vMerge/>
          </w:tcPr>
          <w:p w14:paraId="35A8EDD6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CB8FA64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Создавать шаблоны настроек программного обеспечения в соответствии со стандартами применения эксплуатационной информационной модели МКД</w:t>
            </w:r>
          </w:p>
        </w:tc>
      </w:tr>
      <w:tr w:rsidR="00AB0779" w:rsidRPr="00C94222" w14:paraId="63E69528" w14:textId="77777777" w:rsidTr="00725C22">
        <w:tc>
          <w:tcPr>
            <w:tcW w:w="0" w:type="auto"/>
            <w:vMerge/>
          </w:tcPr>
          <w:p w14:paraId="4A3DE5BB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3A31EEF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Размещать сведения, документы и материалы о МКД на информационных ресурсах государственных информационных систем</w:t>
            </w:r>
          </w:p>
        </w:tc>
      </w:tr>
      <w:tr w:rsidR="00AB0779" w:rsidRPr="00C94222" w14:paraId="64B3AB16" w14:textId="77777777" w:rsidTr="00725C22">
        <w:tc>
          <w:tcPr>
            <w:tcW w:w="0" w:type="auto"/>
            <w:vMerge/>
          </w:tcPr>
          <w:p w14:paraId="1FF513AC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80075CB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Отображать данные информационной модели МКЖ в графическом и табличном виде</w:t>
            </w:r>
          </w:p>
        </w:tc>
      </w:tr>
      <w:tr w:rsidR="00AB0779" w:rsidRPr="00C94222" w14:paraId="521E771D" w14:textId="77777777" w:rsidTr="00725C22">
        <w:tc>
          <w:tcPr>
            <w:tcW w:w="0" w:type="auto"/>
            <w:vMerge/>
          </w:tcPr>
          <w:p w14:paraId="2702B219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D773AFB" w14:textId="081630A3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Применять все регламентированные виды проверок данных информационной модели МКД</w:t>
            </w:r>
          </w:p>
        </w:tc>
      </w:tr>
      <w:tr w:rsidR="00AB0779" w:rsidRPr="00C94222" w14:paraId="6F85B867" w14:textId="77777777" w:rsidTr="00725C22">
        <w:tc>
          <w:tcPr>
            <w:tcW w:w="0" w:type="auto"/>
            <w:vMerge/>
          </w:tcPr>
          <w:p w14:paraId="75CC7BC2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0B4B4B7" w14:textId="203D04D4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Пользоваться классификатором строительной информации для формирования и ведения информационной модели эксплуатации  МКД </w:t>
            </w:r>
          </w:p>
        </w:tc>
      </w:tr>
      <w:tr w:rsidR="00AB0779" w:rsidRPr="00C94222" w14:paraId="3C10521D" w14:textId="77777777" w:rsidTr="00725C22">
        <w:tc>
          <w:tcPr>
            <w:tcW w:w="0" w:type="auto"/>
            <w:vMerge/>
          </w:tcPr>
          <w:p w14:paraId="5BB749A0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19068C7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Архивировать электронные </w:t>
            </w:r>
            <w:proofErr w:type="spellStart"/>
            <w:r w:rsidRPr="00AB0779">
              <w:rPr>
                <w:sz w:val="24"/>
                <w:szCs w:val="24"/>
                <w:lang w:val="ru-RU"/>
              </w:rPr>
              <w:t>документв</w:t>
            </w:r>
            <w:proofErr w:type="spellEnd"/>
            <w:r w:rsidRPr="00AB0779">
              <w:rPr>
                <w:sz w:val="24"/>
                <w:szCs w:val="24"/>
                <w:lang w:val="ru-RU"/>
              </w:rPr>
              <w:t>, графические и текстовые данные</w:t>
            </w:r>
          </w:p>
        </w:tc>
      </w:tr>
      <w:tr w:rsidR="00AB0779" w:rsidRPr="00C94222" w14:paraId="53E9D435" w14:textId="77777777" w:rsidTr="00725C22">
        <w:tc>
          <w:tcPr>
            <w:tcW w:w="0" w:type="auto"/>
            <w:vMerge/>
          </w:tcPr>
          <w:p w14:paraId="592B08BC" w14:textId="77777777" w:rsidR="00DB1E7B" w:rsidRPr="00AB0779" w:rsidRDefault="00DB1E7B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2FB0B35" w14:textId="77777777" w:rsidR="00DB1E7B" w:rsidRPr="00AB0779" w:rsidRDefault="00DB1E7B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Использовать утвержденные форматы хранения и передачи данных информационной модели эксплуатации МКД</w:t>
            </w:r>
          </w:p>
        </w:tc>
      </w:tr>
      <w:tr w:rsidR="00AB0779" w:rsidRPr="00C94222" w14:paraId="0EA73972" w14:textId="77777777" w:rsidTr="00725C22">
        <w:tc>
          <w:tcPr>
            <w:tcW w:w="0" w:type="auto"/>
            <w:vMerge w:val="restart"/>
          </w:tcPr>
          <w:p w14:paraId="4C7EDAEE" w14:textId="77777777" w:rsidR="00DB1E7B" w:rsidRPr="00AB0779" w:rsidRDefault="00DB1E7B" w:rsidP="004A138F">
            <w:pPr>
              <w:spacing w:after="0"/>
            </w:pPr>
            <w:r w:rsidRPr="00AB077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  <w:shd w:val="clear" w:color="auto" w:fill="auto"/>
          </w:tcPr>
          <w:p w14:paraId="39A1C8F5" w14:textId="0DA9BF46" w:rsidR="00DB1E7B" w:rsidRPr="00AB0779" w:rsidRDefault="00DB1E7B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Правила формирования</w:t>
            </w:r>
            <w:r w:rsidR="00006A9F" w:rsidRPr="00AB0779">
              <w:rPr>
                <w:sz w:val="24"/>
                <w:szCs w:val="24"/>
                <w:lang w:val="ru-RU"/>
              </w:rPr>
              <w:t>,</w:t>
            </w:r>
            <w:r w:rsidRPr="00AB0779">
              <w:rPr>
                <w:sz w:val="24"/>
                <w:szCs w:val="24"/>
                <w:lang w:val="ru-RU"/>
              </w:rPr>
              <w:t xml:space="preserve"> ведения</w:t>
            </w:r>
            <w:r w:rsidR="00006A9F" w:rsidRPr="00AB0779">
              <w:rPr>
                <w:sz w:val="24"/>
                <w:szCs w:val="24"/>
                <w:lang w:val="ru-RU"/>
              </w:rPr>
              <w:t xml:space="preserve"> и способы представления данных</w:t>
            </w:r>
            <w:r w:rsidRPr="00AB0779">
              <w:rPr>
                <w:sz w:val="24"/>
                <w:szCs w:val="24"/>
                <w:lang w:val="ru-RU"/>
              </w:rPr>
              <w:t xml:space="preserve"> информационной модели объекта капитального строительства в графическом и табличном виде </w:t>
            </w:r>
          </w:p>
        </w:tc>
      </w:tr>
      <w:tr w:rsidR="00AB0779" w:rsidRPr="00C94222" w14:paraId="58449971" w14:textId="77777777" w:rsidTr="00725C22">
        <w:tc>
          <w:tcPr>
            <w:tcW w:w="0" w:type="auto"/>
            <w:vMerge/>
          </w:tcPr>
          <w:p w14:paraId="4053871B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F72F597" w14:textId="3BC83577" w:rsidR="00006A9F" w:rsidRPr="00AB0779" w:rsidRDefault="00006A9F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Форматы, схемы и стандарты, применяемые при формировании и обмене данными и электронными документами</w:t>
            </w:r>
          </w:p>
        </w:tc>
      </w:tr>
      <w:tr w:rsidR="00AB0779" w:rsidRPr="00C94222" w14:paraId="7202BD3F" w14:textId="77777777" w:rsidTr="00725C22">
        <w:tc>
          <w:tcPr>
            <w:tcW w:w="0" w:type="auto"/>
            <w:vMerge/>
          </w:tcPr>
          <w:p w14:paraId="6974B5E3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D72A3CD" w14:textId="37030F44" w:rsidR="00006A9F" w:rsidRPr="00AB0779" w:rsidRDefault="00006A9F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Форматы хранения и обмена данными информационных моделей МКД, в том числе открытые</w:t>
            </w:r>
          </w:p>
        </w:tc>
      </w:tr>
      <w:tr w:rsidR="00AB0779" w:rsidRPr="00AB0779" w14:paraId="79351692" w14:textId="77777777" w:rsidTr="00725C22">
        <w:tc>
          <w:tcPr>
            <w:tcW w:w="0" w:type="auto"/>
            <w:vMerge/>
          </w:tcPr>
          <w:p w14:paraId="5ABF59FE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9EC4C39" w14:textId="0B6D6A5D" w:rsidR="00006A9F" w:rsidRPr="00AB0779" w:rsidRDefault="00006A9F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Классификатор строительных информации</w:t>
            </w:r>
          </w:p>
        </w:tc>
      </w:tr>
      <w:tr w:rsidR="00AB0779" w:rsidRPr="00C94222" w14:paraId="78AC4AC9" w14:textId="77777777" w:rsidTr="00725C22">
        <w:tc>
          <w:tcPr>
            <w:tcW w:w="0" w:type="auto"/>
            <w:vMerge/>
          </w:tcPr>
          <w:p w14:paraId="6AD14644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98183DA" w14:textId="51F9B037" w:rsidR="00006A9F" w:rsidRPr="00AB0779" w:rsidRDefault="00006A9F" w:rsidP="004A138F">
            <w:pPr>
              <w:spacing w:after="0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Требования к составу и оформлению технической документации по МКД</w:t>
            </w:r>
          </w:p>
        </w:tc>
      </w:tr>
      <w:tr w:rsidR="00AB0779" w:rsidRPr="00C94222" w14:paraId="57F503B5" w14:textId="77777777" w:rsidTr="00725C22">
        <w:tc>
          <w:tcPr>
            <w:tcW w:w="0" w:type="auto"/>
            <w:vMerge/>
          </w:tcPr>
          <w:p w14:paraId="04AFE697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B2DD298" w14:textId="0EAA731F" w:rsidR="00006A9F" w:rsidRPr="00AB0779" w:rsidRDefault="00006A9F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Инструменты оформления, публикации и выпуска технической документации на основе информационной модели эксплуатации МКД</w:t>
            </w:r>
          </w:p>
        </w:tc>
      </w:tr>
      <w:tr w:rsidR="00AB0779" w:rsidRPr="00C94222" w14:paraId="14099DC2" w14:textId="77777777" w:rsidTr="00725C22">
        <w:trPr>
          <w:trHeight w:val="68"/>
        </w:trPr>
        <w:tc>
          <w:tcPr>
            <w:tcW w:w="0" w:type="auto"/>
            <w:vMerge/>
          </w:tcPr>
          <w:p w14:paraId="6D9C2592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A5A44AF" w14:textId="7D6CF381" w:rsidR="00006A9F" w:rsidRPr="00AB0779" w:rsidRDefault="00006A9F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Файловые форматы для формирования электронных документов (</w:t>
            </w:r>
            <w:r w:rsidRPr="00AB0779">
              <w:rPr>
                <w:sz w:val="24"/>
                <w:szCs w:val="24"/>
              </w:rPr>
              <w:t>XML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ODT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PDF</w:t>
            </w:r>
            <w:r w:rsidRPr="00AB0779">
              <w:rPr>
                <w:sz w:val="24"/>
                <w:szCs w:val="24"/>
                <w:lang w:val="ru-RU"/>
              </w:rPr>
              <w:t>/</w:t>
            </w:r>
            <w:r w:rsidRPr="00AB0779">
              <w:rPr>
                <w:sz w:val="24"/>
                <w:szCs w:val="24"/>
              </w:rPr>
              <w:t>A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ODS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LandXML</w:t>
            </w:r>
            <w:r w:rsidRPr="00AB0779">
              <w:rPr>
                <w:sz w:val="24"/>
                <w:szCs w:val="24"/>
                <w:lang w:val="ru-RU"/>
              </w:rPr>
              <w:t xml:space="preserve">, </w:t>
            </w:r>
            <w:r w:rsidRPr="00AB0779">
              <w:rPr>
                <w:sz w:val="24"/>
                <w:szCs w:val="24"/>
              </w:rPr>
              <w:t>IFC</w:t>
            </w:r>
            <w:r w:rsidRPr="00AB0779">
              <w:rPr>
                <w:sz w:val="24"/>
                <w:szCs w:val="24"/>
                <w:lang w:val="ru-RU"/>
              </w:rPr>
              <w:t>)</w:t>
            </w:r>
          </w:p>
        </w:tc>
      </w:tr>
      <w:tr w:rsidR="00AB0779" w:rsidRPr="00AB0779" w14:paraId="7635FE4D" w14:textId="77777777" w:rsidTr="00543CC6">
        <w:tc>
          <w:tcPr>
            <w:tcW w:w="0" w:type="auto"/>
          </w:tcPr>
          <w:p w14:paraId="665A63E5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0" w:type="auto"/>
            <w:shd w:val="clear" w:color="auto" w:fill="auto"/>
          </w:tcPr>
          <w:p w14:paraId="34B74745" w14:textId="77777777" w:rsidR="00006A9F" w:rsidRPr="00AB0779" w:rsidRDefault="00006A9F" w:rsidP="004A138F">
            <w:pPr>
              <w:spacing w:after="0"/>
            </w:pPr>
            <w:r w:rsidRPr="00AB0779">
              <w:rPr>
                <w:sz w:val="24"/>
                <w:szCs w:val="24"/>
              </w:rPr>
              <w:t>-</w:t>
            </w:r>
          </w:p>
        </w:tc>
      </w:tr>
      <w:tr w:rsidR="00006A9F" w:rsidRPr="00AB0779" w14:paraId="3BD02D5D" w14:textId="77777777" w:rsidTr="00543CC6">
        <w:tc>
          <w:tcPr>
            <w:tcW w:w="3019" w:type="dxa"/>
          </w:tcPr>
          <w:p w14:paraId="1069C0D1" w14:textId="77777777" w:rsidR="00006A9F" w:rsidRPr="00AB0779" w:rsidRDefault="00006A9F" w:rsidP="004A138F">
            <w:pPr>
              <w:spacing w:after="0"/>
            </w:pPr>
            <w:r w:rsidRPr="00AB077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067" w:type="dxa"/>
            <w:shd w:val="clear" w:color="auto" w:fill="auto"/>
          </w:tcPr>
          <w:p w14:paraId="4416DAAE" w14:textId="77777777" w:rsidR="00006A9F" w:rsidRPr="00AB0779" w:rsidRDefault="00006A9F" w:rsidP="004A138F">
            <w:pPr>
              <w:spacing w:after="0"/>
              <w:rPr>
                <w:lang w:val="ru-RU"/>
              </w:rPr>
            </w:pPr>
            <w:r w:rsidRPr="00AB0779">
              <w:rPr>
                <w:lang w:val="ru-RU"/>
              </w:rPr>
              <w:t>-</w:t>
            </w:r>
          </w:p>
        </w:tc>
      </w:tr>
    </w:tbl>
    <w:p w14:paraId="3A0A1FA1" w14:textId="77777777" w:rsidR="007A4DF4" w:rsidRPr="00AB0779" w:rsidRDefault="007A4DF4" w:rsidP="004A138F">
      <w:pPr>
        <w:spacing w:after="0"/>
      </w:pPr>
    </w:p>
    <w:p w14:paraId="221B93AA" w14:textId="3D4500A2" w:rsidR="007A4DF4" w:rsidRPr="00AB0779" w:rsidRDefault="009F3EE0" w:rsidP="004A138F">
      <w:pPr>
        <w:pStyle w:val="1"/>
        <w:spacing w:before="0" w:after="0"/>
        <w:rPr>
          <w:lang w:val="ru-RU"/>
        </w:rPr>
      </w:pPr>
      <w:bookmarkStart w:id="12" w:name="_Toc17"/>
      <w:r w:rsidRPr="00AB0779">
        <w:t>IV</w:t>
      </w:r>
      <w:r w:rsidRPr="00AB0779">
        <w:rPr>
          <w:lang w:val="ru-RU"/>
        </w:rPr>
        <w:t>. Сведения об организациях – разработчиках профессионального стандарта</w:t>
      </w:r>
      <w:bookmarkEnd w:id="12"/>
    </w:p>
    <w:p w14:paraId="1B360A97" w14:textId="77777777" w:rsidR="00275EDB" w:rsidRPr="00AB0779" w:rsidRDefault="00275EDB" w:rsidP="004A138F">
      <w:pPr>
        <w:pStyle w:val="1"/>
        <w:spacing w:before="0" w:after="0"/>
        <w:rPr>
          <w:sz w:val="24"/>
          <w:szCs w:val="24"/>
          <w:lang w:val="ru-RU"/>
        </w:rPr>
      </w:pPr>
    </w:p>
    <w:p w14:paraId="16FCA3BF" w14:textId="77777777" w:rsidR="007A4DF4" w:rsidRPr="00AB0779" w:rsidRDefault="009F3EE0" w:rsidP="004A138F">
      <w:pPr>
        <w:pStyle w:val="2"/>
        <w:spacing w:after="0"/>
        <w:rPr>
          <w:color w:val="auto"/>
          <w:lang w:val="ru-RU"/>
        </w:rPr>
      </w:pPr>
      <w:bookmarkStart w:id="13" w:name="_Toc18"/>
      <w:r w:rsidRPr="00AB0779">
        <w:rPr>
          <w:color w:val="auto"/>
          <w:lang w:val="ru-RU"/>
        </w:rPr>
        <w:t>4.1. Ответственная организация-разработчик</w:t>
      </w:r>
      <w:bookmarkEnd w:id="13"/>
    </w:p>
    <w:p w14:paraId="5C6C2CC8" w14:textId="77777777" w:rsidR="00275EDB" w:rsidRPr="00AB0779" w:rsidRDefault="00275EDB" w:rsidP="004A138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b/>
          <w:bCs/>
          <w:sz w:val="24"/>
          <w:szCs w:val="24"/>
          <w:lang w:val="ru-RU"/>
        </w:rPr>
      </w:pPr>
      <w:bookmarkStart w:id="14" w:name="sub_41"/>
      <w:r w:rsidRPr="00AB0779">
        <w:rPr>
          <w:b/>
          <w:bCs/>
          <w:sz w:val="24"/>
          <w:szCs w:val="24"/>
          <w:lang w:val="ru-RU"/>
        </w:rPr>
        <w:t>4.1. Ответственная организация-разработчик:</w:t>
      </w:r>
    </w:p>
    <w:bookmarkEnd w:id="14"/>
    <w:p w14:paraId="3CFEDFCE" w14:textId="77777777" w:rsidR="00275EDB" w:rsidRPr="00AB0779" w:rsidRDefault="00275EDB" w:rsidP="004A13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  <w:lang w:val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AB0779" w:rsidRPr="00C94222" w14:paraId="65A2FE54" w14:textId="77777777" w:rsidTr="006E5291">
        <w:tc>
          <w:tcPr>
            <w:tcW w:w="10235" w:type="dxa"/>
            <w:tcBorders>
              <w:bottom w:val="single" w:sz="4" w:space="0" w:color="auto"/>
            </w:tcBorders>
          </w:tcPr>
          <w:p w14:paraId="18DCB1F0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Совет по профессиональным квалификациям в жилищно-коммунальном хозяйстве</w:t>
            </w:r>
          </w:p>
        </w:tc>
      </w:tr>
      <w:tr w:rsidR="00AB0779" w:rsidRPr="00C94222" w14:paraId="627EC3F7" w14:textId="77777777" w:rsidTr="006E5291">
        <w:tc>
          <w:tcPr>
            <w:tcW w:w="10235" w:type="dxa"/>
            <w:tcBorders>
              <w:bottom w:val="single" w:sz="4" w:space="0" w:color="auto"/>
            </w:tcBorders>
          </w:tcPr>
          <w:p w14:paraId="3903DAEC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AB0779">
              <w:rPr>
                <w:sz w:val="24"/>
                <w:szCs w:val="24"/>
                <w:vertAlign w:val="superscript"/>
                <w:lang w:val="ru-RU"/>
              </w:rPr>
              <w:t>(наименование организации)</w:t>
            </w:r>
          </w:p>
          <w:p w14:paraId="63F2539E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Председатель Козлов Александр Михайлович</w:t>
            </w:r>
          </w:p>
        </w:tc>
      </w:tr>
      <w:tr w:rsidR="00AB0779" w:rsidRPr="00C94222" w14:paraId="4E35580F" w14:textId="77777777" w:rsidTr="006E5291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654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AB0779">
              <w:rPr>
                <w:sz w:val="24"/>
                <w:szCs w:val="24"/>
                <w:vertAlign w:val="superscript"/>
                <w:lang w:val="ru-RU"/>
              </w:rPr>
              <w:t>(должность и Ф.И.О руководителя)</w:t>
            </w:r>
          </w:p>
        </w:tc>
      </w:tr>
    </w:tbl>
    <w:p w14:paraId="6F802597" w14:textId="77777777" w:rsidR="00275EDB" w:rsidRPr="00AB0779" w:rsidRDefault="00275EDB" w:rsidP="004A13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  <w:lang w:val="ru-RU"/>
        </w:rPr>
      </w:pPr>
    </w:p>
    <w:p w14:paraId="222F1282" w14:textId="77777777" w:rsidR="00275EDB" w:rsidRPr="00AB0779" w:rsidRDefault="00275EDB" w:rsidP="004A138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b/>
          <w:bCs/>
          <w:sz w:val="24"/>
          <w:szCs w:val="24"/>
          <w:lang w:val="ru-RU"/>
        </w:rPr>
      </w:pPr>
      <w:bookmarkStart w:id="15" w:name="sub_42"/>
      <w:r w:rsidRPr="00AB0779">
        <w:rPr>
          <w:b/>
          <w:bCs/>
          <w:sz w:val="24"/>
          <w:szCs w:val="24"/>
          <w:lang w:val="ru-RU"/>
        </w:rPr>
        <w:t>4.2. Наименования организаций-разработчиков:</w:t>
      </w:r>
    </w:p>
    <w:bookmarkEnd w:id="15"/>
    <w:p w14:paraId="02E5DA6D" w14:textId="77777777" w:rsidR="00275EDB" w:rsidRPr="00AB0779" w:rsidRDefault="00275EDB" w:rsidP="004A138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  <w:lang w:val="ru-RU"/>
        </w:rPr>
      </w:pPr>
    </w:p>
    <w:tbl>
      <w:tblPr>
        <w:tblW w:w="1027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9611"/>
      </w:tblGrid>
      <w:tr w:rsidR="00AB0779" w:rsidRPr="00C94222" w14:paraId="5577895D" w14:textId="77777777" w:rsidTr="006E5291">
        <w:tc>
          <w:tcPr>
            <w:tcW w:w="660" w:type="dxa"/>
            <w:shd w:val="clear" w:color="000000" w:fill="FFFFFF"/>
            <w:vAlign w:val="center"/>
          </w:tcPr>
          <w:p w14:paraId="46F928DE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1</w:t>
            </w:r>
          </w:p>
        </w:tc>
        <w:tc>
          <w:tcPr>
            <w:tcW w:w="9611" w:type="dxa"/>
            <w:shd w:val="clear" w:color="000000" w:fill="FFFFFF"/>
          </w:tcPr>
          <w:p w14:paraId="5FA19900" w14:textId="53E77B1B" w:rsidR="00275EDB" w:rsidRPr="00AB0779" w:rsidRDefault="00AD286D" w:rsidP="004A13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>ФГБУ «ВНИИ Труда» Минтруда России</w:t>
            </w:r>
          </w:p>
        </w:tc>
      </w:tr>
      <w:tr w:rsidR="00AB0779" w:rsidRPr="00AB0779" w14:paraId="4ED64594" w14:textId="77777777" w:rsidTr="006E5291">
        <w:tc>
          <w:tcPr>
            <w:tcW w:w="660" w:type="dxa"/>
            <w:shd w:val="clear" w:color="000000" w:fill="FFFFFF"/>
            <w:vAlign w:val="center"/>
          </w:tcPr>
          <w:p w14:paraId="65DD91FE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2</w:t>
            </w:r>
          </w:p>
        </w:tc>
        <w:tc>
          <w:tcPr>
            <w:tcW w:w="9611" w:type="dxa"/>
            <w:shd w:val="clear" w:color="000000" w:fill="FFFFFF"/>
          </w:tcPr>
          <w:p w14:paraId="0036BBFB" w14:textId="07AF0AB0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0779" w:rsidRPr="00C94222" w14:paraId="2D182917" w14:textId="77777777" w:rsidTr="006E5291">
        <w:tc>
          <w:tcPr>
            <w:tcW w:w="660" w:type="dxa"/>
            <w:shd w:val="clear" w:color="000000" w:fill="FFFFFF"/>
            <w:vAlign w:val="center"/>
          </w:tcPr>
          <w:p w14:paraId="0D381DDB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3</w:t>
            </w:r>
          </w:p>
        </w:tc>
        <w:tc>
          <w:tcPr>
            <w:tcW w:w="9611" w:type="dxa"/>
            <w:shd w:val="clear" w:color="000000" w:fill="FFFFFF"/>
          </w:tcPr>
          <w:p w14:paraId="3CDE0950" w14:textId="36DB12B7" w:rsidR="00275EDB" w:rsidRPr="00AB0779" w:rsidRDefault="00855C7C" w:rsidP="004A13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  <w:lang w:val="ru-RU"/>
              </w:rPr>
              <w:t xml:space="preserve">Фонд поддержки инициативы в жилищно-коммунальном хозяйстве </w:t>
            </w:r>
            <w:r w:rsidR="00230E02" w:rsidRPr="00AB0779">
              <w:rPr>
                <w:sz w:val="24"/>
                <w:szCs w:val="24"/>
                <w:lang w:val="ru-RU"/>
              </w:rPr>
              <w:t>«</w:t>
            </w:r>
            <w:r w:rsidRPr="00AB0779">
              <w:rPr>
                <w:sz w:val="24"/>
                <w:szCs w:val="24"/>
                <w:lang w:val="ru-RU"/>
              </w:rPr>
              <w:t>Общественная инициатива</w:t>
            </w:r>
            <w:r w:rsidR="00230E02" w:rsidRPr="00AB0779">
              <w:rPr>
                <w:sz w:val="24"/>
                <w:szCs w:val="24"/>
                <w:lang w:val="ru-RU"/>
              </w:rPr>
              <w:t>»</w:t>
            </w:r>
            <w:r w:rsidRPr="00AB0779">
              <w:rPr>
                <w:sz w:val="24"/>
                <w:szCs w:val="24"/>
                <w:lang w:val="ru-RU"/>
              </w:rPr>
              <w:t>, город Москва</w:t>
            </w:r>
          </w:p>
        </w:tc>
      </w:tr>
      <w:tr w:rsidR="00AB0779" w:rsidRPr="00AB0779" w14:paraId="254E62CD" w14:textId="77777777" w:rsidTr="006E5291">
        <w:tc>
          <w:tcPr>
            <w:tcW w:w="660" w:type="dxa"/>
            <w:shd w:val="clear" w:color="000000" w:fill="FFFFFF"/>
          </w:tcPr>
          <w:p w14:paraId="12ED27D5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B0779">
              <w:rPr>
                <w:sz w:val="24"/>
                <w:szCs w:val="24"/>
              </w:rPr>
              <w:t>4</w:t>
            </w:r>
          </w:p>
        </w:tc>
        <w:tc>
          <w:tcPr>
            <w:tcW w:w="9611" w:type="dxa"/>
            <w:shd w:val="clear" w:color="000000" w:fill="FFFFFF"/>
          </w:tcPr>
          <w:p w14:paraId="2F1DCD01" w14:textId="77777777" w:rsidR="00275EDB" w:rsidRPr="00AB0779" w:rsidRDefault="00275EDB" w:rsidP="004A138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37832A9" w14:textId="77777777" w:rsidR="00275EDB" w:rsidRPr="00AB0779" w:rsidRDefault="00275EDB" w:rsidP="004A138F">
      <w:pPr>
        <w:spacing w:after="0"/>
        <w:jc w:val="both"/>
        <w:textAlignment w:val="baseline"/>
        <w:rPr>
          <w:sz w:val="24"/>
          <w:szCs w:val="24"/>
          <w:lang w:val="ru-RU"/>
        </w:rPr>
      </w:pPr>
      <w:r w:rsidRPr="00AB0779">
        <w:rPr>
          <w:sz w:val="24"/>
          <w:szCs w:val="24"/>
          <w:lang w:val="ru-RU"/>
        </w:rPr>
        <w:t>________________</w:t>
      </w:r>
    </w:p>
    <w:p w14:paraId="153C7894" w14:textId="77777777" w:rsidR="00275EDB" w:rsidRPr="00AB0779" w:rsidRDefault="00275EDB" w:rsidP="004A138F">
      <w:pPr>
        <w:spacing w:after="0"/>
        <w:jc w:val="both"/>
        <w:textAlignment w:val="baseline"/>
        <w:rPr>
          <w:sz w:val="24"/>
          <w:szCs w:val="24"/>
          <w:lang w:val="ru-RU"/>
        </w:rPr>
      </w:pPr>
      <w:r w:rsidRPr="00AB0779">
        <w:rPr>
          <w:sz w:val="24"/>
          <w:szCs w:val="24"/>
          <w:lang w:val="ru-RU"/>
        </w:rPr>
        <w:t xml:space="preserve">&lt;1&gt; </w:t>
      </w:r>
      <w:hyperlink r:id="rId8" w:anchor="7D20K3" w:history="1">
        <w:r w:rsidRPr="00AB0779">
          <w:rPr>
            <w:sz w:val="24"/>
            <w:szCs w:val="24"/>
            <w:lang w:val="ru-RU"/>
          </w:rPr>
          <w:t>Общероссийский классификатор занятий</w:t>
        </w:r>
      </w:hyperlink>
      <w:r w:rsidRPr="00AB0779">
        <w:rPr>
          <w:sz w:val="24"/>
          <w:szCs w:val="24"/>
          <w:lang w:val="ru-RU"/>
        </w:rPr>
        <w:t>.</w:t>
      </w:r>
    </w:p>
    <w:p w14:paraId="4BEA90EB" w14:textId="77777777" w:rsidR="00275EDB" w:rsidRPr="00AB0779" w:rsidRDefault="00275EDB" w:rsidP="004A138F">
      <w:pPr>
        <w:spacing w:after="0"/>
        <w:jc w:val="both"/>
        <w:textAlignment w:val="baseline"/>
        <w:rPr>
          <w:sz w:val="24"/>
          <w:szCs w:val="24"/>
          <w:lang w:val="ru-RU"/>
        </w:rPr>
      </w:pPr>
      <w:r w:rsidRPr="00AB0779">
        <w:rPr>
          <w:sz w:val="24"/>
          <w:szCs w:val="24"/>
          <w:lang w:val="ru-RU"/>
        </w:rPr>
        <w:t xml:space="preserve">&lt;2&gt; </w:t>
      </w:r>
      <w:hyperlink r:id="rId9" w:anchor="64U0IK" w:history="1">
        <w:r w:rsidRPr="00AB0779">
          <w:rPr>
            <w:sz w:val="24"/>
            <w:szCs w:val="24"/>
            <w:shd w:val="clear" w:color="auto" w:fill="FFFFFF"/>
            <w:lang w:val="ru-RU"/>
          </w:rPr>
          <w:t>Общероссийский классификатор видов экономической деятельности</w:t>
        </w:r>
      </w:hyperlink>
      <w:r w:rsidRPr="00AB0779">
        <w:rPr>
          <w:sz w:val="24"/>
          <w:szCs w:val="24"/>
          <w:shd w:val="clear" w:color="auto" w:fill="FFFFFF"/>
          <w:lang w:val="ru-RU"/>
        </w:rPr>
        <w:t>.</w:t>
      </w:r>
    </w:p>
    <w:p w14:paraId="00C66855" w14:textId="77777777" w:rsidR="00275EDB" w:rsidRPr="00AB0779" w:rsidRDefault="00275EDB" w:rsidP="004A138F">
      <w:pPr>
        <w:spacing w:after="0"/>
        <w:jc w:val="both"/>
        <w:textAlignment w:val="baseline"/>
        <w:rPr>
          <w:sz w:val="24"/>
          <w:szCs w:val="24"/>
          <w:shd w:val="clear" w:color="auto" w:fill="FFFFFF"/>
          <w:lang w:val="ru-RU"/>
        </w:rPr>
      </w:pPr>
      <w:r w:rsidRPr="00AB0779">
        <w:rPr>
          <w:sz w:val="24"/>
          <w:szCs w:val="24"/>
          <w:lang w:val="ru-RU"/>
        </w:rPr>
        <w:t>&lt;3&gt; Общероссийский классификатор специальностей по образованию.</w:t>
      </w:r>
    </w:p>
    <w:p w14:paraId="754C6742" w14:textId="0553C4C3" w:rsidR="007A4DF4" w:rsidRPr="00AB0779" w:rsidRDefault="00275EDB" w:rsidP="004A138F">
      <w:pPr>
        <w:spacing w:after="0"/>
        <w:jc w:val="both"/>
        <w:textAlignment w:val="baseline"/>
        <w:rPr>
          <w:lang w:val="ru-RU"/>
        </w:rPr>
      </w:pPr>
      <w:r w:rsidRPr="00AB0779">
        <w:rPr>
          <w:sz w:val="24"/>
          <w:szCs w:val="24"/>
          <w:lang w:val="ru-RU"/>
        </w:rPr>
        <w:t>&lt;4&gt; Общероссийский классификатор профессий рабочих, должностей служащих и тарифных разрядов ОК 016–94.</w:t>
      </w:r>
    </w:p>
    <w:sectPr w:rsidR="007A4DF4" w:rsidRPr="00AB0779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1BC3" w14:textId="77777777" w:rsidR="00D1790F" w:rsidRDefault="009F3EE0">
      <w:pPr>
        <w:spacing w:after="0"/>
      </w:pPr>
      <w:r>
        <w:separator/>
      </w:r>
    </w:p>
  </w:endnote>
  <w:endnote w:type="continuationSeparator" w:id="0">
    <w:p w14:paraId="428AE043" w14:textId="77777777" w:rsidR="00D1790F" w:rsidRDefault="009F3E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4D75" w14:textId="77777777" w:rsidR="00D1790F" w:rsidRDefault="009F3EE0">
      <w:pPr>
        <w:spacing w:after="0"/>
      </w:pPr>
      <w:r>
        <w:separator/>
      </w:r>
    </w:p>
  </w:footnote>
  <w:footnote w:type="continuationSeparator" w:id="0">
    <w:p w14:paraId="1D382A82" w14:textId="77777777" w:rsidR="00D1790F" w:rsidRDefault="009F3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24E5" w14:textId="77777777" w:rsidR="007A4DF4" w:rsidRDefault="009F3EE0">
    <w:pPr>
      <w:jc w:val="center"/>
    </w:pPr>
    <w:r>
      <w:fldChar w:fldCharType="begin"/>
    </w:r>
    <w:r>
      <w:instrText>PAGE</w:instrText>
    </w:r>
    <w:r>
      <w:fldChar w:fldCharType="separate"/>
    </w:r>
    <w:r w:rsidR="00B04D2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46EF" w14:textId="77777777" w:rsidR="00D1790F" w:rsidRDefault="009F3EE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F4"/>
    <w:rsid w:val="00003CFA"/>
    <w:rsid w:val="00006A9F"/>
    <w:rsid w:val="000132B1"/>
    <w:rsid w:val="00031CC8"/>
    <w:rsid w:val="000727A7"/>
    <w:rsid w:val="000D3327"/>
    <w:rsid w:val="000D56BE"/>
    <w:rsid w:val="0019409D"/>
    <w:rsid w:val="001B6509"/>
    <w:rsid w:val="001C762A"/>
    <w:rsid w:val="001D2F36"/>
    <w:rsid w:val="001E2079"/>
    <w:rsid w:val="001E661B"/>
    <w:rsid w:val="00211553"/>
    <w:rsid w:val="00230E02"/>
    <w:rsid w:val="002569AD"/>
    <w:rsid w:val="00274E53"/>
    <w:rsid w:val="00275EDB"/>
    <w:rsid w:val="0027690E"/>
    <w:rsid w:val="0029408C"/>
    <w:rsid w:val="002C7D3A"/>
    <w:rsid w:val="002D3C40"/>
    <w:rsid w:val="002E444A"/>
    <w:rsid w:val="002E69AE"/>
    <w:rsid w:val="0030134F"/>
    <w:rsid w:val="00327A87"/>
    <w:rsid w:val="00335FCB"/>
    <w:rsid w:val="003761EE"/>
    <w:rsid w:val="0038129C"/>
    <w:rsid w:val="00390092"/>
    <w:rsid w:val="003908CA"/>
    <w:rsid w:val="00391BAD"/>
    <w:rsid w:val="003B4EE5"/>
    <w:rsid w:val="00410441"/>
    <w:rsid w:val="00417411"/>
    <w:rsid w:val="0045278E"/>
    <w:rsid w:val="00474BCF"/>
    <w:rsid w:val="00482C46"/>
    <w:rsid w:val="004A138F"/>
    <w:rsid w:val="004B13A3"/>
    <w:rsid w:val="004C7019"/>
    <w:rsid w:val="004D1609"/>
    <w:rsid w:val="004F7AA1"/>
    <w:rsid w:val="00503070"/>
    <w:rsid w:val="00507B94"/>
    <w:rsid w:val="00543CC6"/>
    <w:rsid w:val="00547605"/>
    <w:rsid w:val="00554562"/>
    <w:rsid w:val="00557D87"/>
    <w:rsid w:val="005F1061"/>
    <w:rsid w:val="005F7CE0"/>
    <w:rsid w:val="00600D0E"/>
    <w:rsid w:val="00617644"/>
    <w:rsid w:val="006432B6"/>
    <w:rsid w:val="00673F29"/>
    <w:rsid w:val="00675F8E"/>
    <w:rsid w:val="006B0B60"/>
    <w:rsid w:val="006B7FB3"/>
    <w:rsid w:val="006E0676"/>
    <w:rsid w:val="00716BC2"/>
    <w:rsid w:val="00725C22"/>
    <w:rsid w:val="00730FBE"/>
    <w:rsid w:val="00747723"/>
    <w:rsid w:val="00777577"/>
    <w:rsid w:val="00783395"/>
    <w:rsid w:val="0079293D"/>
    <w:rsid w:val="007A4DF4"/>
    <w:rsid w:val="007B4F16"/>
    <w:rsid w:val="007C112B"/>
    <w:rsid w:val="007E0FB7"/>
    <w:rsid w:val="007F379A"/>
    <w:rsid w:val="00810F85"/>
    <w:rsid w:val="00855C7C"/>
    <w:rsid w:val="00857188"/>
    <w:rsid w:val="0087162C"/>
    <w:rsid w:val="008A5E21"/>
    <w:rsid w:val="008E013F"/>
    <w:rsid w:val="008F32B8"/>
    <w:rsid w:val="00902A9B"/>
    <w:rsid w:val="00912160"/>
    <w:rsid w:val="00943326"/>
    <w:rsid w:val="0094669D"/>
    <w:rsid w:val="009711E2"/>
    <w:rsid w:val="00975003"/>
    <w:rsid w:val="009826D0"/>
    <w:rsid w:val="009A27B1"/>
    <w:rsid w:val="009A6233"/>
    <w:rsid w:val="009F3EE0"/>
    <w:rsid w:val="009F714B"/>
    <w:rsid w:val="00A04BA4"/>
    <w:rsid w:val="00A32032"/>
    <w:rsid w:val="00A44A4C"/>
    <w:rsid w:val="00AB0779"/>
    <w:rsid w:val="00AB1A3B"/>
    <w:rsid w:val="00AD286D"/>
    <w:rsid w:val="00AD6152"/>
    <w:rsid w:val="00B01751"/>
    <w:rsid w:val="00B04394"/>
    <w:rsid w:val="00B04D22"/>
    <w:rsid w:val="00B133ED"/>
    <w:rsid w:val="00B15E75"/>
    <w:rsid w:val="00BB7BEB"/>
    <w:rsid w:val="00BC74B9"/>
    <w:rsid w:val="00BF053B"/>
    <w:rsid w:val="00BF2A62"/>
    <w:rsid w:val="00BF2DD0"/>
    <w:rsid w:val="00C00314"/>
    <w:rsid w:val="00C743E6"/>
    <w:rsid w:val="00C86744"/>
    <w:rsid w:val="00C94222"/>
    <w:rsid w:val="00CB2163"/>
    <w:rsid w:val="00CC062E"/>
    <w:rsid w:val="00CC3FFF"/>
    <w:rsid w:val="00CD78EC"/>
    <w:rsid w:val="00CE5FD2"/>
    <w:rsid w:val="00D1790F"/>
    <w:rsid w:val="00D42B82"/>
    <w:rsid w:val="00D479A7"/>
    <w:rsid w:val="00D60834"/>
    <w:rsid w:val="00D846E3"/>
    <w:rsid w:val="00DA3B73"/>
    <w:rsid w:val="00DB1E7B"/>
    <w:rsid w:val="00DD1744"/>
    <w:rsid w:val="00DD6D10"/>
    <w:rsid w:val="00E10A7A"/>
    <w:rsid w:val="00E244CC"/>
    <w:rsid w:val="00E25647"/>
    <w:rsid w:val="00E25C4F"/>
    <w:rsid w:val="00E443A5"/>
    <w:rsid w:val="00E52688"/>
    <w:rsid w:val="00E553DF"/>
    <w:rsid w:val="00E62F09"/>
    <w:rsid w:val="00E64817"/>
    <w:rsid w:val="00E80420"/>
    <w:rsid w:val="00E81F67"/>
    <w:rsid w:val="00E84655"/>
    <w:rsid w:val="00E9429C"/>
    <w:rsid w:val="00EA7BB3"/>
    <w:rsid w:val="00EC1A57"/>
    <w:rsid w:val="00EC7166"/>
    <w:rsid w:val="00ED3CE0"/>
    <w:rsid w:val="00EE0F5B"/>
    <w:rsid w:val="00EE3DC1"/>
    <w:rsid w:val="00F003A6"/>
    <w:rsid w:val="00F41D2D"/>
    <w:rsid w:val="00F42363"/>
    <w:rsid w:val="00F50F37"/>
    <w:rsid w:val="00F64B6F"/>
    <w:rsid w:val="00F76BBC"/>
    <w:rsid w:val="00F84465"/>
    <w:rsid w:val="00FA299F"/>
    <w:rsid w:val="00FB3014"/>
    <w:rsid w:val="00FD3DE0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113"/>
  <w15:docId w15:val="{100806DA-6E34-4E6F-B027-718AC25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a4">
    <w:name w:val="Гипертекстовая ссылка"/>
    <w:basedOn w:val="a0"/>
    <w:uiPriority w:val="99"/>
    <w:rsid w:val="009F3EE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200295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842501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13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122</cp:revision>
  <dcterms:created xsi:type="dcterms:W3CDTF">2023-02-27T11:19:00Z</dcterms:created>
  <dcterms:modified xsi:type="dcterms:W3CDTF">2023-08-16T13:45:00Z</dcterms:modified>
  <cp:category/>
</cp:coreProperties>
</file>